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2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2"/>
        <w:gridCol w:w="1513"/>
        <w:gridCol w:w="2534"/>
        <w:gridCol w:w="2246"/>
        <w:gridCol w:w="6012"/>
      </w:tblGrid>
      <w:tr w:rsidR="00162F08" w:rsidRPr="002E71D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F08" w:rsidRPr="00B72060" w:rsidRDefault="00162F08" w:rsidP="004E50F1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FFFFFF" w:themeColor="background1"/>
                <w:sz w:val="24"/>
                <w:szCs w:val="24"/>
                <w:lang w:eastAsia="es-ES"/>
              </w:rPr>
            </w:pPr>
            <w:r w:rsidRPr="00B72060">
              <w:rPr>
                <w:rFonts w:ascii="IRANSans" w:eastAsia="Times New Roman" w:hAnsi="IRANSans" w:cs="B Nazanin" w:hint="cs"/>
                <w:b/>
                <w:bCs/>
                <w:color w:val="FFFFFF" w:themeColor="background1"/>
                <w:sz w:val="24"/>
                <w:szCs w:val="24"/>
                <w:rtl/>
                <w:lang w:eastAsia="es-ES"/>
              </w:rPr>
              <w:t>عنوان نمایشگاه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F08" w:rsidRPr="00B72060" w:rsidRDefault="00162F08" w:rsidP="00B72060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FFFFFF" w:themeColor="background1"/>
                <w:sz w:val="24"/>
                <w:szCs w:val="24"/>
                <w:rtl/>
                <w:lang w:eastAsia="es-ES"/>
              </w:rPr>
            </w:pPr>
            <w:r w:rsidRPr="00B72060">
              <w:rPr>
                <w:rFonts w:ascii="IRANSans" w:eastAsia="Times New Roman" w:hAnsi="IRANSans" w:cs="B Nazanin" w:hint="cs"/>
                <w:b/>
                <w:bCs/>
                <w:color w:val="FFFFFF" w:themeColor="background1"/>
                <w:sz w:val="24"/>
                <w:szCs w:val="24"/>
                <w:rtl/>
                <w:lang w:eastAsia="es-ES"/>
              </w:rPr>
              <w:t xml:space="preserve">شهر 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F08" w:rsidRPr="00B72060" w:rsidRDefault="00162F08" w:rsidP="004E50F1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FFFFFF" w:themeColor="background1"/>
                <w:sz w:val="24"/>
                <w:szCs w:val="24"/>
                <w:rtl/>
                <w:lang w:eastAsia="es-ES"/>
              </w:rPr>
            </w:pPr>
            <w:r w:rsidRPr="00B72060">
              <w:rPr>
                <w:rFonts w:ascii="IRANSans" w:eastAsia="Times New Roman" w:hAnsi="IRANSans" w:cs="B Nazanin" w:hint="cs"/>
                <w:b/>
                <w:bCs/>
                <w:color w:val="FFFFFF" w:themeColor="background1"/>
                <w:sz w:val="24"/>
                <w:szCs w:val="24"/>
                <w:rtl/>
                <w:lang w:eastAsia="es-ES"/>
              </w:rPr>
              <w:t>زمان برگزاری (میلادی)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0070C0"/>
            <w:vAlign w:val="center"/>
          </w:tcPr>
          <w:p w:rsidR="00162F08" w:rsidRPr="00B72060" w:rsidRDefault="00162F08" w:rsidP="00162F08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b/>
                <w:bCs/>
                <w:color w:val="FFFFFF" w:themeColor="background1"/>
                <w:sz w:val="24"/>
                <w:szCs w:val="24"/>
                <w:rtl/>
                <w:lang w:eastAsia="es-ES"/>
              </w:rPr>
            </w:pPr>
            <w:r w:rsidRPr="00B72060">
              <w:rPr>
                <w:rFonts w:ascii="IRANSans" w:eastAsia="Times New Roman" w:hAnsi="IRANSans" w:cs="B Nazanin" w:hint="cs"/>
                <w:b/>
                <w:bCs/>
                <w:color w:val="FFFFFF" w:themeColor="background1"/>
                <w:sz w:val="24"/>
                <w:szCs w:val="24"/>
                <w:rtl/>
                <w:lang w:eastAsia="es-ES"/>
              </w:rPr>
              <w:t>زمان برگزاری (شمسی)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F08" w:rsidRPr="00B72060" w:rsidRDefault="00162F08" w:rsidP="004E50F1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FFFFFF" w:themeColor="background1"/>
                <w:sz w:val="24"/>
                <w:szCs w:val="24"/>
                <w:rtl/>
                <w:lang w:eastAsia="es-ES"/>
              </w:rPr>
            </w:pPr>
            <w:r w:rsidRPr="00B72060">
              <w:rPr>
                <w:rFonts w:ascii="IRANSans" w:eastAsia="Times New Roman" w:hAnsi="IRANSans" w:cs="B Nazanin" w:hint="cs"/>
                <w:b/>
                <w:bCs/>
                <w:color w:val="FFFFFF" w:themeColor="background1"/>
                <w:sz w:val="24"/>
                <w:szCs w:val="24"/>
                <w:rtl/>
                <w:lang w:eastAsia="es-ES"/>
              </w:rPr>
              <w:t>وبگاه</w:t>
            </w:r>
          </w:p>
        </w:tc>
      </w:tr>
      <w:tr w:rsidR="00EA100E" w:rsidRPr="008824B6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00E" w:rsidRPr="009C4217" w:rsidRDefault="00EA100E" w:rsidP="0007741E">
            <w:pPr>
              <w:bidi/>
              <w:spacing w:after="0" w:line="240" w:lineRule="auto"/>
              <w:jc w:val="both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نساجی</w:t>
            </w:r>
            <w:r w:rsidR="009C421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  <w:r w:rsidR="009C4217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(نوبت زمستانی)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00E" w:rsidRPr="008719F3" w:rsidRDefault="00EA100E" w:rsidP="004E50F1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00E" w:rsidRPr="008719F3" w:rsidRDefault="00EA100E" w:rsidP="008719F3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</w:t>
            </w:r>
            <w:r w:rsidR="008719F3"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4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1</w:t>
            </w:r>
            <w:r w:rsidR="008719F3"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6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ژانویه 202</w:t>
            </w:r>
            <w:r w:rsidR="008719F3"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EA100E" w:rsidRPr="008719F3" w:rsidRDefault="00EA100E" w:rsidP="008719F3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>2</w:t>
            </w:r>
            <w:r w:rsidR="008719F3" w:rsidRPr="008719F3">
              <w:rPr>
                <w:rFonts w:cs="B Nazanin" w:hint="cs"/>
                <w:color w:val="000000" w:themeColor="text1"/>
                <w:rtl/>
                <w:lang w:bidi="fa-IR"/>
              </w:rPr>
              <w:t>5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2</w:t>
            </w:r>
            <w:r w:rsidR="008719F3" w:rsidRPr="008719F3">
              <w:rPr>
                <w:rFonts w:cs="B Nazanin" w:hint="cs"/>
                <w:color w:val="000000" w:themeColor="text1"/>
                <w:rtl/>
                <w:lang w:bidi="fa-IR"/>
              </w:rPr>
              <w:t>7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دی 140</w:t>
            </w:r>
            <w:r w:rsidR="008719F3" w:rsidRPr="008719F3">
              <w:rPr>
                <w:rFonts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100E" w:rsidRPr="00EA100E" w:rsidRDefault="00106A6A" w:rsidP="004E50F1">
            <w:pPr>
              <w:spacing w:after="0" w:line="240" w:lineRule="auto"/>
              <w:jc w:val="center"/>
              <w:rPr>
                <w:lang w:val="en-US"/>
              </w:rPr>
            </w:pPr>
            <w:hyperlink r:id="rId5" w:history="1">
              <w:r w:rsidR="00EA100E" w:rsidRPr="0023584E">
                <w:rPr>
                  <w:rStyle w:val="Hyperlink"/>
                  <w:lang w:val="en-US"/>
                </w:rPr>
                <w:t>https://barcelonatextileexpo.com/</w:t>
              </w:r>
            </w:hyperlink>
            <w:r w:rsidR="00EA100E">
              <w:rPr>
                <w:lang w:val="en-US"/>
              </w:rPr>
              <w:t xml:space="preserve"> </w:t>
            </w:r>
          </w:p>
        </w:tc>
      </w:tr>
      <w:tr w:rsidR="009F05F8" w:rsidRPr="008824B6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5F8" w:rsidRPr="00C07582" w:rsidRDefault="009F05F8" w:rsidP="0007741E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C07582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هدایای تبلیغاتی و ماشین آلات وابسته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5F8" w:rsidRPr="00C07582" w:rsidRDefault="009F05F8" w:rsidP="004E50F1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5F8" w:rsidRPr="00C07582" w:rsidRDefault="00C07582" w:rsidP="00C07582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14</w:t>
            </w:r>
            <w:r w:rsidR="009F05F8"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18 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ژانویه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9F05F8" w:rsidRPr="00C07582" w:rsidRDefault="009F05F8" w:rsidP="00C07582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>2</w:t>
            </w:r>
            <w:r w:rsidR="00C07582" w:rsidRPr="00C07582">
              <w:rPr>
                <w:rFonts w:cs="B Nazanin" w:hint="cs"/>
                <w:color w:val="000000" w:themeColor="text1"/>
                <w:rtl/>
                <w:lang w:bidi="fa-IR"/>
              </w:rPr>
              <w:t>5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2</w:t>
            </w:r>
            <w:r w:rsidR="00C07582" w:rsidRPr="00C07582">
              <w:rPr>
                <w:rFonts w:cs="B Nazanin" w:hint="cs"/>
                <w:color w:val="000000" w:themeColor="text1"/>
                <w:rtl/>
                <w:lang w:bidi="fa-IR"/>
              </w:rPr>
              <w:t>7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دی 140</w:t>
            </w:r>
            <w:r w:rsidR="00C07582" w:rsidRPr="00C07582">
              <w:rPr>
                <w:rFonts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5F8" w:rsidRDefault="00106A6A" w:rsidP="004E50F1">
            <w:pPr>
              <w:spacing w:after="0" w:line="240" w:lineRule="auto"/>
              <w:jc w:val="center"/>
            </w:pPr>
            <w:hyperlink r:id="rId6" w:history="1">
              <w:r w:rsidR="00C07582" w:rsidRPr="00CB76CB">
                <w:rPr>
                  <w:rStyle w:val="Hyperlink"/>
                </w:rPr>
                <w:t>https://www.ifema.es/en/promogift</w:t>
              </w:r>
            </w:hyperlink>
            <w:r w:rsidR="00C07582">
              <w:t xml:space="preserve"> </w:t>
            </w:r>
          </w:p>
        </w:tc>
      </w:tr>
      <w:tr w:rsidR="00C36B37" w:rsidRPr="008824B6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C07582" w:rsidRDefault="00937ECC" w:rsidP="00937ECC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C07582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نمایشگاه بین المللی 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سوغات و هدیه توریستی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C07582" w:rsidRDefault="00C36B37" w:rsidP="004E50F1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C07582" w:rsidRDefault="00C36B37" w:rsidP="00C36B37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7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9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ژانویه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C07582" w:rsidRDefault="00C36B37" w:rsidP="00C36B3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8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30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دی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4E50F1">
            <w:pPr>
              <w:spacing w:after="0" w:line="240" w:lineRule="auto"/>
              <w:jc w:val="center"/>
            </w:pPr>
            <w:hyperlink r:id="rId7" w:history="1">
              <w:r w:rsidR="00C36B37" w:rsidRPr="00CB76CB">
                <w:rPr>
                  <w:rStyle w:val="Hyperlink"/>
                </w:rPr>
                <w:t>https://souvenirexpospain.com/en/souvenir-expo-spain-landing-page/</w:t>
              </w:r>
            </w:hyperlink>
            <w:r w:rsidR="00C36B37">
              <w:t xml:space="preserve"> </w:t>
            </w:r>
          </w:p>
        </w:tc>
      </w:tr>
      <w:tr w:rsidR="00F9516C" w:rsidRPr="008824B6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6C" w:rsidRPr="00C07582" w:rsidRDefault="00F9516C" w:rsidP="0007741E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انجمن اروپا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یی</w:t>
            </w: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معمار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کامپ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7ECC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وتر،</w:t>
            </w: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مدل ها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برنامه نو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7ECC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س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7ECC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،</w:t>
            </w: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کامپا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7ECC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لرها</w:t>
            </w: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و س</w:t>
            </w:r>
            <w:r w:rsidRPr="00937ECC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7ECC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ستم</w:t>
            </w:r>
            <w:r w:rsidRPr="00937ECC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عامل ها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6C" w:rsidRPr="00937ECC" w:rsidRDefault="00F9516C" w:rsidP="004E50F1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6C" w:rsidRPr="00C07582" w:rsidRDefault="00F9516C" w:rsidP="00F9516C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20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22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ژانویه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F9516C" w:rsidRPr="00C07582" w:rsidRDefault="00F9516C" w:rsidP="00F9516C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3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بهمن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516C" w:rsidRDefault="00106A6A" w:rsidP="004E50F1">
            <w:pPr>
              <w:spacing w:after="0" w:line="240" w:lineRule="auto"/>
              <w:jc w:val="center"/>
            </w:pPr>
            <w:hyperlink r:id="rId8" w:anchor="/" w:history="1">
              <w:r w:rsidR="00F9516C" w:rsidRPr="00CB76CB">
                <w:rPr>
                  <w:rStyle w:val="Hyperlink"/>
                </w:rPr>
                <w:t>https://www.hipeac.net/2025/barcelona/#/</w:t>
              </w:r>
            </w:hyperlink>
            <w:r w:rsidR="00F9516C">
              <w:t xml:space="preserve"> </w:t>
            </w:r>
          </w:p>
        </w:tc>
      </w:tr>
      <w:tr w:rsidR="00714409" w:rsidRPr="008824B6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409" w:rsidRPr="00937ECC" w:rsidRDefault="00714409" w:rsidP="0007741E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پوشاک کودک و نوجوان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409" w:rsidRDefault="00714409" w:rsidP="004E50F1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والنسیا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409" w:rsidRPr="00C07582" w:rsidRDefault="00714409" w:rsidP="0071440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20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4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ژانویه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714409" w:rsidRPr="00C07582" w:rsidRDefault="00714409" w:rsidP="0071440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5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بهمن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409" w:rsidRDefault="00714409" w:rsidP="004E50F1">
            <w:pPr>
              <w:spacing w:after="0" w:line="240" w:lineRule="auto"/>
              <w:jc w:val="center"/>
            </w:pPr>
            <w:hyperlink r:id="rId9" w:history="1">
              <w:r w:rsidRPr="00480741">
                <w:rPr>
                  <w:rStyle w:val="Hyperlink"/>
                </w:rPr>
                <w:t>https://www.fimi.es/en/bksfimi_/</w:t>
              </w:r>
            </w:hyperlink>
            <w:r>
              <w:t xml:space="preserve"> </w:t>
            </w:r>
          </w:p>
        </w:tc>
      </w:tr>
      <w:tr w:rsidR="00BF0642" w:rsidRPr="008824B6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42" w:rsidRDefault="00BF0642" w:rsidP="0007741E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مواد غذایی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42" w:rsidRDefault="00BF0642" w:rsidP="004E50F1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سویل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42" w:rsidRPr="00C07582" w:rsidRDefault="00BF0642" w:rsidP="00BF0642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</w:t>
            </w:r>
            <w:r w:rsidRPr="00C0758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ژانویه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BF0642" w:rsidRPr="00C07582" w:rsidRDefault="00BF0642" w:rsidP="00BF0642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3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بهمن</w:t>
            </w:r>
            <w:r w:rsidRPr="00C07582">
              <w:rPr>
                <w:rFonts w:cs="B Nazanin" w:hint="cs"/>
                <w:color w:val="000000" w:themeColor="text1"/>
                <w:rtl/>
                <w:lang w:bidi="fa-IR"/>
              </w:rPr>
              <w:t xml:space="preserve">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42" w:rsidRDefault="00BF0642" w:rsidP="004E50F1">
            <w:pPr>
              <w:spacing w:after="0" w:line="240" w:lineRule="auto"/>
              <w:jc w:val="center"/>
            </w:pPr>
            <w:hyperlink r:id="rId10" w:history="1">
              <w:r w:rsidRPr="00480741">
                <w:rPr>
                  <w:rStyle w:val="Hyperlink"/>
                </w:rPr>
                <w:t>https://frozenfreshmarket.es/</w:t>
              </w:r>
            </w:hyperlink>
            <w:r>
              <w:t xml:space="preserve"> </w:t>
            </w:r>
          </w:p>
        </w:tc>
      </w:tr>
      <w:tr w:rsidR="00C36B37" w:rsidRPr="000757D4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719F3" w:rsidRDefault="00C36B37" w:rsidP="0007741E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8719F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نما</w:t>
            </w: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8719F3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شگاه</w:t>
            </w:r>
            <w:r w:rsidRPr="008719F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ب</w:t>
            </w: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8719F3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ن</w:t>
            </w:r>
            <w:r w:rsidRPr="008719F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الملل</w:t>
            </w: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8719F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گردشگر</w:t>
            </w: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8719F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ف</w:t>
            </w: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8719F3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تور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719F3" w:rsidRDefault="00C36B37" w:rsidP="004E50F1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719F3" w:rsidRDefault="00C36B37" w:rsidP="008719F3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/>
              </w:rPr>
            </w:pP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22</w:t>
            </w: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 xml:space="preserve"> لغایت 26 ژانویه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8719F3" w:rsidRDefault="00C36B37" w:rsidP="009471C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val="en-US" w:bidi="fa-IR"/>
              </w:rPr>
            </w:pPr>
            <w:r w:rsidRPr="008719F3">
              <w:rPr>
                <w:rFonts w:cs="B Nazanin" w:hint="cs"/>
                <w:color w:val="000000" w:themeColor="text1"/>
                <w:rtl/>
                <w:lang w:val="en-US" w:bidi="fa-IR"/>
              </w:rPr>
              <w:t>3 لغایت 7 بهمن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62F08" w:rsidRDefault="00106A6A" w:rsidP="004E50F1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11" w:history="1">
              <w:r w:rsidR="00C36B37" w:rsidRPr="00CF5424">
                <w:rPr>
                  <w:rStyle w:val="Hyperlink"/>
                  <w:rFonts w:cs="B Nazanin"/>
                  <w:lang w:val="en-US"/>
                </w:rPr>
                <w:t>https://www.ifema.es/en/fitur</w:t>
              </w:r>
            </w:hyperlink>
          </w:p>
        </w:tc>
      </w:tr>
      <w:tr w:rsidR="00C36B37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B4D89" w:rsidRDefault="00C36B37" w:rsidP="0007741E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AB4D89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 xml:space="preserve">نمایشگاه اروپایی </w:t>
            </w:r>
            <w:r w:rsidRPr="00AB4D89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سمع</w:t>
            </w:r>
            <w:r w:rsidRPr="00AB4D89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AB4D89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و بصر</w:t>
            </w:r>
            <w:r w:rsidRPr="00AB4D89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 xml:space="preserve">ی 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B4D89" w:rsidRDefault="00C36B37" w:rsidP="004E50F1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AB4D89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B4D89" w:rsidRDefault="00AB4D89" w:rsidP="00AB4D8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 w:rsidRPr="00AB4D89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4</w:t>
            </w:r>
            <w:r w:rsidR="00C36B37" w:rsidRPr="00AB4D89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 w:rsidRPr="00AB4D89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7</w:t>
            </w:r>
            <w:r w:rsidR="00C36B37" w:rsidRPr="00AB4D89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فوریه 202</w:t>
            </w:r>
            <w:r w:rsidRPr="00AB4D89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AB4D89" w:rsidRDefault="00C36B37" w:rsidP="00AB4D8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 w:rsidRPr="00AB4D89">
              <w:rPr>
                <w:rFonts w:cs="B Nazanin" w:hint="cs"/>
                <w:color w:val="000000" w:themeColor="text1"/>
                <w:rtl/>
                <w:lang w:val="en-US" w:bidi="fa-IR"/>
              </w:rPr>
              <w:t>1</w:t>
            </w:r>
            <w:r w:rsidR="00AB4D89" w:rsidRPr="00AB4D89">
              <w:rPr>
                <w:rFonts w:cs="B Nazanin" w:hint="cs"/>
                <w:color w:val="000000" w:themeColor="text1"/>
                <w:rtl/>
                <w:lang w:val="en-US" w:bidi="fa-IR"/>
              </w:rPr>
              <w:t>6</w:t>
            </w:r>
            <w:r w:rsidRPr="00AB4D89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1</w:t>
            </w:r>
            <w:r w:rsidR="00AB4D89" w:rsidRPr="00AB4D89">
              <w:rPr>
                <w:rFonts w:cs="B Nazanin" w:hint="cs"/>
                <w:color w:val="000000" w:themeColor="text1"/>
                <w:rtl/>
                <w:lang w:val="en-US" w:bidi="fa-IR"/>
              </w:rPr>
              <w:t>9</w:t>
            </w:r>
            <w:r w:rsidRPr="00AB4D89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بهمن 140</w:t>
            </w:r>
            <w:r w:rsidR="00AB4D89" w:rsidRPr="00AB4D89">
              <w:rPr>
                <w:rFonts w:cs="B Nazanin" w:hint="cs"/>
                <w:color w:val="000000" w:themeColor="text1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4E50F1">
            <w:pPr>
              <w:spacing w:after="0" w:line="240" w:lineRule="auto"/>
              <w:jc w:val="center"/>
            </w:pPr>
            <w:hyperlink r:id="rId12" w:history="1">
              <w:r w:rsidR="00C36B37" w:rsidRPr="0023584E">
                <w:rPr>
                  <w:rStyle w:val="Hyperlink"/>
                </w:rPr>
                <w:t>https://www.iseurope.org/</w:t>
              </w:r>
            </w:hyperlink>
            <w:r w:rsidR="00C36B37">
              <w:t xml:space="preserve"> </w:t>
            </w:r>
          </w:p>
        </w:tc>
      </w:tr>
      <w:tr w:rsidR="00C36B37" w:rsidRPr="000757D4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471C7" w:rsidRDefault="00C36B37" w:rsidP="00943180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نما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شگاه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ب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ن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الملل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هد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ه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و دکوراس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ون</w:t>
            </w:r>
            <w:r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lang w:eastAsia="es-ES"/>
              </w:rPr>
              <w:t xml:space="preserve"> </w:t>
            </w: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(نوبت زمستانی)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471C7" w:rsidRDefault="00C36B37" w:rsidP="00C62CEF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471C7" w:rsidRDefault="00C36B37" w:rsidP="009471C7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5 لغایت 8 فوریه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9471C7" w:rsidRDefault="00C36B37" w:rsidP="009471C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val="en-US" w:bidi="fa-IR"/>
              </w:rPr>
            </w:pPr>
            <w:r w:rsidRPr="009471C7">
              <w:rPr>
                <w:rFonts w:cs="B Nazanin" w:hint="cs"/>
                <w:color w:val="000000" w:themeColor="text1"/>
                <w:rtl/>
                <w:lang w:bidi="fa-IR"/>
              </w:rPr>
              <w:t>17 لغایت 20 بهمن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C62CEF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13" w:history="1">
              <w:r w:rsidR="00C36B37" w:rsidRPr="00CF5424">
                <w:rPr>
                  <w:rStyle w:val="Hyperlink"/>
                  <w:rFonts w:cs="B Nazanin"/>
                  <w:lang w:val="en-US"/>
                </w:rPr>
                <w:t>https://www.ifema.es/en/intergift</w:t>
              </w:r>
            </w:hyperlink>
          </w:p>
        </w:tc>
      </w:tr>
      <w:tr w:rsidR="00C36B37" w:rsidRPr="000757D4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2599B" w:rsidRDefault="00C36B37" w:rsidP="00C62CEF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نمایشگاه بین المللی زیور آلات </w:t>
            </w: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lastRenderedPageBreak/>
              <w:t>و بدلیجات (نوبت زمستانی)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2599B" w:rsidRDefault="00C36B37" w:rsidP="00C62CEF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2599B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lastRenderedPageBreak/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2599B" w:rsidRDefault="00C36B37" w:rsidP="0042599B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6 لغایت 9 فوریه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42599B" w:rsidRDefault="00C36B37" w:rsidP="0042599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val="en-US" w:bidi="fa-IR"/>
              </w:rPr>
            </w:pPr>
            <w:r w:rsidRPr="0042599B">
              <w:rPr>
                <w:rFonts w:cs="B Nazanin" w:hint="cs"/>
                <w:color w:val="000000" w:themeColor="text1"/>
                <w:rtl/>
                <w:lang w:bidi="fa-IR"/>
              </w:rPr>
              <w:t>18 لغایت 21 بهمن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C62CEF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14" w:history="1">
              <w:r w:rsidR="00C36B37" w:rsidRPr="00CF5424">
                <w:rPr>
                  <w:rStyle w:val="Hyperlink"/>
                  <w:rFonts w:cs="B Nazanin"/>
                  <w:lang w:val="en-US"/>
                </w:rPr>
                <w:t>https://www.ifema.es/en/bisutex</w:t>
              </w:r>
            </w:hyperlink>
          </w:p>
        </w:tc>
      </w:tr>
      <w:tr w:rsidR="00C36B37" w:rsidRPr="000757D4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2599B" w:rsidRDefault="00C36B37" w:rsidP="00146A4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lastRenderedPageBreak/>
              <w:t xml:space="preserve">نمایشگاه بین المللی 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جواهرات</w:t>
            </w: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(نوبت زمستانی)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2599B" w:rsidRDefault="00C36B37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2599B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2599B" w:rsidRDefault="00C36B37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6 لغایت 9 فوریه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42599B" w:rsidRDefault="00C36B37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val="en-US" w:bidi="fa-IR"/>
              </w:rPr>
            </w:pPr>
            <w:r w:rsidRPr="0042599B">
              <w:rPr>
                <w:rFonts w:cs="B Nazanin" w:hint="cs"/>
                <w:color w:val="000000" w:themeColor="text1"/>
                <w:rtl/>
                <w:lang w:bidi="fa-IR"/>
              </w:rPr>
              <w:t>18 لغایت 21 بهمن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46A46" w:rsidRDefault="00106A6A" w:rsidP="00C62CEF">
            <w:pPr>
              <w:spacing w:after="0" w:line="240" w:lineRule="auto"/>
              <w:jc w:val="center"/>
              <w:rPr>
                <w:lang w:val="en-US"/>
              </w:rPr>
            </w:pPr>
            <w:hyperlink r:id="rId15" w:history="1">
              <w:r w:rsidR="00C36B37" w:rsidRPr="00CB76CB">
                <w:rPr>
                  <w:rStyle w:val="Hyperlink"/>
                  <w:lang w:val="en-US"/>
                </w:rPr>
                <w:t>https://www.ifema.es/en/madrid-joya</w:t>
              </w:r>
            </w:hyperlink>
            <w:r w:rsidR="00C36B37">
              <w:rPr>
                <w:lang w:val="en-US"/>
              </w:rPr>
              <w:t xml:space="preserve"> </w:t>
            </w:r>
          </w:p>
        </w:tc>
      </w:tr>
      <w:tr w:rsidR="00C36B37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40574" w:rsidRDefault="00C36B37" w:rsidP="00C62CEF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40574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نما</w:t>
            </w:r>
            <w:r w:rsidRPr="00440574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40574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شگاه</w:t>
            </w:r>
            <w:r w:rsidRPr="00440574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440574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40574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</w:t>
            </w:r>
            <w:r w:rsidRPr="00440574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440574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40574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نساج</w:t>
            </w:r>
            <w:r w:rsidRPr="00440574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40574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، کفش و لوازم جانب</w:t>
            </w:r>
            <w:r w:rsidRPr="00440574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 (نوبت زمستانی)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40574" w:rsidRDefault="00C36B37" w:rsidP="00C62CEF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 w:rsidRPr="00440574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40574" w:rsidRDefault="00C36B37" w:rsidP="00CB7145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40574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7 لغایت 9 فوریه 202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440574" w:rsidRDefault="00C36B37" w:rsidP="00440574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440574">
              <w:rPr>
                <w:rFonts w:cs="B Nazanin" w:hint="cs"/>
                <w:color w:val="000000" w:themeColor="text1"/>
                <w:rtl/>
                <w:lang w:bidi="fa-IR"/>
              </w:rPr>
              <w:t>19 لغایت 21 بهمن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C62CEF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16" w:history="1">
              <w:r w:rsidR="00C36B37" w:rsidRPr="00CF5424">
                <w:rPr>
                  <w:rStyle w:val="Hyperlink"/>
                  <w:rFonts w:cs="B Nazanin"/>
                  <w:lang w:val="en-US"/>
                </w:rPr>
                <w:t>https://www.ifema.es/en/momad</w:t>
              </w:r>
            </w:hyperlink>
          </w:p>
        </w:tc>
      </w:tr>
      <w:tr w:rsidR="004814F7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14F7" w:rsidRPr="004814F7" w:rsidRDefault="004814F7" w:rsidP="00C62CEF">
            <w:pPr>
              <w:bidi/>
              <w:spacing w:after="0" w:line="240" w:lineRule="auto"/>
              <w:jc w:val="both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فستیوال بین المللی استارت آپ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14F7" w:rsidRPr="00440574" w:rsidRDefault="004814F7" w:rsidP="00C62CEF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14F7" w:rsidRPr="00440574" w:rsidRDefault="004814F7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20</w:t>
            </w:r>
            <w:r w:rsidRPr="00440574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فوریه 202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814F7" w:rsidRPr="00440574" w:rsidRDefault="004814F7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 xml:space="preserve">2 اسفند </w:t>
            </w:r>
            <w:r w:rsidRPr="00440574">
              <w:rPr>
                <w:rFonts w:cs="B Nazanin" w:hint="cs"/>
                <w:color w:val="000000" w:themeColor="text1"/>
                <w:rtl/>
                <w:lang w:bidi="fa-IR"/>
              </w:rPr>
              <w:t>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14F7" w:rsidRDefault="004814F7" w:rsidP="00C62CEF">
            <w:pPr>
              <w:spacing w:after="0" w:line="240" w:lineRule="auto"/>
              <w:jc w:val="center"/>
            </w:pPr>
            <w:hyperlink r:id="rId17" w:history="1">
              <w:r w:rsidRPr="00480741">
                <w:rPr>
                  <w:rStyle w:val="Hyperlink"/>
                </w:rPr>
                <w:t>https://www.bilbaoslushd.com/</w:t>
              </w:r>
            </w:hyperlink>
            <w:r>
              <w:t xml:space="preserve"> </w:t>
            </w:r>
          </w:p>
        </w:tc>
      </w:tr>
      <w:tr w:rsidR="00F26B72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B72" w:rsidRPr="00440574" w:rsidRDefault="00F26B72" w:rsidP="00C62CEF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کاشی و سرامیک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B72" w:rsidRPr="00F26B72" w:rsidRDefault="00F26B72" w:rsidP="00C62CEF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والنسیا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B72" w:rsidRPr="00440574" w:rsidRDefault="00F26B72" w:rsidP="00F26B72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24</w:t>
            </w:r>
            <w:r w:rsidRPr="00440574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28</w:t>
            </w:r>
            <w:r w:rsidRPr="00440574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فوریه 202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F26B72" w:rsidRPr="00440574" w:rsidRDefault="00F26B72" w:rsidP="00F26B72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6</w:t>
            </w:r>
            <w:r w:rsidRPr="00440574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10 اسفند</w:t>
            </w:r>
            <w:r w:rsidRPr="00440574">
              <w:rPr>
                <w:rFonts w:cs="B Nazanin" w:hint="cs"/>
                <w:color w:val="000000" w:themeColor="text1"/>
                <w:rtl/>
                <w:lang w:bidi="fa-IR"/>
              </w:rPr>
              <w:t xml:space="preserve">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B72" w:rsidRDefault="00F26B72" w:rsidP="00C62CEF">
            <w:pPr>
              <w:spacing w:after="0" w:line="240" w:lineRule="auto"/>
              <w:jc w:val="center"/>
            </w:pPr>
            <w:hyperlink r:id="rId18" w:history="1">
              <w:r w:rsidRPr="00480741">
                <w:rPr>
                  <w:rStyle w:val="Hyperlink"/>
                </w:rPr>
                <w:t>https://cevisama.feriavalencia.com/en/</w:t>
              </w:r>
            </w:hyperlink>
            <w:r>
              <w:t xml:space="preserve"> </w:t>
            </w:r>
          </w:p>
        </w:tc>
      </w:tr>
      <w:tr w:rsidR="00C36B37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40574" w:rsidRDefault="00C36B37" w:rsidP="00C62CEF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گوشت و فرآورده های گوشتی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40574" w:rsidRDefault="00C36B37" w:rsidP="00C62CEF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440574" w:rsidRDefault="00C36B37" w:rsidP="00CB7145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25</w:t>
            </w:r>
            <w:r w:rsidRPr="00440574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27</w:t>
            </w:r>
            <w:r w:rsidRPr="00440574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فوریه 202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440574" w:rsidRDefault="00C36B37" w:rsidP="00CB7145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7</w:t>
            </w:r>
            <w:r w:rsidRPr="00440574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9</w:t>
            </w:r>
            <w:r w:rsidRPr="00440574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اسفند</w:t>
            </w:r>
            <w:r w:rsidRPr="00440574">
              <w:rPr>
                <w:rFonts w:cs="B Nazanin" w:hint="cs"/>
                <w:color w:val="000000" w:themeColor="text1"/>
                <w:rtl/>
                <w:lang w:bidi="fa-IR"/>
              </w:rPr>
              <w:t xml:space="preserve">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C62CEF">
            <w:pPr>
              <w:spacing w:after="0" w:line="240" w:lineRule="auto"/>
              <w:jc w:val="center"/>
            </w:pPr>
            <w:hyperlink r:id="rId19" w:history="1">
              <w:r w:rsidR="00C36B37" w:rsidRPr="00CB76CB">
                <w:rPr>
                  <w:rStyle w:val="Hyperlink"/>
                </w:rPr>
                <w:t>https://www.ifema.es/en/meat-attraction</w:t>
              </w:r>
            </w:hyperlink>
            <w:r w:rsidR="00C36B37">
              <w:t xml:space="preserve"> </w:t>
            </w:r>
          </w:p>
        </w:tc>
      </w:tr>
      <w:tr w:rsidR="00410C01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C01" w:rsidRPr="00397274" w:rsidRDefault="00410C01" w:rsidP="00C62CEF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39727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کنگره جهان</w:t>
            </w:r>
            <w:r w:rsidRPr="0039727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39727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پزشک</w:t>
            </w:r>
            <w:r w:rsidRPr="0039727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39727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مادر، جن</w:t>
            </w:r>
            <w:r w:rsidRPr="0039727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397274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39727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و نوزادان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C01" w:rsidRPr="00397274" w:rsidRDefault="00410C01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39727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C01" w:rsidRPr="00397274" w:rsidRDefault="00410C01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39727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25 لغایت 27 فوریه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10C01" w:rsidRPr="00397274" w:rsidRDefault="00410C01" w:rsidP="009B4F94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97274">
              <w:rPr>
                <w:rFonts w:cs="B Nazanin" w:hint="cs"/>
                <w:rtl/>
                <w:lang w:bidi="fa-IR"/>
              </w:rPr>
              <w:t>7 لغایت 9 اسفند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C01" w:rsidRDefault="00106A6A" w:rsidP="00C62CEF">
            <w:pPr>
              <w:spacing w:after="0" w:line="240" w:lineRule="auto"/>
              <w:jc w:val="center"/>
            </w:pPr>
            <w:hyperlink r:id="rId20" w:history="1">
              <w:r w:rsidR="00410C01" w:rsidRPr="00CB76CB">
                <w:rPr>
                  <w:rStyle w:val="Hyperlink"/>
                </w:rPr>
                <w:t>https://worldmfnm.com/</w:t>
              </w:r>
            </w:hyperlink>
            <w:r w:rsidR="00410C01">
              <w:t xml:space="preserve"> </w:t>
            </w:r>
          </w:p>
        </w:tc>
      </w:tr>
      <w:tr w:rsidR="00326645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Pr="00326645" w:rsidRDefault="00326645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32664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 بسته بندی، اتوماسیون و لجستیک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Pr="00326645" w:rsidRDefault="00326645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</w:pPr>
            <w:r w:rsidRPr="00326645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Pr="00397274" w:rsidRDefault="00326645" w:rsidP="00326645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39727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</w:t>
            </w:r>
            <w:r w:rsidRPr="0039727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27 فوریه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326645" w:rsidRPr="00397274" w:rsidRDefault="00326645" w:rsidP="00937399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  <w:r w:rsidRPr="00397274">
              <w:rPr>
                <w:rFonts w:cs="B Nazanin" w:hint="cs"/>
                <w:rtl/>
                <w:lang w:bidi="fa-IR"/>
              </w:rPr>
              <w:t xml:space="preserve"> لغایت 9 اسفند 1403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Default="00326645" w:rsidP="00937399">
            <w:pPr>
              <w:spacing w:after="0" w:line="240" w:lineRule="auto"/>
              <w:jc w:val="center"/>
            </w:pPr>
            <w:hyperlink r:id="rId21" w:history="1">
              <w:r w:rsidRPr="00480741">
                <w:rPr>
                  <w:rStyle w:val="Hyperlink"/>
                </w:rPr>
                <w:t>https://www.empacklogisticsautomationbilbao.com/en/</w:t>
              </w:r>
            </w:hyperlink>
            <w:r>
              <w:t xml:space="preserve"> </w:t>
            </w:r>
          </w:p>
        </w:tc>
      </w:tr>
      <w:tr w:rsidR="00C36B37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0757D4" w:rsidRDefault="00C36B37" w:rsidP="00BB1526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</w:pPr>
            <w:r w:rsidRPr="000757D4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کنگره جهان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57D4">
              <w:rPr>
                <w:rFonts w:eastAsia="Times New Roman" w:cs="B Nazanin"/>
                <w:sz w:val="24"/>
                <w:szCs w:val="24"/>
                <w:lang w:eastAsia="es-ES" w:bidi="fa-IR"/>
              </w:rPr>
              <w:t xml:space="preserve"> 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 تلفن همراه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0757D4" w:rsidRDefault="00C36B37" w:rsidP="00BB1526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0757D4" w:rsidRDefault="000757D4" w:rsidP="000757D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3</w:t>
            </w:r>
            <w:r w:rsidR="00C36B37"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</w:t>
            </w:r>
            <w:r w:rsidR="00C36B37"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مارس</w:t>
            </w:r>
            <w:r w:rsidR="00C36B37"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0757D4" w:rsidRDefault="000757D4" w:rsidP="000757D4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13</w:t>
            </w:r>
            <w:r w:rsidR="00C36B37" w:rsidRPr="000757D4">
              <w:rPr>
                <w:rFonts w:cs="B Nazanin" w:hint="cs"/>
                <w:rtl/>
                <w:lang w:val="en-US" w:bidi="fa-IR"/>
              </w:rPr>
              <w:t xml:space="preserve"> لغایت 1</w:t>
            </w:r>
            <w:r>
              <w:rPr>
                <w:rFonts w:cs="B Nazanin" w:hint="cs"/>
                <w:rtl/>
                <w:lang w:val="en-US" w:bidi="fa-IR"/>
              </w:rPr>
              <w:t>6</w:t>
            </w:r>
            <w:r w:rsidR="00C36B37" w:rsidRPr="000757D4">
              <w:rPr>
                <w:rFonts w:cs="B Nazanin" w:hint="cs"/>
                <w:rtl/>
                <w:lang w:val="en-US" w:bidi="fa-IR"/>
              </w:rPr>
              <w:t xml:space="preserve"> اسفند 140</w:t>
            </w:r>
            <w:r>
              <w:rPr>
                <w:rFonts w:cs="B Nazanin" w:hint="cs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BB1526">
            <w:pPr>
              <w:spacing w:after="0" w:line="240" w:lineRule="auto"/>
              <w:jc w:val="center"/>
              <w:rPr>
                <w:lang w:val="en-US"/>
              </w:rPr>
            </w:pPr>
            <w:hyperlink r:id="rId22" w:history="1">
              <w:r w:rsidR="00C36B37" w:rsidRPr="0023584E">
                <w:rPr>
                  <w:rStyle w:val="Hyperlink"/>
                  <w:lang w:val="en-US"/>
                </w:rPr>
                <w:t>https://www.mwcbarcelona.com/</w:t>
              </w:r>
            </w:hyperlink>
            <w:r w:rsidR="00C36B37">
              <w:rPr>
                <w:lang w:val="en-US"/>
              </w:rPr>
              <w:t xml:space="preserve"> </w:t>
            </w:r>
          </w:p>
        </w:tc>
      </w:tr>
      <w:tr w:rsidR="007061A0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Pr="007061A0" w:rsidRDefault="007061A0" w:rsidP="00C62CEF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/>
              </w:rPr>
            </w:pPr>
            <w:r w:rsidRPr="007061A0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/>
              </w:rPr>
              <w:t>نمایشگاه بین المللی استارت آپ در صنعت تلفن همراه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Pr="007061A0" w:rsidRDefault="007061A0" w:rsidP="00C62CEF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/>
              </w:rPr>
            </w:pPr>
            <w:r w:rsidRPr="007061A0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Pr="000757D4" w:rsidRDefault="007061A0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3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مارس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7061A0" w:rsidRPr="000757D4" w:rsidRDefault="007061A0" w:rsidP="009B4F94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13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لغایت 1</w:t>
            </w:r>
            <w:r>
              <w:rPr>
                <w:rFonts w:cs="B Nazanin" w:hint="cs"/>
                <w:rtl/>
                <w:lang w:val="en-US" w:bidi="fa-IR"/>
              </w:rPr>
              <w:t>6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اسفند 140</w:t>
            </w:r>
            <w:r>
              <w:rPr>
                <w:rFonts w:cs="B Nazanin" w:hint="cs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Default="007061A0" w:rsidP="00C62CEF">
            <w:pPr>
              <w:spacing w:after="0" w:line="240" w:lineRule="auto"/>
              <w:jc w:val="center"/>
            </w:pPr>
            <w:hyperlink r:id="rId23" w:history="1">
              <w:r w:rsidRPr="0023584E">
                <w:rPr>
                  <w:rStyle w:val="Hyperlink"/>
                </w:rPr>
                <w:t>https://www.4yfn.com/</w:t>
              </w:r>
            </w:hyperlink>
            <w:r>
              <w:t xml:space="preserve"> </w:t>
            </w:r>
          </w:p>
        </w:tc>
      </w:tr>
      <w:tr w:rsidR="00135DF5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DF5" w:rsidRDefault="00135DF5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تعم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ر</w:t>
            </w: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نگهدار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تاسیسات</w:t>
            </w: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انرژ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ها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تجد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دپذ</w:t>
            </w:r>
            <w:r w:rsidRPr="00DE232F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E232F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ر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DF5" w:rsidRDefault="00135DF5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ساراگوسا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DF5" w:rsidRPr="000757D4" w:rsidRDefault="00135DF5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4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مارس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135DF5" w:rsidRPr="000757D4" w:rsidRDefault="00135DF5" w:rsidP="00937399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14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لغایت 1</w:t>
            </w:r>
            <w:r>
              <w:rPr>
                <w:rFonts w:cs="B Nazanin" w:hint="cs"/>
                <w:rtl/>
                <w:lang w:val="en-US" w:bidi="fa-IR"/>
              </w:rPr>
              <w:t>5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اسفند 140</w:t>
            </w:r>
            <w:r>
              <w:rPr>
                <w:rFonts w:cs="B Nazanin" w:hint="cs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DF5" w:rsidRDefault="00135DF5" w:rsidP="00937399">
            <w:pPr>
              <w:spacing w:after="0" w:line="240" w:lineRule="auto"/>
              <w:jc w:val="center"/>
            </w:pPr>
            <w:hyperlink r:id="rId24" w:history="1">
              <w:r w:rsidRPr="00480741">
                <w:rPr>
                  <w:rStyle w:val="Hyperlink"/>
                </w:rPr>
                <w:t>https://www.feriazaragoza.com/expofimer</w:t>
              </w:r>
            </w:hyperlink>
            <w:r>
              <w:t xml:space="preserve"> </w:t>
            </w:r>
          </w:p>
        </w:tc>
      </w:tr>
      <w:tr w:rsidR="00EE211C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11C" w:rsidRPr="00EE211C" w:rsidRDefault="00EE211C" w:rsidP="00C62CEF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/>
              </w:rPr>
              <w:lastRenderedPageBreak/>
              <w:t>نمایشگاه بین المللی آب و آبیاری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11C" w:rsidRPr="007061A0" w:rsidRDefault="00EE211C" w:rsidP="00C62CEF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ساراگوسا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11C" w:rsidRPr="000757D4" w:rsidRDefault="00EE211C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4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مارس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EE211C" w:rsidRPr="000757D4" w:rsidRDefault="00EE211C" w:rsidP="00EE211C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</w:t>
            </w:r>
            <w:r>
              <w:rPr>
                <w:rFonts w:cs="B Nazanin" w:hint="cs"/>
                <w:rtl/>
                <w:lang w:val="en-US" w:bidi="fa-IR"/>
              </w:rPr>
              <w:t>4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لغایت 1</w:t>
            </w:r>
            <w:r>
              <w:rPr>
                <w:rFonts w:cs="B Nazanin" w:hint="cs"/>
                <w:rtl/>
                <w:lang w:val="en-US" w:bidi="fa-IR"/>
              </w:rPr>
              <w:t>6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اسفند 140</w:t>
            </w:r>
            <w:r>
              <w:rPr>
                <w:rFonts w:cs="B Nazanin" w:hint="cs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11C" w:rsidRDefault="00EE211C" w:rsidP="00C62CEF">
            <w:pPr>
              <w:spacing w:after="0" w:line="240" w:lineRule="auto"/>
              <w:jc w:val="center"/>
            </w:pPr>
            <w:hyperlink r:id="rId25" w:history="1">
              <w:r w:rsidRPr="00480741">
                <w:rPr>
                  <w:rStyle w:val="Hyperlink"/>
                </w:rPr>
                <w:t>https://www.feriazaragoza.com/smagua</w:t>
              </w:r>
            </w:hyperlink>
            <w:r>
              <w:t xml:space="preserve"> </w:t>
            </w:r>
          </w:p>
        </w:tc>
      </w:tr>
      <w:tr w:rsidR="001A7762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762" w:rsidRPr="009C5F7B" w:rsidRDefault="001A7762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نمایشگاه بین المللی </w:t>
            </w:r>
            <w:r w:rsidRPr="009C5F7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ماش</w:t>
            </w:r>
            <w:r w:rsidRPr="009C5F7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9C5F7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9C5F7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آلات و تجه</w:t>
            </w:r>
            <w:r w:rsidRPr="009C5F7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9C5F7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زات</w:t>
            </w:r>
            <w:r w:rsidRPr="009C5F7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سلولز، کاغذ و مقوا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762" w:rsidRPr="009C5F7B" w:rsidRDefault="001A7762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ساراگوسا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762" w:rsidRPr="000757D4" w:rsidRDefault="001A7762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4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مارس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1A7762" w:rsidRPr="000757D4" w:rsidRDefault="001A7762" w:rsidP="00937399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14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لغایت 1</w:t>
            </w:r>
            <w:r>
              <w:rPr>
                <w:rFonts w:cs="B Nazanin" w:hint="cs"/>
                <w:rtl/>
                <w:lang w:val="en-US" w:bidi="fa-IR"/>
              </w:rPr>
              <w:t>6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اسفند 140</w:t>
            </w:r>
            <w:r>
              <w:rPr>
                <w:rFonts w:cs="B Nazanin" w:hint="cs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762" w:rsidRDefault="001A7762" w:rsidP="00C62CEF">
            <w:pPr>
              <w:spacing w:after="0" w:line="240" w:lineRule="auto"/>
              <w:jc w:val="center"/>
            </w:pPr>
            <w:hyperlink r:id="rId26" w:history="1">
              <w:r w:rsidRPr="00480741">
                <w:rPr>
                  <w:rStyle w:val="Hyperlink"/>
                </w:rPr>
                <w:t>https://www.feriazaragoza.com/spaper</w:t>
              </w:r>
            </w:hyperlink>
            <w:r>
              <w:t xml:space="preserve"> </w:t>
            </w:r>
          </w:p>
        </w:tc>
      </w:tr>
      <w:tr w:rsidR="00D62010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010" w:rsidRDefault="00D62010" w:rsidP="00D62010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 w:rsidRPr="00D62010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D62010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62010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D62010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D62010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62010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D62010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D62010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62010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امداد و نجات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010" w:rsidRDefault="00D62010" w:rsidP="00937399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سویل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010" w:rsidRPr="000757D4" w:rsidRDefault="00D62010" w:rsidP="00D62010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5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7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مارس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D62010" w:rsidRPr="000757D4" w:rsidRDefault="00D62010" w:rsidP="00D62010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</w:t>
            </w:r>
            <w:r>
              <w:rPr>
                <w:rFonts w:cs="B Nazanin" w:hint="cs"/>
                <w:rtl/>
                <w:lang w:val="en-US" w:bidi="fa-IR"/>
              </w:rPr>
              <w:t>5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لغایت 1</w:t>
            </w:r>
            <w:r>
              <w:rPr>
                <w:rFonts w:cs="B Nazanin" w:hint="cs"/>
                <w:rtl/>
                <w:lang w:val="en-US" w:bidi="fa-IR"/>
              </w:rPr>
              <w:t>7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اسفند 140</w:t>
            </w:r>
            <w:r>
              <w:rPr>
                <w:rFonts w:cs="B Nazanin" w:hint="cs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010" w:rsidRDefault="00D62010" w:rsidP="00C62CEF">
            <w:pPr>
              <w:spacing w:after="0" w:line="240" w:lineRule="auto"/>
              <w:jc w:val="center"/>
            </w:pPr>
            <w:hyperlink r:id="rId27" w:history="1">
              <w:r w:rsidRPr="00480741">
                <w:rPr>
                  <w:rStyle w:val="Hyperlink"/>
                </w:rPr>
                <w:t>https://fireca.es/en/</w:t>
              </w:r>
            </w:hyperlink>
            <w:r>
              <w:t xml:space="preserve"> </w:t>
            </w:r>
          </w:p>
        </w:tc>
      </w:tr>
      <w:tr w:rsidR="00326645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Pr="000D0DB2" w:rsidRDefault="00326645" w:rsidP="00937399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کنگره بین المللی</w:t>
            </w:r>
            <w:r w:rsidR="00435CA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کشتیرانی، ماهیگیری، بنادر</w:t>
            </w:r>
            <w:r w:rsidR="00435CAE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،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انرژی های تجدید پذیراقیانوسی</w:t>
            </w:r>
            <w:r w:rsidR="00435CA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و کشتی سازی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Default="00326645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Default="009236F2" w:rsidP="009236F2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19</w:t>
            </w:r>
            <w:r w:rsidR="0032664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</w:t>
            </w:r>
            <w:r w:rsidR="0032664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مارس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326645" w:rsidRDefault="00466A33" w:rsidP="00466A33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 اسفند</w:t>
            </w:r>
            <w:r w:rsidR="0032664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1403 </w:t>
            </w:r>
            <w:r w:rsidR="00326645">
              <w:rPr>
                <w:rFonts w:cs="B Nazanin" w:hint="cs"/>
                <w:rtl/>
                <w:lang w:bidi="fa-IR"/>
              </w:rPr>
              <w:t xml:space="preserve">لغایت </w:t>
            </w:r>
            <w:r>
              <w:rPr>
                <w:rFonts w:cs="B Nazanin" w:hint="cs"/>
                <w:rtl/>
                <w:lang w:bidi="fa-IR"/>
              </w:rPr>
              <w:t>2</w:t>
            </w:r>
            <w:r w:rsidR="00326645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فروردین</w:t>
            </w:r>
            <w:r w:rsidR="00326645">
              <w:rPr>
                <w:rFonts w:cs="B Nazanin" w:hint="cs"/>
                <w:rtl/>
                <w:lang w:bidi="fa-IR"/>
              </w:rPr>
              <w:t xml:space="preserve"> 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645" w:rsidRDefault="00466A33" w:rsidP="00C62CEF">
            <w:pPr>
              <w:spacing w:after="0" w:line="240" w:lineRule="auto"/>
              <w:jc w:val="center"/>
            </w:pPr>
            <w:hyperlink r:id="rId28" w:history="1">
              <w:r w:rsidRPr="00480741">
                <w:rPr>
                  <w:rStyle w:val="Hyperlink"/>
                </w:rPr>
                <w:t>https://wmw.bilbaoexhibitioncentre.com/en/</w:t>
              </w:r>
            </w:hyperlink>
            <w:r>
              <w:t xml:space="preserve"> </w:t>
            </w:r>
          </w:p>
        </w:tc>
      </w:tr>
      <w:tr w:rsidR="004100EA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0EA" w:rsidRPr="00E75A31" w:rsidRDefault="004100EA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E75A31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 فناوری های مربوط به تولید دام و طیور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0EA" w:rsidRPr="00DE232F" w:rsidRDefault="004100EA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ساراگوسا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0EA" w:rsidRPr="000757D4" w:rsidRDefault="004100EA" w:rsidP="004100EA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25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28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مارس</w:t>
            </w:r>
            <w:r w:rsidRPr="000757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100EA" w:rsidRPr="000757D4" w:rsidRDefault="004100EA" w:rsidP="004100EA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6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rtl/>
                <w:lang w:val="en-US" w:bidi="fa-IR"/>
              </w:rPr>
              <w:t>9</w:t>
            </w:r>
            <w:r w:rsidRPr="000757D4">
              <w:rPr>
                <w:rFonts w:cs="B Nazanin" w:hint="cs"/>
                <w:rtl/>
                <w:lang w:val="en-US" w:bidi="fa-IR"/>
              </w:rPr>
              <w:t xml:space="preserve"> اسفند 140</w:t>
            </w:r>
            <w:r>
              <w:rPr>
                <w:rFonts w:cs="B Nazanin" w:hint="cs"/>
                <w:rtl/>
                <w:lang w:val="en-US"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0EA" w:rsidRDefault="004100EA" w:rsidP="00C62CEF">
            <w:pPr>
              <w:spacing w:after="0" w:line="240" w:lineRule="auto"/>
              <w:jc w:val="center"/>
            </w:pPr>
            <w:hyperlink r:id="rId29" w:history="1">
              <w:r w:rsidRPr="00480741">
                <w:rPr>
                  <w:rStyle w:val="Hyperlink"/>
                </w:rPr>
                <w:t>https://www.feriazaragoza.com/figan</w:t>
              </w:r>
            </w:hyperlink>
            <w:r>
              <w:t xml:space="preserve"> </w:t>
            </w:r>
          </w:p>
        </w:tc>
      </w:tr>
      <w:tr w:rsidR="00C36B37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C62CEF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1E6F23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نما</w:t>
            </w: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1E6F23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شگاه</w:t>
            </w:r>
            <w:r w:rsidRPr="001E6F23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1E6F23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</w:t>
            </w:r>
            <w:r w:rsidRPr="001E6F23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1E6F23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هنر معاصر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C62CEF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1E6F23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5 لغایت 9 مارس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1E6F23" w:rsidRDefault="00C36B37" w:rsidP="00044E86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1E6F23">
              <w:rPr>
                <w:rFonts w:cs="B Nazanin" w:hint="cs"/>
                <w:color w:val="000000" w:themeColor="text1"/>
                <w:rtl/>
                <w:lang w:bidi="fa-IR"/>
              </w:rPr>
              <w:t>15 لغایت 19 اسفند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C62CEF">
            <w:pPr>
              <w:spacing w:after="0" w:line="240" w:lineRule="auto"/>
              <w:jc w:val="center"/>
              <w:rPr>
                <w:rFonts w:cs="B Nazanin"/>
              </w:rPr>
            </w:pPr>
            <w:hyperlink r:id="rId30" w:history="1">
              <w:r w:rsidR="00C36B37" w:rsidRPr="0044389E">
                <w:rPr>
                  <w:rStyle w:val="Hyperlink"/>
                  <w:rFonts w:cs="B Nazanin"/>
                </w:rPr>
                <w:t>https://www.ifema.es/en/arco/madrid</w:t>
              </w:r>
            </w:hyperlink>
          </w:p>
        </w:tc>
      </w:tr>
      <w:tr w:rsidR="00C36B37" w:rsidRPr="009F05F8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044E86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هورکا (</w:t>
            </w:r>
            <w:r w:rsidRPr="00044E86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صنا</w:t>
            </w:r>
            <w:r w:rsidRPr="00044E86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044E86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ع</w:t>
            </w:r>
            <w:r w:rsidRPr="00044E86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هتل، رستوران و کافه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044E86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10</w:t>
            </w: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12</w:t>
            </w: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مارس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1E6F23" w:rsidRDefault="00C36B37" w:rsidP="00044E86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20</w:t>
            </w:r>
            <w:r w:rsidRPr="001E6F2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22</w:t>
            </w:r>
            <w:r w:rsidRPr="001E6F23">
              <w:rPr>
                <w:rFonts w:cs="B Nazanin" w:hint="cs"/>
                <w:color w:val="000000" w:themeColor="text1"/>
                <w:rtl/>
                <w:lang w:bidi="fa-IR"/>
              </w:rPr>
              <w:t xml:space="preserve"> اسفند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C62CEF">
            <w:pPr>
              <w:spacing w:after="0" w:line="240" w:lineRule="auto"/>
              <w:jc w:val="center"/>
            </w:pPr>
            <w:hyperlink r:id="rId31" w:history="1">
              <w:r w:rsidR="00C36B37" w:rsidRPr="00CB76CB">
                <w:rPr>
                  <w:rStyle w:val="Hyperlink"/>
                </w:rPr>
                <w:t>https://www.expohip.com/en/</w:t>
              </w:r>
            </w:hyperlink>
            <w:r w:rsidR="00C36B37">
              <w:t xml:space="preserve"> </w:t>
            </w:r>
          </w:p>
        </w:tc>
      </w:tr>
      <w:tr w:rsidR="00C36B37" w:rsidRPr="004A6803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61559" w:rsidRDefault="00C36B37" w:rsidP="00C62CEF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 w:rsidRPr="00861559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نمایشگاه بین المللی روغن زیتون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1E6F23" w:rsidRDefault="00C36B37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10</w:t>
            </w: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12</w:t>
            </w:r>
            <w:r w:rsidRPr="001E6F2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مارس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1E6F23" w:rsidRDefault="00C36B37" w:rsidP="0086155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21</w:t>
            </w:r>
            <w:r w:rsidRPr="001E6F2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22</w:t>
            </w:r>
            <w:r w:rsidRPr="001E6F23">
              <w:rPr>
                <w:rFonts w:cs="B Nazanin" w:hint="cs"/>
                <w:color w:val="000000" w:themeColor="text1"/>
                <w:rtl/>
                <w:lang w:bidi="fa-IR"/>
              </w:rPr>
              <w:t xml:space="preserve"> اسفند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C62CEF">
            <w:pPr>
              <w:spacing w:after="0" w:line="240" w:lineRule="auto"/>
              <w:jc w:val="center"/>
            </w:pPr>
            <w:hyperlink r:id="rId32" w:history="1">
              <w:r w:rsidR="00C36B37" w:rsidRPr="00CB76CB">
                <w:rPr>
                  <w:rStyle w:val="Hyperlink"/>
                </w:rPr>
                <w:t>https://www.ifema.es/world-olive-oil-exhibition</w:t>
              </w:r>
            </w:hyperlink>
            <w:r w:rsidR="00C36B37">
              <w:t xml:space="preserve"> </w:t>
            </w:r>
          </w:p>
        </w:tc>
      </w:tr>
      <w:tr w:rsidR="00C36B3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F84526" w:rsidRDefault="00C36B37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F84526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نمایشگاه بین المللی گردشگری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F84526" w:rsidRDefault="00C36B37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F84526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F84526" w:rsidRDefault="00F84526" w:rsidP="00F84526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F8452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28</w:t>
            </w:r>
            <w:r w:rsidR="00C36B37" w:rsidRPr="00F8452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 w:rsidRPr="00F8452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30</w:t>
            </w:r>
            <w:r w:rsidR="00C36B37" w:rsidRPr="00F8452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مارس 202</w:t>
            </w:r>
            <w:r w:rsidRPr="00F8452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F84526" w:rsidRDefault="00F84526" w:rsidP="00F84526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F84526">
              <w:rPr>
                <w:rFonts w:cs="B Nazanin" w:hint="cs"/>
                <w:rtl/>
                <w:lang w:bidi="fa-IR"/>
              </w:rPr>
              <w:t>9</w:t>
            </w:r>
            <w:r w:rsidR="00C36B37" w:rsidRPr="00F84526">
              <w:rPr>
                <w:rFonts w:cs="B Nazanin" w:hint="cs"/>
                <w:rtl/>
                <w:lang w:bidi="fa-IR"/>
              </w:rPr>
              <w:t xml:space="preserve"> لغایت </w:t>
            </w:r>
            <w:r w:rsidRPr="00F84526">
              <w:rPr>
                <w:rFonts w:cs="B Nazanin" w:hint="cs"/>
                <w:rtl/>
                <w:lang w:bidi="fa-IR"/>
              </w:rPr>
              <w:t>11</w:t>
            </w:r>
            <w:r w:rsidR="00C36B37" w:rsidRPr="00F84526">
              <w:rPr>
                <w:rFonts w:cs="B Nazanin" w:hint="cs"/>
                <w:rtl/>
                <w:lang w:bidi="fa-IR"/>
              </w:rPr>
              <w:t xml:space="preserve"> اسفند 140</w:t>
            </w:r>
            <w:r w:rsidRPr="00F84526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0484C" w:rsidRDefault="00106A6A" w:rsidP="00BB1526">
            <w:pPr>
              <w:spacing w:after="0" w:line="240" w:lineRule="auto"/>
              <w:jc w:val="center"/>
              <w:rPr>
                <w:lang w:val="en-US"/>
              </w:rPr>
            </w:pPr>
            <w:hyperlink r:id="rId33" w:history="1">
              <w:r w:rsidR="00C36B37" w:rsidRPr="0023584E">
                <w:rPr>
                  <w:rStyle w:val="Hyperlink"/>
                </w:rPr>
                <w:t>https://www.b-travel.com/en/</w:t>
              </w:r>
            </w:hyperlink>
            <w:r w:rsidR="00C36B37">
              <w:t xml:space="preserve"> </w:t>
            </w:r>
          </w:p>
        </w:tc>
      </w:tr>
      <w:tr w:rsidR="00C36B3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5713B" w:rsidRDefault="00C36B37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نما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شگاه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عت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قه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جات، گالر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ها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هنر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و </w:t>
            </w:r>
            <w:r w:rsidRPr="00A5713B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lastRenderedPageBreak/>
              <w:t>کلکس</w:t>
            </w: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A5713B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ون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5713B" w:rsidRDefault="00C36B37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lastRenderedPageBreak/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5713B" w:rsidRDefault="00C36B37" w:rsidP="00301B75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A5713B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22</w:t>
            </w:r>
            <w:r w:rsidRPr="00A5713B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30 مارس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A5713B" w:rsidRDefault="00C36B37" w:rsidP="009B607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A5713B">
              <w:rPr>
                <w:rFonts w:cs="B Nazanin" w:hint="cs"/>
                <w:color w:val="000000" w:themeColor="text1"/>
                <w:rtl/>
                <w:lang w:bidi="fa-IR"/>
              </w:rPr>
              <w:t>3 لغایت 11 فروردین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0D0DB2" w:rsidRDefault="00106A6A" w:rsidP="00BB1526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34" w:history="1">
              <w:r w:rsidR="00C36B37" w:rsidRPr="0044389E">
                <w:rPr>
                  <w:rStyle w:val="Hyperlink"/>
                  <w:rFonts w:cs="B Nazanin"/>
                </w:rPr>
                <w:t>https://www.ifema.es/en/almoneda</w:t>
              </w:r>
            </w:hyperlink>
          </w:p>
        </w:tc>
      </w:tr>
      <w:tr w:rsidR="007061A0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Pr="009B607E" w:rsidRDefault="007061A0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9B607E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lastRenderedPageBreak/>
              <w:t>کنگره اروپایی داروخانه و دارو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Pr="009B607E" w:rsidRDefault="009B607E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9B607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Pr="009B607E" w:rsidRDefault="009B607E" w:rsidP="009B607E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9B607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25</w:t>
            </w:r>
            <w:r w:rsidR="007061A0" w:rsidRPr="009B607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2</w:t>
            </w:r>
            <w:r w:rsidRPr="009B607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7</w:t>
            </w:r>
            <w:r w:rsidR="007061A0" w:rsidRPr="009B607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مارس 202</w:t>
            </w:r>
            <w:r w:rsidRPr="009B607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7061A0" w:rsidRPr="009B607E" w:rsidRDefault="009B607E" w:rsidP="009B607E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9B607E">
              <w:rPr>
                <w:rFonts w:cs="B Nazanin" w:hint="cs"/>
                <w:rtl/>
                <w:lang w:bidi="fa-IR"/>
              </w:rPr>
              <w:t xml:space="preserve">6 </w:t>
            </w:r>
            <w:r w:rsidR="007061A0" w:rsidRPr="009B607E">
              <w:rPr>
                <w:rFonts w:cs="B Nazanin" w:hint="cs"/>
                <w:rtl/>
                <w:lang w:bidi="fa-IR"/>
              </w:rPr>
              <w:t xml:space="preserve">لغایت </w:t>
            </w:r>
            <w:r w:rsidRPr="009B607E">
              <w:rPr>
                <w:rFonts w:cs="B Nazanin" w:hint="cs"/>
                <w:rtl/>
                <w:lang w:bidi="fa-IR"/>
              </w:rPr>
              <w:t>8</w:t>
            </w:r>
            <w:r w:rsidR="007061A0" w:rsidRPr="009B607E">
              <w:rPr>
                <w:rFonts w:cs="B Nazanin" w:hint="cs"/>
                <w:rtl/>
                <w:lang w:bidi="fa-IR"/>
              </w:rPr>
              <w:t xml:space="preserve"> فروردین 140</w:t>
            </w:r>
            <w:r w:rsidRPr="009B607E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A0" w:rsidRPr="00666554" w:rsidRDefault="007061A0" w:rsidP="009B4F94">
            <w:pPr>
              <w:spacing w:after="0" w:line="240" w:lineRule="auto"/>
              <w:jc w:val="center"/>
              <w:rPr>
                <w:lang w:val="en-US"/>
              </w:rPr>
            </w:pPr>
            <w:hyperlink r:id="rId35" w:history="1">
              <w:r w:rsidRPr="00A0457F">
                <w:rPr>
                  <w:rStyle w:val="Hyperlink"/>
                  <w:lang w:val="en-US"/>
                </w:rPr>
                <w:t>https://www.infarma.es/?lang=en</w:t>
              </w:r>
            </w:hyperlink>
          </w:p>
        </w:tc>
      </w:tr>
      <w:tr w:rsidR="00C36B3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5713B" w:rsidRDefault="00C36B37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مواد غذایی مادرید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5713B" w:rsidRDefault="00C36B37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A5713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A5713B" w:rsidRDefault="00C36B37" w:rsidP="00A5713B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A5713B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7 لغایت 10 آوریل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A5713B" w:rsidRDefault="00C36B37" w:rsidP="00A5713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 w:rsidRPr="00A5713B">
              <w:rPr>
                <w:rFonts w:cs="B Nazanin" w:hint="cs"/>
                <w:color w:val="000000" w:themeColor="text1"/>
                <w:rtl/>
                <w:lang w:val="en-US" w:bidi="fa-IR"/>
              </w:rPr>
              <w:t>19 لغایت 22 فروردین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BB1526">
            <w:pPr>
              <w:spacing w:after="0" w:line="240" w:lineRule="auto"/>
              <w:jc w:val="center"/>
            </w:pPr>
            <w:hyperlink r:id="rId36" w:history="1">
              <w:r w:rsidR="00C36B37" w:rsidRPr="00CB76CB">
                <w:rPr>
                  <w:rStyle w:val="Hyperlink"/>
                </w:rPr>
                <w:t>https://www.gourmets.net/salon-gourmets</w:t>
              </w:r>
            </w:hyperlink>
            <w:r w:rsidR="00C36B37">
              <w:t xml:space="preserve"> </w:t>
            </w:r>
          </w:p>
        </w:tc>
      </w:tr>
      <w:tr w:rsidR="00C36B3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24AB5" w:rsidRDefault="00C36B37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 xml:space="preserve">نمایشگاه و کنگره </w:t>
            </w:r>
            <w:r w:rsidRPr="00824AB5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انقلاب صنعت</w:t>
            </w: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824AB5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چهارم</w:t>
            </w: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 xml:space="preserve"> (صنعت 0/4) 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24AB5" w:rsidRDefault="00C36B37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824AB5" w:rsidRDefault="00824AB5" w:rsidP="00824AB5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824AB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8</w:t>
            </w:r>
            <w:r w:rsidR="00C36B37" w:rsidRPr="00824AB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 w:rsidRPr="00824AB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10</w:t>
            </w:r>
            <w:r w:rsidR="00C36B37" w:rsidRPr="00824AB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آوریل 202</w:t>
            </w:r>
            <w:r w:rsidRPr="00824AB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824AB5" w:rsidRDefault="00C36B37" w:rsidP="00824AB5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824AB5">
              <w:rPr>
                <w:rFonts w:cs="B Nazanin" w:hint="cs"/>
                <w:rtl/>
                <w:lang w:val="en-US" w:bidi="fa-IR"/>
              </w:rPr>
              <w:t>2</w:t>
            </w:r>
            <w:r w:rsidR="00824AB5" w:rsidRPr="00824AB5">
              <w:rPr>
                <w:rFonts w:cs="B Nazanin" w:hint="cs"/>
                <w:rtl/>
                <w:lang w:val="en-US" w:bidi="fa-IR"/>
              </w:rPr>
              <w:t>0</w:t>
            </w:r>
            <w:r w:rsidRPr="00824AB5">
              <w:rPr>
                <w:rFonts w:cs="B Nazanin" w:hint="cs"/>
                <w:rtl/>
                <w:lang w:val="en-US" w:bidi="fa-IR"/>
              </w:rPr>
              <w:t xml:space="preserve"> لغایت 2</w:t>
            </w:r>
            <w:r w:rsidR="00824AB5" w:rsidRPr="00824AB5">
              <w:rPr>
                <w:rFonts w:cs="B Nazanin" w:hint="cs"/>
                <w:rtl/>
                <w:lang w:val="en-US" w:bidi="fa-IR"/>
              </w:rPr>
              <w:t>2</w:t>
            </w:r>
            <w:r w:rsidRPr="00824AB5">
              <w:rPr>
                <w:rFonts w:cs="B Nazanin" w:hint="cs"/>
                <w:rtl/>
                <w:lang w:val="en-US" w:bidi="fa-IR"/>
              </w:rPr>
              <w:t xml:space="preserve"> فروردین 140</w:t>
            </w:r>
            <w:r w:rsidR="00824AB5" w:rsidRPr="00824AB5">
              <w:rPr>
                <w:rFonts w:cs="B Nazanin" w:hint="cs"/>
                <w:rtl/>
                <w:lang w:val="en-US"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BB1526">
            <w:pPr>
              <w:spacing w:after="0" w:line="240" w:lineRule="auto"/>
              <w:jc w:val="center"/>
            </w:pPr>
            <w:hyperlink r:id="rId37" w:history="1">
              <w:r w:rsidR="00C36B37" w:rsidRPr="0023584E">
                <w:rPr>
                  <w:rStyle w:val="Hyperlink"/>
                </w:rPr>
                <w:t>https://www.advancedfactories.com/en/</w:t>
              </w:r>
            </w:hyperlink>
            <w:r w:rsidR="00C36B37">
              <w:t xml:space="preserve"> </w:t>
            </w:r>
          </w:p>
        </w:tc>
      </w:tr>
      <w:tr w:rsidR="00824AB5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AB5" w:rsidRPr="00824AB5" w:rsidRDefault="00824AB5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</w:pP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 xml:space="preserve">نمایشگاه و کنگره </w:t>
            </w:r>
            <w:r w:rsidRPr="00824AB5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ماش</w:t>
            </w: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824AB5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824AB5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ابزار، قطعات و فن آور</w:t>
            </w: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824AB5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ها</w:t>
            </w: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824AB5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تبد</w:t>
            </w: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824AB5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ل</w:t>
            </w:r>
            <w:r w:rsidRPr="00824AB5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فلز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AB5" w:rsidRPr="00824AB5" w:rsidRDefault="00824AB5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824AB5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AB5" w:rsidRPr="00824AB5" w:rsidRDefault="00824AB5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824AB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8 لغایت 10 آوریل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824AB5" w:rsidRPr="00824AB5" w:rsidRDefault="00824AB5" w:rsidP="009B4F94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824AB5">
              <w:rPr>
                <w:rFonts w:cs="B Nazanin" w:hint="cs"/>
                <w:rtl/>
                <w:lang w:val="en-US" w:bidi="fa-IR"/>
              </w:rPr>
              <w:t>20 لغایت 22 فروردین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AB5" w:rsidRDefault="00824AB5" w:rsidP="00BB1526">
            <w:pPr>
              <w:spacing w:after="0" w:line="240" w:lineRule="auto"/>
              <w:jc w:val="center"/>
            </w:pPr>
            <w:hyperlink r:id="rId38" w:history="1">
              <w:r w:rsidRPr="00480741">
                <w:rPr>
                  <w:rStyle w:val="Hyperlink"/>
                </w:rPr>
                <w:t>https://www.advancedtoolsexpo.com/en/</w:t>
              </w:r>
            </w:hyperlink>
            <w:r>
              <w:t xml:space="preserve"> </w:t>
            </w:r>
          </w:p>
        </w:tc>
      </w:tr>
      <w:tr w:rsidR="00434AC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AC7" w:rsidRPr="002E71D2" w:rsidRDefault="00434AC7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کنگره </w:t>
            </w: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 xml:space="preserve">و نمایشگاه </w:t>
            </w: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تجارت الکترون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ک</w:t>
            </w: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و د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ج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تال</w:t>
            </w:r>
            <w:r w:rsidR="009B4F94">
              <w:rPr>
                <w:rFonts w:ascii="IRANSans" w:eastAsia="Times New Roman" w:hAnsi="IRANSans" w:cs="B Nazanin"/>
                <w:sz w:val="24"/>
                <w:szCs w:val="24"/>
                <w:lang w:eastAsia="es-ES" w:bidi="fa-IR"/>
              </w:rPr>
              <w:t xml:space="preserve"> </w:t>
            </w: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مارکت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نگ،</w:t>
            </w:r>
            <w:r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هاست</w:t>
            </w: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 xml:space="preserve"> ابری</w:t>
            </w: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، رسانه ها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اجتماع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و ا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نترنت</w:t>
            </w:r>
            <w:r w:rsidRPr="00C32D41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اش</w:t>
            </w:r>
            <w:r w:rsidRPr="00C32D41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32D41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ا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AC7" w:rsidRPr="00C32D41" w:rsidRDefault="00434AC7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val="en-US" w:eastAsia="es-ES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AC7" w:rsidRDefault="00434AC7" w:rsidP="00434AC7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9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10 آوریل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34AC7" w:rsidRDefault="00434AC7" w:rsidP="00434AC7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 لغایت 22 فروردین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AC7" w:rsidRDefault="00434AC7" w:rsidP="00BB1526">
            <w:pPr>
              <w:spacing w:after="0" w:line="240" w:lineRule="auto"/>
              <w:jc w:val="center"/>
            </w:pPr>
            <w:hyperlink r:id="rId39" w:history="1">
              <w:r w:rsidRPr="00480741">
                <w:rPr>
                  <w:rStyle w:val="Hyperlink"/>
                </w:rPr>
                <w:t>https://eshow.es/barcelona</w:t>
              </w:r>
            </w:hyperlink>
            <w:r>
              <w:t xml:space="preserve"> </w:t>
            </w:r>
          </w:p>
        </w:tc>
      </w:tr>
      <w:tr w:rsidR="00C36B3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A4693" w:rsidRDefault="00C36B37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A469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نما</w:t>
            </w:r>
            <w:r w:rsidRPr="009A469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A4693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شگاه</w:t>
            </w:r>
            <w:r w:rsidRPr="009A469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9A469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A4693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</w:t>
            </w:r>
            <w:r w:rsidRPr="009A469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9A469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A4693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صنعت خودرو و خدمات پس از فروش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A4693" w:rsidRDefault="00C36B37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A469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A4693" w:rsidRDefault="00C36B37" w:rsidP="009A4693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A469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23 لغایت 26 آوریل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9A4693" w:rsidRDefault="00C36B37" w:rsidP="009A4693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>4 لغایت 7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BB1526">
            <w:pPr>
              <w:spacing w:after="0" w:line="240" w:lineRule="auto"/>
              <w:jc w:val="center"/>
            </w:pPr>
            <w:hyperlink r:id="rId40" w:history="1">
              <w:r w:rsidR="00C36B37" w:rsidRPr="00CB76CB">
                <w:rPr>
                  <w:rStyle w:val="Hyperlink"/>
                </w:rPr>
                <w:t>https://www.ifema.es/en/motortec</w:t>
              </w:r>
            </w:hyperlink>
            <w:r w:rsidR="00C36B37">
              <w:t xml:space="preserve"> </w:t>
            </w:r>
          </w:p>
        </w:tc>
      </w:tr>
      <w:tr w:rsidR="0098632F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32F" w:rsidRPr="009A4693" w:rsidRDefault="0098632F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8632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کنگره ب</w:t>
            </w:r>
            <w:r w:rsidRPr="0098632F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8632F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</w:t>
            </w:r>
            <w:r w:rsidRPr="0098632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98632F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8632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پزشک</w:t>
            </w:r>
            <w:r w:rsidRPr="0098632F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8632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تول</w:t>
            </w:r>
            <w:r w:rsidRPr="0098632F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8632F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د</w:t>
            </w:r>
            <w:r w:rsidRPr="0098632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مثل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32F" w:rsidRPr="009A4693" w:rsidRDefault="0098632F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32F" w:rsidRPr="009A4693" w:rsidRDefault="0098632F" w:rsidP="0098632F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A469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4</w:t>
            </w:r>
            <w:r w:rsidRPr="009A469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26 آوریل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98632F" w:rsidRPr="009A4693" w:rsidRDefault="0098632F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5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7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32F" w:rsidRDefault="0098632F" w:rsidP="00BB1526">
            <w:pPr>
              <w:spacing w:after="0" w:line="240" w:lineRule="auto"/>
              <w:jc w:val="center"/>
            </w:pPr>
            <w:hyperlink r:id="rId41" w:history="1">
              <w:r w:rsidRPr="00480741">
                <w:rPr>
                  <w:rStyle w:val="Hyperlink"/>
                </w:rPr>
                <w:t>https://ivirmacongress.com/</w:t>
              </w:r>
            </w:hyperlink>
            <w:r>
              <w:t xml:space="preserve"> </w:t>
            </w:r>
          </w:p>
        </w:tc>
      </w:tr>
      <w:tr w:rsidR="0021557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577" w:rsidRPr="00215577" w:rsidRDefault="00215577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 غذای دریایی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577" w:rsidRPr="00215577" w:rsidRDefault="00215577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215577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577" w:rsidRPr="00215577" w:rsidRDefault="00215577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 لغایت 8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15577" w:rsidRPr="00C07582" w:rsidRDefault="00215577" w:rsidP="00937399">
            <w:pPr>
              <w:spacing w:after="0" w:line="240" w:lineRule="auto"/>
              <w:jc w:val="center"/>
              <w:rPr>
                <w:rFonts w:cs="B Nazanin"/>
                <w:color w:val="FF000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17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19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577" w:rsidRDefault="00215577" w:rsidP="00937399">
            <w:pPr>
              <w:spacing w:after="0" w:line="240" w:lineRule="auto"/>
              <w:jc w:val="center"/>
            </w:pPr>
            <w:hyperlink r:id="rId42" w:history="1">
              <w:r w:rsidRPr="0023584E">
                <w:rPr>
                  <w:rStyle w:val="Hyperlink"/>
                </w:rPr>
                <w:t>https://www.seafoodexpo.com/global/</w:t>
              </w:r>
            </w:hyperlink>
            <w:r>
              <w:t xml:space="preserve"> </w:t>
            </w:r>
          </w:p>
        </w:tc>
      </w:tr>
      <w:tr w:rsidR="00AA7F29" w:rsidRPr="007E47F5" w:rsidTr="00AA7F29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Pr="00AA7F29" w:rsidRDefault="00AA7F29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 w:rsidRPr="0007204A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>نما</w:t>
            </w:r>
            <w:r w:rsidRPr="0007204A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07204A">
              <w:rPr>
                <w:rFonts w:ascii="IRANSans" w:eastAsia="Times New Roman" w:hAnsi="IRANSans" w:cs="B Nazanin" w:hint="eastAsia"/>
                <w:sz w:val="24"/>
                <w:szCs w:val="24"/>
                <w:rtl/>
                <w:lang w:val="en-US" w:eastAsia="es-ES" w:bidi="fa-IR"/>
              </w:rPr>
              <w:t>شگاه</w:t>
            </w:r>
            <w:r w:rsidRPr="0007204A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 xml:space="preserve"> ب</w:t>
            </w:r>
            <w:r w:rsidRPr="0007204A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07204A">
              <w:rPr>
                <w:rFonts w:ascii="IRANSans" w:eastAsia="Times New Roman" w:hAnsi="IRANSans" w:cs="B Nazanin" w:hint="eastAsia"/>
                <w:sz w:val="24"/>
                <w:szCs w:val="24"/>
                <w:rtl/>
                <w:lang w:val="en-US" w:eastAsia="es-ES" w:bidi="fa-IR"/>
              </w:rPr>
              <w:t>ن</w:t>
            </w:r>
            <w:r w:rsidRPr="0007204A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 xml:space="preserve"> الملل</w:t>
            </w:r>
            <w:r w:rsidRPr="0007204A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07204A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 xml:space="preserve"> انرژ</w:t>
            </w:r>
            <w:r w:rsidRPr="0007204A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07204A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 xml:space="preserve"> ز</w:t>
            </w:r>
            <w:r w:rsidRPr="0007204A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07204A">
              <w:rPr>
                <w:rFonts w:ascii="IRANSans" w:eastAsia="Times New Roman" w:hAnsi="IRANSans" w:cs="B Nazanin" w:hint="eastAsia"/>
                <w:sz w:val="24"/>
                <w:szCs w:val="24"/>
                <w:rtl/>
                <w:lang w:val="en-US" w:eastAsia="es-ES" w:bidi="fa-IR"/>
              </w:rPr>
              <w:t>ست</w:t>
            </w:r>
            <w:r>
              <w:rPr>
                <w:rFonts w:ascii="IRANSans" w:eastAsia="Times New Roman" w:hAnsi="IRANSans" w:cs="B Nazanin"/>
                <w:sz w:val="24"/>
                <w:szCs w:val="24"/>
                <w:lang w:eastAsia="es-ES" w:bidi="fa-IR"/>
              </w:rPr>
              <w:t xml:space="preserve"> </w:t>
            </w: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 xml:space="preserve"> توده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Pr="00215577" w:rsidRDefault="00AA7F29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وایادولید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Pr="00215577" w:rsidRDefault="00AA7F29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 لغایت 8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AA7F29" w:rsidRPr="00C07582" w:rsidRDefault="00AA7F29" w:rsidP="00937399">
            <w:pPr>
              <w:spacing w:after="0" w:line="240" w:lineRule="auto"/>
              <w:jc w:val="center"/>
              <w:rPr>
                <w:rFonts w:cs="B Nazanin"/>
                <w:color w:val="FF000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17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19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Default="00AA7F29" w:rsidP="00937399">
            <w:pPr>
              <w:spacing w:after="0" w:line="240" w:lineRule="auto"/>
              <w:jc w:val="center"/>
            </w:pPr>
            <w:hyperlink r:id="rId43" w:history="1">
              <w:r w:rsidRPr="00480741">
                <w:rPr>
                  <w:rStyle w:val="Hyperlink"/>
                </w:rPr>
                <w:t>https://www.expobiomasa.com/en/</w:t>
              </w:r>
            </w:hyperlink>
            <w:r>
              <w:t xml:space="preserve"> </w:t>
            </w:r>
          </w:p>
        </w:tc>
      </w:tr>
      <w:tr w:rsidR="00F927F0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7F0" w:rsidRPr="00215577" w:rsidRDefault="00F927F0" w:rsidP="00F927F0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lastRenderedPageBreak/>
              <w:t>نمایشگاه بین المللی گردشگری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7F0" w:rsidRPr="00215577" w:rsidRDefault="00F927F0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7F0" w:rsidRPr="00215577" w:rsidRDefault="00F927F0" w:rsidP="00F927F0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9</w:t>
            </w: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11</w:t>
            </w: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F927F0" w:rsidRPr="00C07582" w:rsidRDefault="00F927F0" w:rsidP="00F927F0">
            <w:pPr>
              <w:spacing w:after="0" w:line="240" w:lineRule="auto"/>
              <w:jc w:val="center"/>
              <w:rPr>
                <w:rFonts w:cs="B Nazanin"/>
                <w:color w:val="FF000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20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22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7F0" w:rsidRDefault="00F927F0" w:rsidP="00937399">
            <w:pPr>
              <w:spacing w:after="0" w:line="240" w:lineRule="auto"/>
              <w:jc w:val="center"/>
              <w:rPr>
                <w:rFonts w:hint="cs"/>
                <w:rtl/>
                <w:lang w:bidi="fa-IR"/>
              </w:rPr>
            </w:pPr>
            <w:hyperlink r:id="rId44" w:history="1">
              <w:r w:rsidRPr="00480741">
                <w:rPr>
                  <w:rStyle w:val="Hyperlink"/>
                </w:rPr>
                <w:t>https://expovacaciones.bilbaoexhibitioncentre.com/</w:t>
              </w:r>
            </w:hyperlink>
            <w:r>
              <w:t xml:space="preserve"> </w:t>
            </w:r>
          </w:p>
        </w:tc>
      </w:tr>
      <w:tr w:rsidR="00B67DFF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DFF" w:rsidRPr="00215577" w:rsidRDefault="00B67DFF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 خودرو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DFF" w:rsidRPr="00215577" w:rsidRDefault="00B67DFF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215577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DFF" w:rsidRPr="00215577" w:rsidRDefault="00B67DFF" w:rsidP="00B67DFF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10</w:t>
            </w: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18</w:t>
            </w: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B67DFF" w:rsidRPr="00C07582" w:rsidRDefault="00B67DFF" w:rsidP="00B67DFF">
            <w:pPr>
              <w:spacing w:after="0" w:line="240" w:lineRule="auto"/>
              <w:jc w:val="center"/>
              <w:rPr>
                <w:rFonts w:cs="B Nazanin"/>
                <w:color w:val="FF000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21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9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7DFF" w:rsidRDefault="00B67DFF" w:rsidP="00937399">
            <w:pPr>
              <w:spacing w:after="0" w:line="240" w:lineRule="auto"/>
              <w:jc w:val="center"/>
            </w:pPr>
            <w:hyperlink r:id="rId45" w:history="1">
              <w:r w:rsidRPr="00480741">
                <w:rPr>
                  <w:rStyle w:val="Hyperlink"/>
                </w:rPr>
                <w:t>https://www.automobilebarcelona.com/en/</w:t>
              </w:r>
            </w:hyperlink>
            <w:r>
              <w:t xml:space="preserve"> </w:t>
            </w:r>
          </w:p>
        </w:tc>
      </w:tr>
      <w:tr w:rsidR="00043915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915" w:rsidRPr="00043915" w:rsidRDefault="00043915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موتور سیکلت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915" w:rsidRPr="00215577" w:rsidRDefault="00043915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215577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915" w:rsidRPr="00215577" w:rsidRDefault="00043915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10</w:t>
            </w: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18</w:t>
            </w:r>
            <w:r w:rsidRPr="002155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043915" w:rsidRPr="00C07582" w:rsidRDefault="00043915" w:rsidP="00937399">
            <w:pPr>
              <w:spacing w:after="0" w:line="240" w:lineRule="auto"/>
              <w:jc w:val="center"/>
              <w:rPr>
                <w:rFonts w:cs="B Nazanin"/>
                <w:color w:val="FF000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21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29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915" w:rsidRDefault="00043915" w:rsidP="00937399">
            <w:pPr>
              <w:spacing w:after="0" w:line="240" w:lineRule="auto"/>
              <w:jc w:val="center"/>
            </w:pPr>
            <w:hyperlink r:id="rId46" w:history="1">
              <w:r w:rsidRPr="00480741">
                <w:rPr>
                  <w:rStyle w:val="Hyperlink"/>
                </w:rPr>
                <w:t>https://www.motohbarcelona.com/</w:t>
              </w:r>
            </w:hyperlink>
            <w:r>
              <w:t xml:space="preserve"> </w:t>
            </w:r>
          </w:p>
        </w:tc>
      </w:tr>
      <w:tr w:rsidR="00C36B3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A4693" w:rsidRDefault="00C36B37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C658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نما</w:t>
            </w:r>
            <w:r w:rsidRPr="004C658F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C658F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شگاه</w:t>
            </w:r>
            <w:r w:rsidRPr="004C658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4C658F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C658F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</w:t>
            </w:r>
            <w:r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المل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لی تجهیزات</w:t>
            </w:r>
            <w:r w:rsidRPr="004C658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دفاع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C658F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و امن</w:t>
            </w:r>
            <w:r w:rsidRPr="004C658F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C658F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ت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A4693" w:rsidRDefault="00C36B37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A469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9A4693" w:rsidRDefault="00C36B37" w:rsidP="004C658F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12</w:t>
            </w:r>
            <w:r w:rsidRPr="009A469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14</w:t>
            </w:r>
            <w:r w:rsidRPr="009A469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مه</w:t>
            </w:r>
            <w:r w:rsidRPr="009A469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Pr="009A4693" w:rsidRDefault="00C36B37" w:rsidP="00F22AAC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23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25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BB1526">
            <w:pPr>
              <w:spacing w:after="0" w:line="240" w:lineRule="auto"/>
              <w:jc w:val="center"/>
            </w:pPr>
            <w:hyperlink r:id="rId47" w:history="1">
              <w:r w:rsidR="00C36B37" w:rsidRPr="00CB76CB">
                <w:rPr>
                  <w:rStyle w:val="Hyperlink"/>
                </w:rPr>
                <w:t>https://feindef.com/index.php/en/</w:t>
              </w:r>
            </w:hyperlink>
            <w:r w:rsidR="00C36B37">
              <w:t xml:space="preserve"> </w:t>
            </w:r>
          </w:p>
        </w:tc>
      </w:tr>
      <w:tr w:rsidR="000179A6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9A6" w:rsidRPr="000179A6" w:rsidRDefault="000179A6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24"/>
                <w:szCs w:val="24"/>
                <w:rtl/>
                <w:lang w:eastAsia="es-ES" w:bidi="fa-IR"/>
              </w:rPr>
            </w:pP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کنگره جهانی اینترنت اشیاء</w:t>
            </w:r>
            <w:r w:rsidRPr="000179A6">
              <w:rPr>
                <w:rFonts w:eastAsia="Times New Roman" w:cs="B Nazanin" w:hint="cs"/>
                <w:b/>
                <w:bCs/>
                <w:sz w:val="24"/>
                <w:szCs w:val="24"/>
                <w:rtl/>
                <w:lang w:eastAsia="es-ES" w:bidi="fa-IR"/>
              </w:rPr>
              <w:t xml:space="preserve">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9A6" w:rsidRPr="000179A6" w:rsidRDefault="000179A6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0179A6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9A6" w:rsidRPr="000179A6" w:rsidRDefault="000179A6" w:rsidP="000179A6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13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15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0179A6" w:rsidRPr="009A4693" w:rsidRDefault="000179A6" w:rsidP="000179A6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4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6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9A6" w:rsidRPr="00BF317D" w:rsidRDefault="000179A6" w:rsidP="00937399">
            <w:pPr>
              <w:spacing w:after="0" w:line="240" w:lineRule="auto"/>
              <w:jc w:val="center"/>
              <w:rPr>
                <w:lang w:val="en-US" w:bidi="fa-IR"/>
              </w:rPr>
            </w:pPr>
            <w:r>
              <w:rPr>
                <w:rFonts w:hint="cs"/>
                <w:rtl/>
              </w:rPr>
              <w:t xml:space="preserve"> </w:t>
            </w:r>
            <w:hyperlink r:id="rId48" w:history="1">
              <w:r w:rsidRPr="00480741">
                <w:rPr>
                  <w:rStyle w:val="Hyperlink"/>
                </w:rPr>
                <w:t>https://www.iotsworldcongress.com/</w:t>
              </w:r>
            </w:hyperlink>
            <w:r>
              <w:t xml:space="preserve"> </w:t>
            </w:r>
          </w:p>
        </w:tc>
      </w:tr>
      <w:tr w:rsidR="003928B3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8B3" w:rsidRPr="003928B3" w:rsidRDefault="003928B3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3928B3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کنگره بین المللی امنیت سایبری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8B3" w:rsidRPr="000179A6" w:rsidRDefault="003928B3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0179A6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8B3" w:rsidRPr="000179A6" w:rsidRDefault="003928B3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13 لغایت 15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3928B3" w:rsidRPr="009A4693" w:rsidRDefault="003928B3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24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26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8B3" w:rsidRDefault="003928B3" w:rsidP="00937399">
            <w:pPr>
              <w:spacing w:after="0" w:line="240" w:lineRule="auto"/>
              <w:jc w:val="center"/>
            </w:pPr>
            <w:hyperlink r:id="rId49" w:history="1">
              <w:r w:rsidRPr="0023584E">
                <w:rPr>
                  <w:rStyle w:val="Hyperlink"/>
                </w:rPr>
                <w:t>https://www.barcelonacybersecuritycongress.com/</w:t>
              </w:r>
            </w:hyperlink>
            <w:r>
              <w:t xml:space="preserve"> </w:t>
            </w:r>
          </w:p>
        </w:tc>
      </w:tr>
      <w:tr w:rsidR="00354BD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BD4" w:rsidRPr="003928B3" w:rsidRDefault="00354BD4" w:rsidP="00354BD4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نمایشگاه بین المللی </w:t>
            </w:r>
            <w:r w:rsidRPr="00354BD4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فن آور</w:t>
            </w:r>
            <w:r w:rsidRPr="00354B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های جدید</w:t>
            </w:r>
            <w:r w:rsidRPr="00354BD4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در صنعت مواد غذا</w:t>
            </w:r>
            <w:r w:rsidRPr="00354BD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یی</w:t>
            </w:r>
            <w:r w:rsidRPr="00354BD4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BD4" w:rsidRPr="000179A6" w:rsidRDefault="00354BD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BD4" w:rsidRPr="000179A6" w:rsidRDefault="00354BD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13 لغایت 15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354BD4" w:rsidRPr="009A4693" w:rsidRDefault="00354BD4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24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26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BD4" w:rsidRDefault="00354BD4" w:rsidP="00937399">
            <w:pPr>
              <w:spacing w:after="0" w:line="240" w:lineRule="auto"/>
              <w:jc w:val="center"/>
            </w:pPr>
            <w:hyperlink r:id="rId50" w:history="1">
              <w:r w:rsidRPr="00480741">
                <w:rPr>
                  <w:rStyle w:val="Hyperlink"/>
                </w:rPr>
                <w:t>https://www.expofoodtech.com/</w:t>
              </w:r>
            </w:hyperlink>
            <w:r>
              <w:t xml:space="preserve"> </w:t>
            </w:r>
          </w:p>
        </w:tc>
      </w:tr>
      <w:tr w:rsidR="00D12815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Default="00D12815" w:rsidP="00D12815">
            <w:pPr>
              <w:bidi/>
              <w:spacing w:after="0" w:line="240" w:lineRule="auto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نمایشگاه بین المللی </w:t>
            </w:r>
            <w:r w:rsidRPr="00D12815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لجست</w:t>
            </w:r>
            <w:r w:rsidRPr="00D1281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12815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ک</w:t>
            </w:r>
            <w:r w:rsidRPr="00D12815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بسته بند</w:t>
            </w:r>
            <w:r w:rsidRPr="00D1281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12815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در </w:t>
            </w:r>
            <w:r w:rsidRPr="00D12815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صنا</w:t>
            </w:r>
            <w:r w:rsidRPr="00D1281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D12815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ع</w:t>
            </w:r>
            <w:r w:rsidRPr="00D12815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غذا</w:t>
            </w:r>
            <w:r w:rsidRPr="00D12815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Pr="000179A6" w:rsidRDefault="00D12815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Pr="000179A6" w:rsidRDefault="00D12815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13 لغایت 15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D12815" w:rsidRPr="009A4693" w:rsidRDefault="00D12815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24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26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Default="00D12815" w:rsidP="00937399">
            <w:pPr>
              <w:spacing w:after="0" w:line="240" w:lineRule="auto"/>
              <w:jc w:val="center"/>
            </w:pPr>
            <w:hyperlink r:id="rId51" w:history="1">
              <w:r w:rsidRPr="00480741">
                <w:rPr>
                  <w:rStyle w:val="Hyperlink"/>
                </w:rPr>
                <w:t>https://www.pickpackexpo.com/</w:t>
              </w:r>
            </w:hyperlink>
            <w:r>
              <w:t xml:space="preserve"> </w:t>
            </w:r>
          </w:p>
        </w:tc>
      </w:tr>
      <w:tr w:rsidR="00540C7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C77" w:rsidRPr="003928B3" w:rsidRDefault="00540C77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 w:rsidRPr="00540C77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540C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540C77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540C77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540C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540C77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540C77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540C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540C77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درب ها</w:t>
            </w:r>
            <w:r w:rsidRPr="00540C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540C77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اتومات</w:t>
            </w:r>
            <w:r w:rsidRPr="00540C7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540C77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ک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C77" w:rsidRPr="00540C77" w:rsidRDefault="00540C77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والنسیا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C77" w:rsidRPr="000179A6" w:rsidRDefault="00540C77" w:rsidP="00540C77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4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1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540C77" w:rsidRPr="009A4693" w:rsidRDefault="00540C77" w:rsidP="00540C7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5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7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C77" w:rsidRDefault="00540C77" w:rsidP="00937399">
            <w:pPr>
              <w:spacing w:after="0" w:line="240" w:lineRule="auto"/>
              <w:jc w:val="center"/>
            </w:pPr>
            <w:hyperlink r:id="rId52" w:history="1">
              <w:r w:rsidRPr="00480741">
                <w:rPr>
                  <w:rStyle w:val="Hyperlink"/>
                </w:rPr>
                <w:t>https://apaexpopuertasautomaticas.com/</w:t>
              </w:r>
            </w:hyperlink>
            <w:r>
              <w:t xml:space="preserve"> </w:t>
            </w:r>
          </w:p>
        </w:tc>
      </w:tr>
      <w:tr w:rsidR="00325318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318" w:rsidRPr="003928B3" w:rsidRDefault="00325318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 گردشگری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318" w:rsidRPr="000179A6" w:rsidRDefault="00325318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ساراگوسا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318" w:rsidRPr="000179A6" w:rsidRDefault="00325318" w:rsidP="00325318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6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1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8</w:t>
            </w:r>
            <w:r w:rsidRPr="000179A6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325318" w:rsidRPr="009A4693" w:rsidRDefault="00325318" w:rsidP="00325318">
            <w:pPr>
              <w:spacing w:after="0" w:line="240" w:lineRule="auto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7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9</w:t>
            </w:r>
            <w:r w:rsidRPr="009A4693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اردیبهشت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318" w:rsidRDefault="00325318" w:rsidP="00937399">
            <w:pPr>
              <w:spacing w:after="0" w:line="240" w:lineRule="auto"/>
              <w:jc w:val="center"/>
            </w:pPr>
            <w:hyperlink r:id="rId53" w:history="1">
              <w:r w:rsidRPr="00480741">
                <w:rPr>
                  <w:rStyle w:val="Hyperlink"/>
                </w:rPr>
                <w:t>https://www.feriazaragoza.es/aratur</w:t>
              </w:r>
            </w:hyperlink>
            <w:r>
              <w:t xml:space="preserve"> </w:t>
            </w:r>
          </w:p>
        </w:tc>
      </w:tr>
      <w:tr w:rsidR="00AB6A53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A53" w:rsidRPr="008930E4" w:rsidRDefault="008930E4" w:rsidP="00BB1526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8930E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کنگره اروپایی </w:t>
            </w:r>
            <w:r w:rsidRPr="008930E4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تحرک هوشمند و س</w:t>
            </w:r>
            <w:r w:rsidRPr="008930E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8930E4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ستم</w:t>
            </w:r>
            <w:r w:rsidRPr="008930E4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ها</w:t>
            </w:r>
            <w:r w:rsidRPr="008930E4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8930E4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حمل و نقل هوشمند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A53" w:rsidRPr="008930E4" w:rsidRDefault="008930E4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8930E4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سویل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A53" w:rsidRPr="00C116A9" w:rsidRDefault="008930E4" w:rsidP="008930E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19</w:t>
            </w:r>
            <w:r w:rsidR="00AB6A53"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</w:t>
            </w:r>
            <w:r w:rsidR="00AB6A53"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AB6A53" w:rsidRPr="00C116A9" w:rsidRDefault="00AB6A53" w:rsidP="008930E4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C116A9">
              <w:rPr>
                <w:rFonts w:cs="B Nazanin" w:hint="cs"/>
                <w:rtl/>
                <w:lang w:val="en-US" w:bidi="fa-IR"/>
              </w:rPr>
              <w:t>3</w:t>
            </w:r>
            <w:r w:rsidR="008930E4">
              <w:rPr>
                <w:rFonts w:cs="B Nazanin" w:hint="cs"/>
                <w:rtl/>
                <w:lang w:val="en-US" w:bidi="fa-IR"/>
              </w:rPr>
              <w:t>0</w:t>
            </w:r>
            <w:r w:rsidRPr="00C116A9">
              <w:rPr>
                <w:rFonts w:cs="B Nazanin" w:hint="cs"/>
                <w:rtl/>
                <w:lang w:val="en-US" w:bidi="fa-IR"/>
              </w:rPr>
              <w:t xml:space="preserve"> اردیبهشت لغایت </w:t>
            </w:r>
            <w:r w:rsidR="008930E4">
              <w:rPr>
                <w:rFonts w:cs="B Nazanin" w:hint="cs"/>
                <w:rtl/>
                <w:lang w:val="en-US" w:bidi="fa-IR"/>
              </w:rPr>
              <w:t>1</w:t>
            </w:r>
            <w:r w:rsidRPr="00C116A9">
              <w:rPr>
                <w:rFonts w:cs="B Nazanin" w:hint="cs"/>
                <w:rtl/>
                <w:lang w:val="en-US" w:bidi="fa-IR"/>
              </w:rPr>
              <w:t xml:space="preserve"> خرداد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A53" w:rsidRDefault="008930E4" w:rsidP="00BB1526">
            <w:pPr>
              <w:spacing w:after="0" w:line="240" w:lineRule="auto"/>
              <w:jc w:val="center"/>
            </w:pPr>
            <w:hyperlink r:id="rId54" w:history="1">
              <w:r w:rsidRPr="00480741">
                <w:rPr>
                  <w:rStyle w:val="Hyperlink"/>
                </w:rPr>
                <w:t>https://itseuropeancongress.com/</w:t>
              </w:r>
            </w:hyperlink>
            <w:r>
              <w:t xml:space="preserve"> </w:t>
            </w:r>
          </w:p>
        </w:tc>
      </w:tr>
      <w:tr w:rsidR="00C116A9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6A9" w:rsidRPr="00C116A9" w:rsidRDefault="00C116A9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 w:rsidRPr="00C116A9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نمایشگاه اروپایی زیست دارو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6A9" w:rsidRPr="00C116A9" w:rsidRDefault="00C116A9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C116A9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6A9" w:rsidRPr="00C116A9" w:rsidRDefault="00C116A9" w:rsidP="00C116A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</w:t>
            </w:r>
            <w:r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0</w:t>
            </w:r>
            <w:r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2</w:t>
            </w:r>
            <w:r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</w:t>
            </w:r>
            <w:r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مه 202</w:t>
            </w:r>
            <w:r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116A9" w:rsidRPr="00C116A9" w:rsidRDefault="00C116A9" w:rsidP="00C116A9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C116A9">
              <w:rPr>
                <w:rFonts w:cs="B Nazanin" w:hint="cs"/>
                <w:rtl/>
                <w:lang w:val="en-US" w:bidi="fa-IR"/>
              </w:rPr>
              <w:t>31 اردیبهشت</w:t>
            </w:r>
            <w:r w:rsidRPr="00C116A9">
              <w:rPr>
                <w:rFonts w:cs="B Nazanin" w:hint="cs"/>
                <w:rtl/>
                <w:lang w:val="en-US" w:bidi="fa-IR"/>
              </w:rPr>
              <w:t xml:space="preserve"> لغایت </w:t>
            </w:r>
            <w:r w:rsidRPr="00C116A9">
              <w:rPr>
                <w:rFonts w:cs="B Nazanin" w:hint="cs"/>
                <w:rtl/>
                <w:lang w:val="en-US" w:bidi="fa-IR"/>
              </w:rPr>
              <w:t>2</w:t>
            </w:r>
            <w:r w:rsidRPr="00C116A9">
              <w:rPr>
                <w:rFonts w:cs="B Nazanin" w:hint="cs"/>
                <w:rtl/>
                <w:lang w:val="en-US" w:bidi="fa-IR"/>
              </w:rPr>
              <w:t xml:space="preserve"> خرداد </w:t>
            </w:r>
            <w:r w:rsidRPr="00C116A9">
              <w:rPr>
                <w:rFonts w:cs="B Nazanin" w:hint="cs"/>
                <w:rtl/>
                <w:lang w:val="en-US" w:bidi="fa-IR"/>
              </w:rPr>
              <w:lastRenderedPageBreak/>
              <w:t>140</w:t>
            </w:r>
            <w:r w:rsidRPr="00C116A9">
              <w:rPr>
                <w:rFonts w:cs="B Nazanin" w:hint="cs"/>
                <w:rtl/>
                <w:lang w:val="en-US"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6A9" w:rsidRDefault="00C116A9" w:rsidP="00937399">
            <w:pPr>
              <w:spacing w:after="0" w:line="240" w:lineRule="auto"/>
              <w:jc w:val="center"/>
            </w:pPr>
            <w:hyperlink r:id="rId55" w:history="1">
              <w:r w:rsidRPr="00480741">
                <w:rPr>
                  <w:rStyle w:val="Hyperlink"/>
                </w:rPr>
                <w:t>https://www.vitafoods.eu.com/en/home.html</w:t>
              </w:r>
            </w:hyperlink>
            <w:r>
              <w:t xml:space="preserve"> </w:t>
            </w:r>
          </w:p>
        </w:tc>
      </w:tr>
      <w:tr w:rsidR="009C421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Pr="009C4217" w:rsidRDefault="009C4217" w:rsidP="00BB1526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9C4217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lastRenderedPageBreak/>
              <w:t>نمایشگاه بین المللی ساخت و ساز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Pr="00C116A9" w:rsidRDefault="009C4217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C116A9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Pr="00C116A9" w:rsidRDefault="009C4217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C116A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20 لغایت 22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9C4217" w:rsidRPr="00C116A9" w:rsidRDefault="009C4217" w:rsidP="00937399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C116A9">
              <w:rPr>
                <w:rFonts w:cs="B Nazanin" w:hint="cs"/>
                <w:rtl/>
                <w:lang w:val="en-US" w:bidi="fa-IR"/>
              </w:rPr>
              <w:t>31 اردیبهشت لغایت 2 خرداد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Default="009C4217" w:rsidP="00BB1526">
            <w:pPr>
              <w:spacing w:after="0" w:line="240" w:lineRule="auto"/>
              <w:jc w:val="center"/>
            </w:pPr>
            <w:hyperlink r:id="rId56" w:history="1">
              <w:r w:rsidRPr="0023584E">
                <w:rPr>
                  <w:rStyle w:val="Hyperlink"/>
                </w:rPr>
                <w:t>https://www.construmat.com/en/</w:t>
              </w:r>
            </w:hyperlink>
            <w:r>
              <w:t xml:space="preserve"> </w:t>
            </w:r>
          </w:p>
        </w:tc>
      </w:tr>
      <w:tr w:rsidR="00C36B3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Pr="00C65DC4" w:rsidRDefault="00C36B37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C65DC4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>نما</w:t>
            </w:r>
            <w:r w:rsidRPr="00C65DC4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C65DC4">
              <w:rPr>
                <w:rFonts w:ascii="IRANSans" w:eastAsia="Times New Roman" w:hAnsi="IRANSans" w:cs="B Nazanin" w:hint="eastAsia"/>
                <w:sz w:val="24"/>
                <w:szCs w:val="24"/>
                <w:rtl/>
                <w:lang w:val="en-US" w:eastAsia="es-ES" w:bidi="fa-IR"/>
              </w:rPr>
              <w:t>شگاه</w:t>
            </w:r>
            <w:r w:rsidRPr="00C65DC4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 xml:space="preserve"> ب</w:t>
            </w:r>
            <w:r w:rsidRPr="00C65DC4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C65DC4">
              <w:rPr>
                <w:rFonts w:ascii="IRANSans" w:eastAsia="Times New Roman" w:hAnsi="IRANSans" w:cs="B Nazanin" w:hint="eastAsia"/>
                <w:sz w:val="24"/>
                <w:szCs w:val="24"/>
                <w:rtl/>
                <w:lang w:val="en-US" w:eastAsia="es-ES" w:bidi="fa-IR"/>
              </w:rPr>
              <w:t>ن</w:t>
            </w:r>
            <w:r w:rsidRPr="00C65DC4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 xml:space="preserve"> الملل</w:t>
            </w:r>
            <w:r w:rsidRPr="00C65DC4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C65DC4"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  <w:t xml:space="preserve"> املاک و مستغلات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C36B37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C36B37" w:rsidP="00F22AAC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21 لغایت 24 مه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36B37" w:rsidRDefault="00C36B37" w:rsidP="00F22AAC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 لغایت 4 خرداد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7" w:rsidRDefault="00106A6A" w:rsidP="00BB1526">
            <w:pPr>
              <w:spacing w:after="0" w:line="240" w:lineRule="auto"/>
              <w:jc w:val="center"/>
            </w:pPr>
            <w:hyperlink r:id="rId57" w:history="1">
              <w:r w:rsidR="00C36B37" w:rsidRPr="00CB76CB">
                <w:rPr>
                  <w:rStyle w:val="Hyperlink"/>
                </w:rPr>
                <w:t>https://www.ifema.es/sima</w:t>
              </w:r>
            </w:hyperlink>
            <w:r w:rsidR="00C36B37">
              <w:t xml:space="preserve"> </w:t>
            </w:r>
          </w:p>
        </w:tc>
      </w:tr>
      <w:tr w:rsidR="009C421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Pr="009C4217" w:rsidRDefault="009C4217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 w:rsidRPr="008719F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نساجی</w:t>
            </w:r>
            <w:r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(نوبت زمستانی)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Pr="008719F3" w:rsidRDefault="009C4217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Pr="008719F3" w:rsidRDefault="009C4217" w:rsidP="009C4217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2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9C4217" w:rsidRPr="008719F3" w:rsidRDefault="009C4217" w:rsidP="009C421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13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217" w:rsidRPr="00EA100E" w:rsidRDefault="009C4217" w:rsidP="00937399">
            <w:pPr>
              <w:spacing w:after="0" w:line="240" w:lineRule="auto"/>
              <w:jc w:val="center"/>
              <w:rPr>
                <w:lang w:val="en-US"/>
              </w:rPr>
            </w:pPr>
            <w:hyperlink r:id="rId58" w:history="1">
              <w:r w:rsidRPr="0023584E">
                <w:rPr>
                  <w:rStyle w:val="Hyperlink"/>
                  <w:lang w:val="en-US"/>
                </w:rPr>
                <w:t>https://barcelonatextileexpo.com/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D12815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Pr="00EB09B5" w:rsidRDefault="00D12815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نمایشگاه بین المللی 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ساخت و تول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د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هوشمند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Default="00D12815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Pr="008719F3" w:rsidRDefault="00D12815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D12815" w:rsidRPr="008719F3" w:rsidRDefault="00D12815" w:rsidP="00D12815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815" w:rsidRDefault="00D12815" w:rsidP="00937399">
            <w:pPr>
              <w:spacing w:after="0" w:line="240" w:lineRule="auto"/>
              <w:jc w:val="center"/>
            </w:pPr>
            <w:hyperlink r:id="rId59" w:history="1">
              <w:r w:rsidRPr="00480741">
                <w:rPr>
                  <w:rStyle w:val="Hyperlink"/>
                </w:rPr>
                <w:t>https://plusindustry.bilbaoexhibitioncentre.com/en/</w:t>
              </w:r>
            </w:hyperlink>
            <w:r>
              <w:t xml:space="preserve"> </w:t>
            </w:r>
          </w:p>
        </w:tc>
      </w:tr>
      <w:tr w:rsidR="00F05648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648" w:rsidRDefault="00F05648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نمایشگاه بین المللی </w:t>
            </w:r>
            <w:r w:rsidRPr="00F05648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اتوماس</w:t>
            </w:r>
            <w:r w:rsidRPr="00F05648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F05648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ون</w:t>
            </w:r>
            <w:r w:rsidRPr="00F05648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ربات</w:t>
            </w:r>
            <w:r w:rsidRPr="00F05648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F05648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ک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برای صنایع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648" w:rsidRDefault="00F05648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648" w:rsidRPr="008719F3" w:rsidRDefault="00F05648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F05648" w:rsidRPr="008719F3" w:rsidRDefault="00F05648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14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648" w:rsidRPr="00F05648" w:rsidRDefault="00F05648" w:rsidP="00937399">
            <w:pPr>
              <w:spacing w:after="0" w:line="240" w:lineRule="auto"/>
              <w:jc w:val="center"/>
              <w:rPr>
                <w:lang w:bidi="fa-IR"/>
              </w:rPr>
            </w:pPr>
            <w:hyperlink r:id="rId60" w:history="1">
              <w:r w:rsidRPr="00480741">
                <w:rPr>
                  <w:rStyle w:val="Hyperlink"/>
                  <w:lang w:bidi="fa-IR"/>
                </w:rPr>
                <w:t>https://wear.bilbaoexhibitioncentre.com/en/</w:t>
              </w:r>
            </w:hyperlink>
            <w:r>
              <w:rPr>
                <w:lang w:bidi="fa-IR"/>
              </w:rPr>
              <w:t xml:space="preserve"> </w:t>
            </w:r>
          </w:p>
        </w:tc>
      </w:tr>
      <w:tr w:rsidR="00F70978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978" w:rsidRPr="00E23A59" w:rsidRDefault="00F70978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تعم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ر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نگهدار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صنعت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978" w:rsidRDefault="00F70978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978" w:rsidRPr="008719F3" w:rsidRDefault="00F70978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F70978" w:rsidRPr="008719F3" w:rsidRDefault="00F70978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14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978" w:rsidRDefault="00F70978" w:rsidP="00937399">
            <w:pPr>
              <w:spacing w:after="0" w:line="240" w:lineRule="auto"/>
              <w:jc w:val="center"/>
              <w:rPr>
                <w:lang w:bidi="fa-IR"/>
              </w:rPr>
            </w:pPr>
            <w:hyperlink r:id="rId61" w:history="1">
              <w:r w:rsidRPr="00480741">
                <w:rPr>
                  <w:rStyle w:val="Hyperlink"/>
                  <w:lang w:bidi="fa-IR"/>
                </w:rPr>
                <w:t>https://maintenance.bilbaoexhibitioncentre.com/en/</w:t>
              </w:r>
            </w:hyperlink>
            <w:r>
              <w:rPr>
                <w:lang w:bidi="fa-IR"/>
              </w:rPr>
              <w:t xml:space="preserve"> </w:t>
            </w:r>
          </w:p>
        </w:tc>
      </w:tr>
      <w:tr w:rsidR="00CA0307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0307" w:rsidRPr="00E23A59" w:rsidRDefault="00CA0307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س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ستم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ها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پمپ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اژ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، ش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رآلات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تجه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زات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فرآ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ندها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E23A5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صنعت</w:t>
            </w:r>
            <w:r w:rsidRPr="00E23A5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0307" w:rsidRDefault="00CA0307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0307" w:rsidRPr="008719F3" w:rsidRDefault="00CA0307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A0307" w:rsidRPr="008719F3" w:rsidRDefault="00CA0307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14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0307" w:rsidRPr="00E23A59" w:rsidRDefault="00CA0307" w:rsidP="00CA0307">
            <w:pPr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hyperlink r:id="rId62" w:history="1">
              <w:r w:rsidRPr="00480741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https://pumpsandvalves.bilbaoexhibitioncentre.com/en</w:t>
              </w:r>
              <w:r w:rsidRPr="00480741">
                <w:rPr>
                  <w:rStyle w:val="Hyperlink"/>
                  <w:rFonts w:eastAsia="Times New Roman" w:cs="B Nazanin"/>
                  <w:sz w:val="24"/>
                  <w:szCs w:val="24"/>
                  <w:rtl/>
                  <w:lang w:eastAsia="es-ES" w:bidi="fa-IR"/>
                </w:rPr>
                <w:t>/</w:t>
              </w:r>
            </w:hyperlink>
            <w:r>
              <w:rPr>
                <w:rFonts w:eastAsia="Times New Roman" w:cs="B Nazanin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BC5FE9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FE9" w:rsidRPr="00E23A59" w:rsidRDefault="00BC5FE9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BC5FE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BC5FE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BC5FE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BC5FE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BC5FE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BC5FE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BC5FE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BC5FE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BC5FE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فرآ</w:t>
            </w:r>
            <w:r w:rsidRPr="00BC5FE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BC5FE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ندها</w:t>
            </w:r>
            <w:r w:rsidRPr="00BC5FE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تجه</w:t>
            </w:r>
            <w:r w:rsidRPr="00BC5FE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BC5FE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زات</w:t>
            </w:r>
            <w:r w:rsidRPr="00BC5FE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صنعت</w:t>
            </w:r>
            <w:r w:rsidRPr="00BC5FE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FE9" w:rsidRDefault="00BC5FE9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FE9" w:rsidRPr="008719F3" w:rsidRDefault="00BC5FE9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BC5FE9" w:rsidRPr="008719F3" w:rsidRDefault="00BC5FE9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14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5FE9" w:rsidRDefault="00BC5FE9" w:rsidP="00CA0307">
            <w:pPr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hyperlink r:id="rId63" w:history="1">
              <w:r w:rsidRPr="00480741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https://subcontratacion.bilbaoexhibitioncentre.com/en/</w:t>
              </w:r>
            </w:hyperlink>
            <w:r>
              <w:rPr>
                <w:rFonts w:eastAsia="Times New Roman" w:cs="B Nazanin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964AFF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 مواد افزودنی و چاپ سه بعدی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8719F3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8719F3" w:rsidRDefault="00221F24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14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CA0307">
            <w:pPr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hyperlink r:id="rId64" w:history="1">
              <w:r w:rsidRPr="00480741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https://addit3d.bilbaoexhibitioncentre.com/en/</w:t>
              </w:r>
            </w:hyperlink>
            <w:r>
              <w:rPr>
                <w:rFonts w:eastAsia="Times New Roman" w:cs="B Nazanin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8C526B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26B" w:rsidRDefault="008C526B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نمایشگاه بین المللی کاربرد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lastRenderedPageBreak/>
              <w:t>صنعتی فناور های دیجیتال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26B" w:rsidRDefault="008C526B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lastRenderedPageBreak/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26B" w:rsidRPr="008719F3" w:rsidRDefault="008C526B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5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8C526B" w:rsidRPr="008719F3" w:rsidRDefault="008C526B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14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16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26B" w:rsidRDefault="008C526B" w:rsidP="00CA0307">
            <w:pPr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hyperlink r:id="rId65" w:history="1">
              <w:r w:rsidRPr="00480741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https://bedigital.bilbaoexhibitioncentre.com/en/</w:t>
              </w:r>
            </w:hyperlink>
            <w:r>
              <w:rPr>
                <w:rFonts w:eastAsia="Times New Roman" w:cs="B Nazanin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8719F3" w:rsidRDefault="00221F24" w:rsidP="00937399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lastRenderedPageBreak/>
              <w:t xml:space="preserve">کنگره بین المللی </w:t>
            </w:r>
            <w:r w:rsidRPr="0093044E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امور مال</w:t>
            </w:r>
            <w:r w:rsidRPr="0093044E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044E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ساختار</w:t>
            </w:r>
            <w:r w:rsidRPr="0093044E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3044E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افته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8719F3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8719F3" w:rsidRDefault="00221F24" w:rsidP="0093044E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10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12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8719F3" w:rsidRDefault="00221F24" w:rsidP="0093044E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21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23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 xml:space="preserve">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</w:pPr>
            <w:hyperlink r:id="rId66" w:history="1">
              <w:r w:rsidRPr="00480741">
                <w:rPr>
                  <w:rStyle w:val="Hyperlink"/>
                </w:rPr>
                <w:t>https://www.globalabs.org/attend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982E8D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کنگره روماتولوژ</w:t>
            </w:r>
            <w:r w:rsidRPr="00982E8D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982E8D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اروپا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8719F3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8719F3" w:rsidRDefault="00221F24" w:rsidP="00982E8D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4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ژ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وئن</w:t>
            </w:r>
            <w:r w:rsidRPr="008719F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8719F3" w:rsidRDefault="00221F24" w:rsidP="00982E8D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2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5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 xml:space="preserve"> خرداد</w:t>
            </w:r>
            <w:r w:rsidRPr="008719F3">
              <w:rPr>
                <w:rFonts w:cs="B Nazanin" w:hint="cs"/>
                <w:color w:val="000000" w:themeColor="text1"/>
                <w:rtl/>
                <w:lang w:bidi="fa-IR"/>
              </w:rPr>
              <w:t xml:space="preserve"> 140</w:t>
            </w:r>
            <w:r>
              <w:rPr>
                <w:rFonts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</w:pPr>
            <w:hyperlink r:id="rId67" w:history="1">
              <w:r w:rsidRPr="00480741">
                <w:rPr>
                  <w:rStyle w:val="Hyperlink"/>
                </w:rPr>
                <w:t>https://congress.eular.org/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C2010B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نمایشگاه اروپایی </w:t>
            </w:r>
            <w:r w:rsidRPr="00C2010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لجست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2010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ک،</w:t>
            </w:r>
            <w:r w:rsidRPr="00C2010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حمل و نقل و زنج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2010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ره</w:t>
            </w:r>
            <w:r w:rsidRPr="00C2010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تام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2010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C2010B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C2010B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C2010B" w:rsidRDefault="00221F24" w:rsidP="00C2010B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C2010B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18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20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ژوئن 202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C2010B" w:rsidRDefault="00221F24" w:rsidP="00C2010B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C2010B">
              <w:rPr>
                <w:rFonts w:cs="B Nazanin" w:hint="cs"/>
                <w:rtl/>
                <w:lang w:val="en-US" w:bidi="fa-IR"/>
              </w:rPr>
              <w:t>29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لغایت </w:t>
            </w:r>
            <w:r w:rsidRPr="00C2010B">
              <w:rPr>
                <w:rFonts w:cs="B Nazanin" w:hint="cs"/>
                <w:rtl/>
                <w:lang w:val="en-US" w:bidi="fa-IR"/>
              </w:rPr>
              <w:t>31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خرداد 140</w:t>
            </w:r>
            <w:r w:rsidRPr="00C2010B">
              <w:rPr>
                <w:rFonts w:cs="B Nazanin" w:hint="cs"/>
                <w:rtl/>
                <w:lang w:val="en-US"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</w:pPr>
            <w:hyperlink r:id="rId68" w:history="1">
              <w:r w:rsidRPr="0023584E">
                <w:rPr>
                  <w:rStyle w:val="Hyperlink"/>
                </w:rPr>
                <w:t>https://www.silbcn.com/en/index.html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C2010B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 w:rsidRPr="00C2010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کنگره اروپا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یی</w:t>
            </w:r>
            <w:r w:rsidRPr="00C2010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آس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2010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ب</w:t>
            </w:r>
            <w:r w:rsidRPr="00C2010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شناس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2010B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د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2010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ج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C2010B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تال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C2010B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C2010B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C2010B" w:rsidRDefault="00221F24" w:rsidP="00C2010B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25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2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8</w:t>
            </w:r>
            <w:r w:rsidRPr="00C2010B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ژوئن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C2010B" w:rsidRDefault="00221F24" w:rsidP="00C2010B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5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rtl/>
                <w:lang w:val="en-US" w:bidi="fa-IR"/>
              </w:rPr>
              <w:t>8 تیر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</w:pPr>
            <w:hyperlink r:id="rId69" w:history="1">
              <w:r w:rsidRPr="00480741">
                <w:rPr>
                  <w:rStyle w:val="Hyperlink"/>
                </w:rPr>
                <w:t>https://www.ecdp2025.org/</w:t>
              </w:r>
            </w:hyperlink>
            <w:r>
              <w:t xml:space="preserve"> </w:t>
            </w:r>
          </w:p>
        </w:tc>
      </w:tr>
      <w:tr w:rsidR="006771C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1C4" w:rsidRPr="006771C4" w:rsidRDefault="006771C4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</w:pPr>
            <w:r w:rsidRPr="006771C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کنفرانس ب</w:t>
            </w:r>
            <w:r w:rsidRPr="006771C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6771C4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6771C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6771C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6771C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ف</w:t>
            </w:r>
            <w:r w:rsidRPr="006771C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6771C4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ز</w:t>
            </w:r>
            <w:r w:rsidRPr="006771C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6771C4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ک</w:t>
            </w:r>
            <w:r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دما</w:t>
            </w:r>
            <w:r w:rsidRPr="006771C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6771C4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پا</w:t>
            </w:r>
            <w:r w:rsidRPr="006771C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یی</w:t>
            </w:r>
            <w:r w:rsidRPr="006771C4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ن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1C4" w:rsidRPr="006771C4" w:rsidRDefault="006771C4" w:rsidP="00BB1526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</w:pPr>
            <w:r w:rsidRPr="006771C4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1C4" w:rsidRPr="00610BA2" w:rsidRDefault="006771C4" w:rsidP="006771C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7</w:t>
            </w:r>
            <w:r w:rsidRPr="00610BA2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13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اوت</w:t>
            </w:r>
            <w:r w:rsidRPr="00610BA2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6771C4" w:rsidRPr="00C2010B" w:rsidRDefault="006771C4" w:rsidP="006771C4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</w:t>
            </w:r>
            <w:r>
              <w:rPr>
                <w:rFonts w:cs="B Nazanin" w:hint="cs"/>
                <w:rtl/>
                <w:lang w:val="en-US" w:bidi="fa-IR"/>
              </w:rPr>
              <w:t>7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rtl/>
                <w:lang w:val="en-US" w:bidi="fa-IR"/>
              </w:rPr>
              <w:t>23</w:t>
            </w:r>
            <w:r>
              <w:rPr>
                <w:rFonts w:cs="B Nazanin" w:hint="cs"/>
                <w:rtl/>
                <w:lang w:val="en-US" w:bidi="fa-IR"/>
              </w:rPr>
              <w:t xml:space="preserve"> </w:t>
            </w:r>
            <w:r>
              <w:rPr>
                <w:rFonts w:cs="B Nazanin" w:hint="cs"/>
                <w:rtl/>
                <w:lang w:val="en-US" w:bidi="fa-IR"/>
              </w:rPr>
              <w:t>مرداد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1C4" w:rsidRDefault="006771C4" w:rsidP="00BB1526">
            <w:pPr>
              <w:spacing w:after="0" w:line="240" w:lineRule="auto"/>
              <w:jc w:val="center"/>
            </w:pPr>
            <w:hyperlink r:id="rId70" w:history="1">
              <w:r w:rsidRPr="00480741">
                <w:rPr>
                  <w:rStyle w:val="Hyperlink"/>
                </w:rPr>
                <w:t>https://www.lt30.es/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610BA2" w:rsidRDefault="00221F24" w:rsidP="00BB1526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</w:pPr>
            <w:r w:rsidRPr="00610BA2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کنگره جهان</w:t>
            </w:r>
            <w:r w:rsidRPr="00610BA2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610BA2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سرطان ر</w:t>
            </w:r>
            <w:r w:rsidRPr="00610BA2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610BA2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610BA2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val="en-US" w:eastAsia="es-ES" w:bidi="fa-IR"/>
              </w:rPr>
            </w:pPr>
            <w:r w:rsidRPr="00610BA2">
              <w:rPr>
                <w:rFonts w:ascii="IRANSans" w:eastAsia="Times New Roman" w:hAnsi="IRANSans" w:cs="B Nazanin" w:hint="cs"/>
                <w:sz w:val="24"/>
                <w:szCs w:val="24"/>
                <w:rtl/>
                <w:lang w:val="en-US"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610BA2" w:rsidRDefault="00221F24" w:rsidP="00610BA2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6</w:t>
            </w:r>
            <w:r w:rsidRPr="00610BA2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9 سپتامبر</w:t>
            </w:r>
            <w:r w:rsidRPr="00610BA2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C2010B" w:rsidRDefault="00221F24" w:rsidP="00610BA2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16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rtl/>
                <w:lang w:val="en-US" w:bidi="fa-IR"/>
              </w:rPr>
              <w:t>19 شهریور</w:t>
            </w:r>
            <w:r w:rsidRPr="00C2010B">
              <w:rPr>
                <w:rFonts w:cs="B Nazanin" w:hint="cs"/>
                <w:rtl/>
                <w:lang w:val="en-US" w:bidi="fa-IR"/>
              </w:rPr>
              <w:t xml:space="preserve">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BB1526">
            <w:pPr>
              <w:spacing w:after="0" w:line="240" w:lineRule="auto"/>
              <w:jc w:val="center"/>
            </w:pPr>
            <w:hyperlink r:id="rId71" w:history="1">
              <w:r w:rsidRPr="00480741">
                <w:rPr>
                  <w:rStyle w:val="Hyperlink"/>
                </w:rPr>
                <w:t>https://wclc.iaslc.org/</w:t>
              </w:r>
            </w:hyperlink>
            <w:r>
              <w:t xml:space="preserve"> </w:t>
            </w:r>
          </w:p>
        </w:tc>
      </w:tr>
      <w:tr w:rsidR="00221F24" w:rsidRPr="00277EF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9471C7" w:rsidRDefault="00221F24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نما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شگاه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ب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ن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الملل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هد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ه</w:t>
            </w:r>
            <w:r w:rsidRPr="009471C7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و دکوراس</w:t>
            </w: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9471C7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ون</w:t>
            </w:r>
            <w:r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(نوبت تابستانی</w:t>
            </w: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9471C7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9471C7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277EF2" w:rsidRDefault="00221F24" w:rsidP="003940D3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0</w:t>
            </w: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3</w:t>
            </w: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سپتامبر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277EF2" w:rsidRDefault="00221F24" w:rsidP="003940D3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0</w:t>
            </w: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3</w:t>
            </w: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شهریور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72" w:history="1">
              <w:r w:rsidRPr="00CF5424">
                <w:rPr>
                  <w:rStyle w:val="Hyperlink"/>
                  <w:rFonts w:cs="B Nazanin"/>
                  <w:lang w:val="en-US"/>
                </w:rPr>
                <w:t>https://www.ifema.es/en/intergift</w:t>
              </w:r>
            </w:hyperlink>
          </w:p>
        </w:tc>
      </w:tr>
      <w:tr w:rsidR="00221F24" w:rsidRPr="00277EF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42599B" w:rsidRDefault="00221F24" w:rsidP="00277EF2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نمایشگاه بین المللی زیور آلات و بدلیجات (نوبت 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تابستانی</w:t>
            </w: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42599B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2599B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277EF2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11 لغایت 14 سپتامبر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277EF2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>21 لغایت 24 شهریور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73" w:history="1">
              <w:r w:rsidRPr="00CF5424">
                <w:rPr>
                  <w:rStyle w:val="Hyperlink"/>
                  <w:rFonts w:cs="B Nazanin"/>
                  <w:lang w:val="en-US"/>
                </w:rPr>
                <w:t>https://www.ifema.es/en/bisutex</w:t>
              </w:r>
            </w:hyperlink>
          </w:p>
        </w:tc>
      </w:tr>
      <w:tr w:rsidR="00221F24" w:rsidRPr="00277EF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42599B" w:rsidRDefault="00221F24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نمایشگاه بین المللی 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جواهرات (نوبت تابستانی</w:t>
            </w:r>
            <w:r w:rsidRPr="0042599B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42599B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2599B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277EF2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11 لغایت 14 سپتامبر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277EF2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>21 لغایت 24 شهریور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146A46" w:rsidRDefault="00221F24" w:rsidP="009B4F94">
            <w:pPr>
              <w:spacing w:after="0" w:line="240" w:lineRule="auto"/>
              <w:jc w:val="center"/>
              <w:rPr>
                <w:lang w:val="en-US"/>
              </w:rPr>
            </w:pPr>
            <w:hyperlink r:id="rId74" w:history="1">
              <w:r w:rsidRPr="00CB76CB">
                <w:rPr>
                  <w:rStyle w:val="Hyperlink"/>
                  <w:lang w:val="en-US"/>
                </w:rPr>
                <w:t>https://www.ifema.es/en/madrid-joya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221F24" w:rsidRPr="00277EF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2E71D2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2E71D2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2E71D2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2E71D2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2E71D2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2E71D2">
              <w:rPr>
                <w:rFonts w:ascii="IRANSans" w:eastAsia="Times New Roman" w:hAnsi="IRANSans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2E71D2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2E71D2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2E71D2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 xml:space="preserve"> نساج</w:t>
            </w:r>
            <w:r w:rsidRPr="002E71D2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2E71D2"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  <w:t>، کفش و لوازم جانب</w:t>
            </w:r>
            <w:r w:rsidRPr="002E71D2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 xml:space="preserve">ی </w:t>
            </w:r>
            <w:r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(نوبت تابستانی)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277EF2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11 لغایت 14 سپتامبر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277EF2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>21 لغایت 24 شهریور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75" w:history="1">
              <w:r w:rsidRPr="00A0457F">
                <w:rPr>
                  <w:rStyle w:val="Hyperlink"/>
                  <w:rFonts w:cs="B Nazanin"/>
                  <w:lang w:val="en-US"/>
                </w:rPr>
                <w:t>https://www.ifema.es/en/momad</w:t>
              </w:r>
            </w:hyperlink>
          </w:p>
        </w:tc>
      </w:tr>
      <w:tr w:rsidR="00221F24" w:rsidRPr="00277EF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937542" w:rsidRDefault="00221F24" w:rsidP="009B4F94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نمایشگاه اروپایی </w:t>
            </w:r>
            <w:r w:rsidRPr="00937542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صنعت چاپ </w:t>
            </w:r>
            <w:r w:rsidRPr="00937542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lastRenderedPageBreak/>
              <w:t>ل</w:t>
            </w:r>
            <w:r w:rsidRPr="00937542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937542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بل</w:t>
            </w:r>
            <w:r w:rsidRPr="00937542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و بسته بند</w:t>
            </w:r>
            <w:r w:rsidRPr="00937542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lastRenderedPageBreak/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277EF2" w:rsidRDefault="00221F24" w:rsidP="00937542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6</w:t>
            </w: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1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9</w:t>
            </w: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سپتامبر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277EF2" w:rsidRDefault="00221F24" w:rsidP="00937542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>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6</w:t>
            </w: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2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9</w:t>
            </w: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شهریور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</w:pPr>
            <w:hyperlink r:id="rId76" w:history="1">
              <w:r w:rsidRPr="00480741">
                <w:rPr>
                  <w:rStyle w:val="Hyperlink"/>
                </w:rPr>
                <w:t>https://www.labelexpo-europe.com/</w:t>
              </w:r>
            </w:hyperlink>
            <w:r>
              <w:t xml:space="preserve"> </w:t>
            </w:r>
          </w:p>
        </w:tc>
      </w:tr>
      <w:tr w:rsidR="00201839" w:rsidRPr="00277EF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839" w:rsidRDefault="00201839" w:rsidP="0020183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 w:rsidRPr="00201839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lastRenderedPageBreak/>
              <w:t>کنفرانس و نما</w:t>
            </w:r>
            <w:r w:rsidRPr="00201839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201839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شگاه</w:t>
            </w: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 اروپایی</w:t>
            </w:r>
            <w:r w:rsidRPr="00201839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انرژ</w:t>
            </w:r>
            <w:r w:rsidRPr="00201839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201839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خورش</w:t>
            </w:r>
            <w:r w:rsidRPr="00201839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201839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د</w:t>
            </w:r>
            <w:r w:rsidRPr="00201839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201839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فتوولتائ</w:t>
            </w:r>
            <w:r w:rsidRPr="00201839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201839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ک</w:t>
            </w:r>
            <w:r w:rsidRPr="00201839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839" w:rsidRDefault="00201839" w:rsidP="00937399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بیلبائو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839" w:rsidRPr="00277EF2" w:rsidRDefault="00201839" w:rsidP="0020183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22</w:t>
            </w: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26</w:t>
            </w:r>
            <w:r w:rsidRPr="00277EF2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سپتامبر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01839" w:rsidRPr="00277EF2" w:rsidRDefault="00201839" w:rsidP="0020183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val="en-US" w:bidi="fa-IR"/>
              </w:rPr>
            </w:pP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1</w:t>
            </w: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5</w:t>
            </w: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rtl/>
                <w:lang w:val="en-US" w:bidi="fa-IR"/>
              </w:rPr>
              <w:t>مهر</w:t>
            </w:r>
            <w:r w:rsidRPr="00277EF2">
              <w:rPr>
                <w:rFonts w:cs="B Nazanin" w:hint="cs"/>
                <w:color w:val="000000" w:themeColor="text1"/>
                <w:rtl/>
                <w:lang w:val="en-US" w:bidi="fa-IR"/>
              </w:rPr>
              <w:t xml:space="preserve">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839" w:rsidRDefault="00201839" w:rsidP="009B4F94">
            <w:pPr>
              <w:spacing w:after="0" w:line="240" w:lineRule="auto"/>
              <w:jc w:val="center"/>
            </w:pPr>
            <w:hyperlink r:id="rId77" w:history="1">
              <w:r w:rsidRPr="00480741">
                <w:rPr>
                  <w:rStyle w:val="Hyperlink"/>
                </w:rPr>
                <w:t>https://www.eupvsec.org/</w:t>
              </w:r>
            </w:hyperlink>
            <w:r>
              <w:t xml:space="preserve"> </w:t>
            </w:r>
          </w:p>
        </w:tc>
      </w:tr>
      <w:tr w:rsidR="00221F24" w:rsidRPr="00277EF2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0757D4" w:rsidRDefault="00221F24" w:rsidP="009B4F94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lang w:eastAsia="es-ES" w:bidi="fa-IR"/>
              </w:rPr>
            </w:pPr>
            <w:r w:rsidRPr="00D23183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>نما</w:t>
            </w:r>
            <w:r w:rsidRPr="00D23183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D23183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شگاه</w:t>
            </w:r>
            <w:r w:rsidRPr="00D23183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ب</w:t>
            </w:r>
            <w:r w:rsidRPr="00D23183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D23183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ن</w:t>
            </w:r>
            <w:r w:rsidRPr="00D23183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الملل</w:t>
            </w:r>
            <w:r w:rsidRPr="00D23183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D23183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م</w:t>
            </w:r>
            <w:r w:rsidRPr="00D23183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D23183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وه</w:t>
            </w:r>
            <w:r w:rsidRPr="00D23183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و سبز</w:t>
            </w:r>
            <w:r w:rsidRPr="00D23183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D23183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جات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04172C" w:rsidRDefault="00221F24" w:rsidP="00ED0A3B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70AD47" w:themeColor="accent6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30 سپتامبر</w:t>
            </w:r>
            <w:r w:rsidRPr="00D2318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</w:t>
            </w:r>
            <w:r w:rsidRPr="00D2318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اکتبر 202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Default="00221F24" w:rsidP="00ED0A3B">
            <w:pPr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 لغایت 11 مهر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78" w:history="1">
              <w:r w:rsidRPr="00A0457F">
                <w:rPr>
                  <w:rStyle w:val="Hyperlink"/>
                  <w:rFonts w:cs="B Nazanin"/>
                  <w:lang w:val="en-US"/>
                </w:rPr>
                <w:t>https://www.ifema.es/en/fruit-attraction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A67450" w:rsidRDefault="00221F24" w:rsidP="00A67450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 w:rsidRPr="00A67450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>نما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A67450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شگاه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 بین المللی</w:t>
            </w:r>
            <w:r w:rsidRPr="00A67450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ا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A67450">
              <w:rPr>
                <w:rFonts w:eastAsia="Times New Roman" w:cs="B Nazanin" w:hint="eastAsia"/>
                <w:sz w:val="24"/>
                <w:szCs w:val="24"/>
                <w:rtl/>
                <w:lang w:val="en-US" w:eastAsia="es-ES" w:bidi="fa-IR"/>
              </w:rPr>
              <w:t>من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ی</w:t>
            </w:r>
            <w:r w:rsidRPr="00A67450"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  <w:t xml:space="preserve"> در محل کار و حفاظت در برابر آتش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A67450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sz w:val="24"/>
                <w:szCs w:val="24"/>
                <w:rtl/>
                <w:lang w:eastAsia="es-ES" w:bidi="fa-IR"/>
              </w:rPr>
            </w:pPr>
            <w:r w:rsidRPr="00A67450">
              <w:rPr>
                <w:rFonts w:ascii="IRANSans" w:eastAsia="Times New Roman" w:hAnsi="IRANSans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A67450" w:rsidRDefault="00221F24" w:rsidP="00A67450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</w:pP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1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2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 اکتبر 202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A67450" w:rsidRDefault="00221F24" w:rsidP="00A67450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A67450">
              <w:rPr>
                <w:rFonts w:cs="B Nazanin" w:hint="cs"/>
                <w:rtl/>
                <w:lang w:val="en-US" w:bidi="fa-IR"/>
              </w:rPr>
              <w:t>1</w:t>
            </w:r>
            <w:r w:rsidRPr="00A67450">
              <w:rPr>
                <w:rFonts w:cs="B Nazanin" w:hint="cs"/>
                <w:rtl/>
                <w:lang w:val="en-US" w:bidi="fa-IR"/>
              </w:rPr>
              <w:t>0</w:t>
            </w:r>
            <w:r w:rsidRPr="00A67450">
              <w:rPr>
                <w:rFonts w:cs="B Nazanin" w:hint="cs"/>
                <w:rtl/>
                <w:lang w:val="en-US" w:bidi="fa-IR"/>
              </w:rPr>
              <w:t xml:space="preserve"> لغایت 1</w:t>
            </w:r>
            <w:r w:rsidRPr="00A67450">
              <w:rPr>
                <w:rFonts w:cs="B Nazanin" w:hint="cs"/>
                <w:rtl/>
                <w:lang w:val="en-US" w:bidi="fa-IR"/>
              </w:rPr>
              <w:t>1</w:t>
            </w:r>
            <w:r w:rsidRPr="00A67450">
              <w:rPr>
                <w:rFonts w:cs="B Nazanin" w:hint="cs"/>
                <w:rtl/>
                <w:lang w:val="en-US" w:bidi="fa-IR"/>
              </w:rPr>
              <w:t xml:space="preserve"> مهر 140</w:t>
            </w:r>
            <w:r w:rsidRPr="00A67450">
              <w:rPr>
                <w:rFonts w:cs="B Nazanin" w:hint="cs"/>
                <w:rtl/>
                <w:lang w:val="en-US" w:bidi="fa-IR"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BB1526">
            <w:pPr>
              <w:spacing w:after="0" w:line="240" w:lineRule="auto"/>
              <w:jc w:val="center"/>
            </w:pPr>
            <w:hyperlink r:id="rId79" w:history="1">
              <w:r w:rsidRPr="00480741">
                <w:rPr>
                  <w:rStyle w:val="Hyperlink"/>
                </w:rPr>
                <w:t>https://www.worksafebarcelona.com/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AA5514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 بین المللی رباتیک و تولید پیشرفته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A67450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</w:pP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1 لغایت 2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A67450" w:rsidRDefault="00221F24" w:rsidP="00937399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A67450">
              <w:rPr>
                <w:rFonts w:cs="B Nazanin" w:hint="cs"/>
                <w:rtl/>
                <w:lang w:val="en-US" w:bidi="fa-IR"/>
              </w:rPr>
              <w:t>10 لغایت 11 مهر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80" w:history="1">
              <w:r w:rsidRPr="00480741">
                <w:rPr>
                  <w:rStyle w:val="Hyperlink"/>
                  <w:rFonts w:cs="B Nazanin"/>
                  <w:lang w:val="en-US"/>
                </w:rPr>
                <w:t>https://www.advancedmanufacturingbarcelona.com/</w:t>
              </w:r>
            </w:hyperlink>
            <w:r>
              <w:rPr>
                <w:rFonts w:cs="B Nazanin"/>
                <w:lang w:val="en-US"/>
              </w:rPr>
              <w:t xml:space="preserve"> </w:t>
            </w:r>
          </w:p>
        </w:tc>
      </w:tr>
      <w:tr w:rsidR="00AA7F29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Default="00AA7F29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نمایشگاه</w:t>
            </w:r>
            <w:r w:rsidR="00F125D8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و کنگره 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بین المللی گاز های تجدیدپذیر (</w:t>
            </w:r>
            <w:r w:rsidRPr="00AA7F2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ب</w:t>
            </w:r>
            <w:r w:rsidRPr="00AA7F2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AA7F2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وگاز،</w:t>
            </w:r>
            <w:r w:rsidRPr="00AA7F2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AA7F2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AA7F2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ومتان</w:t>
            </w:r>
            <w:r w:rsidRPr="00AA7F2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سا</w:t>
            </w:r>
            <w:r w:rsidRPr="00AA7F2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AA7F2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ر</w:t>
            </w:r>
            <w:r w:rsidRPr="00AA7F2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گازها</w:t>
            </w:r>
            <w:r w:rsidRPr="00AA7F2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AA7F2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تجد</w:t>
            </w:r>
            <w:r w:rsidRPr="00AA7F2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AA7F2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د</w:t>
            </w:r>
            <w:r w:rsidRPr="00AA7F29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پذ</w:t>
            </w:r>
            <w:r w:rsidRPr="00AA7F29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AA7F29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ر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Pr="00AA7F29" w:rsidRDefault="00AA7F29" w:rsidP="00937399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وایادولید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Pr="00A67450" w:rsidRDefault="00AA7F29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</w:pP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1 لغایت 2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AA7F29" w:rsidRPr="00A67450" w:rsidRDefault="00AA7F29" w:rsidP="00937399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 w:rsidRPr="00A67450">
              <w:rPr>
                <w:rFonts w:cs="B Nazanin" w:hint="cs"/>
                <w:rtl/>
                <w:lang w:val="en-US" w:bidi="fa-IR"/>
              </w:rPr>
              <w:t>10 لغایت 11 مهر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F29" w:rsidRDefault="00AA7F29" w:rsidP="00937399">
            <w:pPr>
              <w:spacing w:after="0" w:line="240" w:lineRule="auto"/>
              <w:jc w:val="center"/>
              <w:rPr>
                <w:rFonts w:cs="B Nazanin"/>
                <w:lang w:val="en-US"/>
              </w:rPr>
            </w:pPr>
            <w:hyperlink r:id="rId81" w:history="1">
              <w:r w:rsidRPr="00480741">
                <w:rPr>
                  <w:rStyle w:val="Hyperlink"/>
                  <w:rFonts w:cs="B Nazanin"/>
                  <w:lang w:val="en-US"/>
                </w:rPr>
                <w:t>https://www.salondelgasrenovable.com/en/</w:t>
              </w:r>
            </w:hyperlink>
            <w:r>
              <w:rPr>
                <w:rFonts w:cs="B Nazanin"/>
                <w:lang w:val="en-US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lang w:val="en-US" w:eastAsia="es-ES"/>
              </w:rPr>
            </w:pPr>
            <w:r w:rsidRPr="00D2318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 xml:space="preserve">نمایشگاه بین المللی کتاب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D2318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6C3F71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7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9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6C3F71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 w:rsidRPr="00F92394">
              <w:rPr>
                <w:rFonts w:cs="B Nazanin" w:hint="cs"/>
                <w:color w:val="000000" w:themeColor="text1"/>
                <w:rtl/>
              </w:rPr>
              <w:t>1</w:t>
            </w:r>
            <w:r>
              <w:rPr>
                <w:rFonts w:cs="B Nazanin" w:hint="cs"/>
                <w:color w:val="000000" w:themeColor="text1"/>
                <w:rtl/>
              </w:rPr>
              <w:t>6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لغایت 1</w:t>
            </w:r>
            <w:r>
              <w:rPr>
                <w:rFonts w:cs="B Nazanin" w:hint="cs"/>
                <w:color w:val="000000" w:themeColor="text1"/>
                <w:rtl/>
              </w:rPr>
              <w:t>8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مهر 140</w:t>
            </w: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F92394" w:rsidRDefault="00221F24" w:rsidP="009B4F94">
            <w:pPr>
              <w:spacing w:after="0" w:line="240" w:lineRule="auto"/>
              <w:jc w:val="center"/>
              <w:rPr>
                <w:rFonts w:eastAsia="Times New Roman" w:cs="B Nazanin"/>
                <w:color w:val="FF0000"/>
                <w:sz w:val="24"/>
                <w:szCs w:val="24"/>
                <w:rtl/>
                <w:lang w:val="en-US" w:eastAsia="es-ES"/>
              </w:rPr>
            </w:pPr>
            <w:hyperlink r:id="rId82" w:history="1">
              <w:r w:rsidRPr="00321D72">
                <w:rPr>
                  <w:rStyle w:val="Hyperlink"/>
                </w:rPr>
                <w:t>https://www.ifema.es/en/liber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29714E" w:rsidRDefault="00221F24" w:rsidP="009B4F94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 w:rsidRPr="0029714E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نمایشگاه بین المللی هنر معاصر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D23183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29714E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9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لغایت 12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 w:rsidRPr="00F92394">
              <w:rPr>
                <w:rFonts w:cs="B Nazanin" w:hint="cs"/>
                <w:color w:val="000000" w:themeColor="text1"/>
                <w:rtl/>
              </w:rPr>
              <w:t>1</w:t>
            </w:r>
            <w:r>
              <w:rPr>
                <w:rFonts w:cs="B Nazanin" w:hint="cs"/>
                <w:color w:val="000000" w:themeColor="text1"/>
                <w:rtl/>
              </w:rPr>
              <w:t>6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لغایت 1</w:t>
            </w:r>
            <w:r>
              <w:rPr>
                <w:rFonts w:cs="B Nazanin" w:hint="cs"/>
                <w:color w:val="000000" w:themeColor="text1"/>
                <w:rtl/>
              </w:rPr>
              <w:t>8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مهر 140</w:t>
            </w: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</w:pPr>
            <w:hyperlink r:id="rId83" w:history="1">
              <w:r w:rsidRPr="00CB76CB">
                <w:rPr>
                  <w:rStyle w:val="Hyperlink"/>
                </w:rPr>
                <w:t>https://www.ifema.es/en/estampa</w:t>
              </w:r>
            </w:hyperlink>
            <w:r>
              <w:rPr>
                <w:rFonts w:hint="cs"/>
                <w:rtl/>
              </w:rPr>
              <w:t xml:space="preserve"> </w:t>
            </w:r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نمایشگاه بین المللی بسته بندی 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8D50F5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15 لغایت 16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8D50F5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24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</w:rPr>
              <w:t>25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مهر 140</w:t>
            </w: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8D50F5" w:rsidRDefault="00221F24" w:rsidP="009B4F94">
            <w:pPr>
              <w:spacing w:after="0" w:line="240" w:lineRule="auto"/>
              <w:jc w:val="center"/>
              <w:rPr>
                <w:rFonts w:eastAsia="Times New Roman" w:cs="B Nazanin"/>
                <w:color w:val="FF0000"/>
                <w:sz w:val="24"/>
                <w:szCs w:val="24"/>
                <w:lang w:eastAsia="es-ES"/>
              </w:rPr>
            </w:pPr>
            <w:hyperlink r:id="rId84" w:history="1">
              <w:r w:rsidRPr="00A0457F">
                <w:rPr>
                  <w:rStyle w:val="Hyperlink"/>
                  <w:rFonts w:eastAsia="Times New Roman" w:cs="B Nazanin"/>
                  <w:sz w:val="24"/>
                  <w:szCs w:val="24"/>
                  <w:lang w:eastAsia="es-ES"/>
                </w:rPr>
                <w:t>https://www.empackmadrid.com/en/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CC7F25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لجستیک و اتوماسیون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15 لغایت 16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24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</w:rPr>
              <w:t>25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مهر 140</w:t>
            </w: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CC7F25" w:rsidRDefault="00221F24" w:rsidP="009B4F94">
            <w:pPr>
              <w:spacing w:after="0" w:line="240" w:lineRule="auto"/>
              <w:jc w:val="center"/>
              <w:rPr>
                <w:rFonts w:eastAsia="Times New Roman" w:cs="B Nazanin"/>
                <w:color w:val="FF0000"/>
                <w:sz w:val="24"/>
                <w:szCs w:val="24"/>
                <w:lang w:eastAsia="es-ES"/>
              </w:rPr>
            </w:pPr>
            <w:hyperlink r:id="rId85" w:history="1">
              <w:r w:rsidRPr="00A0457F">
                <w:rPr>
                  <w:rStyle w:val="Hyperlink"/>
                  <w:rFonts w:eastAsia="Times New Roman" w:cs="B Nazanin"/>
                  <w:sz w:val="24"/>
                  <w:szCs w:val="24"/>
                  <w:lang w:eastAsia="es-ES"/>
                </w:rPr>
                <w:t>https://www.logisticsautomationmadrid.com/en/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78326D" w:rsidRDefault="00221F24" w:rsidP="00CC7F25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نمایشگاه بین المللی </w:t>
            </w:r>
            <w:r w:rsidRPr="0078326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ساخت و ساز صنعت</w:t>
            </w:r>
            <w:r w:rsidRPr="0078326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15 لغایت 16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24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</w:rPr>
              <w:t>25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مهر 140</w:t>
            </w: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78326D" w:rsidRDefault="00221F24" w:rsidP="009B4F94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hyperlink r:id="rId86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https://www.ifema.es/logistic-industrial-build-madrid</w:t>
              </w:r>
            </w:hyperlink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CC7F25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13540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lastRenderedPageBreak/>
              <w:t>نما</w:t>
            </w:r>
            <w:r w:rsidRPr="0013540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13540D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شگاه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بین المللی</w:t>
            </w:r>
            <w:r w:rsidRPr="0013540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عت</w:t>
            </w:r>
            <w:r w:rsidRPr="0013540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13540D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قه</w:t>
            </w:r>
            <w:r w:rsidRPr="0013540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جات و گالر</w:t>
            </w:r>
            <w:r w:rsidRPr="0013540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13540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ها</w:t>
            </w:r>
            <w:r w:rsidRPr="0013540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13540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هنر</w:t>
            </w:r>
            <w:r w:rsidRPr="0013540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13540D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18 لغایت 26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13540D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27 مهر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5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</w:pPr>
            <w:hyperlink r:id="rId87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https://www.ifema.es/en/feriarte</w:t>
              </w:r>
            </w:hyperlink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13540D" w:rsidRDefault="00221F24" w:rsidP="00484E7D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 w:rsidRPr="00484E7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نما</w:t>
            </w:r>
            <w:r w:rsidRPr="00484E7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84E7D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شگاه</w:t>
            </w:r>
            <w:r w:rsidRPr="00484E7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484E7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84E7D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</w:t>
            </w:r>
            <w:r w:rsidRPr="00484E7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484E7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84E7D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صنعت برق و الکترون</w:t>
            </w:r>
            <w:r w:rsidRPr="00484E7D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484E7D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ک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18 لغایت 26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27 مهر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 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5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</w:pPr>
            <w:hyperlink r:id="rId88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https://www.ifema.es/en/matelec</w:t>
              </w:r>
            </w:hyperlink>
            <w:r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484E7D" w:rsidRDefault="00221F24" w:rsidP="00484E7D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اروپایی</w:t>
            </w:r>
            <w:r w:rsidRPr="00FA7D63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حمل و نقل کانت</w:t>
            </w:r>
            <w:r w:rsidRPr="00FA7D6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FA7D63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نر</w:t>
            </w:r>
            <w:r w:rsidRPr="00FA7D6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A67450" w:rsidRDefault="00221F24" w:rsidP="00FA7D63">
            <w:pPr>
              <w:bidi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21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 لغایت </w:t>
            </w: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>23</w:t>
            </w:r>
            <w:r w:rsidRPr="00A67450"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t xml:space="preserve">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A67450" w:rsidRDefault="00221F24" w:rsidP="00FA7D63">
            <w:pPr>
              <w:spacing w:after="0" w:line="240" w:lineRule="auto"/>
              <w:jc w:val="center"/>
              <w:rPr>
                <w:rFonts w:cs="B Nazanin"/>
                <w:rtl/>
                <w:lang w:val="en-US" w:bidi="fa-IR"/>
              </w:rPr>
            </w:pPr>
            <w:r>
              <w:rPr>
                <w:rFonts w:cs="B Nazanin" w:hint="cs"/>
                <w:rtl/>
                <w:lang w:val="en-US" w:bidi="fa-IR"/>
              </w:rPr>
              <w:t>30 مهر</w:t>
            </w:r>
            <w:r w:rsidRPr="00A67450">
              <w:rPr>
                <w:rFonts w:cs="B Nazanin" w:hint="cs"/>
                <w:rtl/>
                <w:lang w:val="en-US" w:bidi="fa-IR"/>
              </w:rPr>
              <w:t xml:space="preserve"> لغایت </w:t>
            </w:r>
            <w:r>
              <w:rPr>
                <w:rFonts w:cs="B Nazanin" w:hint="cs"/>
                <w:rtl/>
                <w:lang w:val="en-US" w:bidi="fa-IR"/>
              </w:rPr>
              <w:t>2</w:t>
            </w:r>
            <w:r w:rsidRPr="00A67450">
              <w:rPr>
                <w:rFonts w:cs="B Nazanin" w:hint="cs"/>
                <w:rtl/>
                <w:lang w:val="en-US" w:bidi="fa-IR"/>
              </w:rPr>
              <w:t xml:space="preserve"> </w:t>
            </w:r>
            <w:r>
              <w:rPr>
                <w:rFonts w:cs="B Nazanin" w:hint="cs"/>
                <w:rtl/>
                <w:lang w:val="en-US" w:bidi="fa-IR"/>
              </w:rPr>
              <w:t>آبان</w:t>
            </w:r>
            <w:r w:rsidRPr="00A67450">
              <w:rPr>
                <w:rFonts w:cs="B Nazanin" w:hint="cs"/>
                <w:rtl/>
                <w:lang w:val="en-US" w:bidi="fa-IR"/>
              </w:rPr>
              <w:t xml:space="preserve">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</w:pPr>
            <w:hyperlink r:id="rId89" w:history="1">
              <w:r w:rsidRPr="00480741">
                <w:rPr>
                  <w:rStyle w:val="Hyperlink"/>
                </w:rPr>
                <w:t>https://www.intermodal-events.com/en/home.html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484E7D" w:rsidRDefault="00221F24" w:rsidP="00484E7D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کنگره و نمایشگاه بین المللی تحرک پایدار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4920BA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28 لغایت 30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4920BA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7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9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</w:pPr>
            <w:hyperlink r:id="rId90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https://www.ifema.es/en/global-mobility-call</w:t>
              </w:r>
            </w:hyperlink>
            <w:r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484E7D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نمایشگاه بین المللی فناوری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F844CB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29 لغایت 30 اکتبر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8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9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</w:pPr>
            <w:hyperlink r:id="rId91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https://www.madridtechshow.es/</w:t>
              </w:r>
            </w:hyperlink>
            <w:r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1868A3" w:rsidRDefault="00221F24" w:rsidP="00484E7D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نمایشگاه بین المللی </w:t>
            </w:r>
            <w:r w:rsidRPr="001868A3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محصولات نظافت</w:t>
            </w:r>
            <w:r w:rsidRPr="001868A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ی</w:t>
            </w:r>
            <w:r w:rsidRPr="001868A3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و بهداشت</w:t>
            </w:r>
            <w:r w:rsidRPr="001868A3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1868A3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4 لغایت 6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1868A3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14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16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</w:pPr>
            <w:hyperlink r:id="rId92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https://www.hygienalia.com/</w:t>
              </w:r>
            </w:hyperlink>
            <w:r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B5416F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کنگره جهانی </w:t>
            </w:r>
            <w:r w:rsidRPr="00B5416F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>تحرک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و جابجایی</w:t>
            </w:r>
            <w:r w:rsidRPr="00B5416F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شهر</w:t>
            </w:r>
            <w:r w:rsidRPr="00B5416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B5416F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پا</w:t>
            </w:r>
            <w:r w:rsidRPr="00B5416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ی</w:t>
            </w:r>
            <w:r w:rsidRPr="00B5416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eastAsia="es-ES" w:bidi="fa-IR"/>
              </w:rPr>
              <w:t>دار</w:t>
            </w:r>
            <w:r w:rsidRPr="00B5416F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و هوشمند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4 لغایت 6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14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16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  <w:rPr>
                <w:rFonts w:eastAsia="Times New Roman" w:cs="B Nazanin"/>
                <w:color w:val="FF0000"/>
                <w:sz w:val="24"/>
                <w:szCs w:val="24"/>
                <w:lang w:val="en-US" w:eastAsia="es-ES"/>
              </w:rPr>
            </w:pPr>
            <w:hyperlink r:id="rId93" w:history="1">
              <w:r w:rsidRPr="00A0457F">
                <w:rPr>
                  <w:rStyle w:val="Hyperlink"/>
                  <w:rFonts w:eastAsia="Times New Roman" w:cs="B Nazanin"/>
                  <w:sz w:val="24"/>
                  <w:szCs w:val="24"/>
                  <w:lang w:val="en-US" w:eastAsia="es-ES"/>
                </w:rPr>
                <w:t>https://www.tomorrowmobility.com/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کنگره جهانی شهر هوشمند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4 لغایت 6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14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16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  <w:rPr>
                <w:rFonts w:eastAsia="Times New Roman" w:cs="B Nazanin"/>
                <w:color w:val="FF0000"/>
                <w:sz w:val="24"/>
                <w:szCs w:val="24"/>
                <w:lang w:val="en-US" w:eastAsia="es-ES"/>
              </w:rPr>
            </w:pPr>
            <w:hyperlink r:id="rId94" w:history="1">
              <w:r w:rsidRPr="00A0457F">
                <w:rPr>
                  <w:rStyle w:val="Hyperlink"/>
                  <w:rFonts w:eastAsia="Times New Roman" w:cs="B Nazanin"/>
                  <w:sz w:val="24"/>
                  <w:szCs w:val="24"/>
                  <w:lang w:val="en-US" w:eastAsia="es-ES"/>
                </w:rPr>
                <w:t>https://www.smartcityexpo.com/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کنگره جهانی اقتصاد دریا محور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4 لغایت 6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14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16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</w:pPr>
            <w:hyperlink r:id="rId95" w:history="1">
              <w:r w:rsidRPr="00480741">
                <w:rPr>
                  <w:rStyle w:val="Hyperlink"/>
                </w:rPr>
                <w:t>https://www.tomorrowblueconomy.com/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295CDA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نمایشگاه بین المللی کشاورزی و دامپروری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295CDA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6 لغایت 8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295CDA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16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18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</w:pPr>
            <w:hyperlink r:id="rId96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https://www.ifema.es/en/sagris</w:t>
              </w:r>
            </w:hyperlink>
            <w:r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295CDA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</w:pPr>
            <w:r w:rsidRPr="00802960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نما</w:t>
            </w:r>
            <w:r w:rsidRPr="00802960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ی</w:t>
            </w:r>
            <w:r w:rsidRPr="00802960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شگاه</w:t>
            </w:r>
            <w:r w:rsidRPr="00802960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بین المللیث </w:t>
            </w:r>
            <w:r w:rsidRPr="00802960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محصولات اکولوژ</w:t>
            </w:r>
            <w:r w:rsidRPr="00802960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ی</w:t>
            </w:r>
            <w:r w:rsidRPr="00802960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  <w:lang w:val="en-US" w:eastAsia="es-ES" w:bidi="fa-IR"/>
              </w:rPr>
              <w:t>ک</w:t>
            </w:r>
            <w:r w:rsidRPr="00802960"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val="en-US" w:eastAsia="es-ES" w:bidi="fa-IR"/>
              </w:rPr>
              <w:t xml:space="preserve"> و مصرف مسئولانه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6 لغایت 8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16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 xml:space="preserve">18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</w:pPr>
            <w:hyperlink r:id="rId97" w:history="1">
              <w:r w:rsidRPr="00CB76CB">
                <w:rPr>
                  <w:rStyle w:val="Hyperlink"/>
                  <w:rFonts w:eastAsia="Times New Roman" w:cs="B Nazanin"/>
                  <w:sz w:val="24"/>
                  <w:szCs w:val="24"/>
                  <w:lang w:eastAsia="es-ES" w:bidi="fa-IR"/>
                </w:rPr>
                <w:t>https://www.biocultura.org/</w:t>
              </w:r>
            </w:hyperlink>
            <w:r>
              <w:rPr>
                <w:rFonts w:eastAsia="Times New Roman" w:cs="B Nazanin"/>
                <w:color w:val="000000" w:themeColor="text1"/>
                <w:sz w:val="24"/>
                <w:szCs w:val="24"/>
                <w:lang w:eastAsia="es-ES" w:bidi="fa-IR"/>
              </w:rP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</w:pP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>نما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741E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شگاه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741E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ن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الملل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فناور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و 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lastRenderedPageBreak/>
              <w:t>نوآور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برا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تاس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 w:rsidRPr="0007741E">
              <w:rPr>
                <w:rFonts w:eastAsia="Times New Roman" w:cs="B Nazanin" w:hint="eastAsia"/>
                <w:sz w:val="24"/>
                <w:szCs w:val="24"/>
                <w:rtl/>
                <w:lang w:eastAsia="es-ES" w:bidi="fa-IR"/>
              </w:rPr>
              <w:t>سات</w:t>
            </w:r>
            <w:r w:rsidRPr="0007741E">
              <w:rPr>
                <w:rFonts w:eastAsia="Times New Roman" w:cs="B Nazanin"/>
                <w:sz w:val="24"/>
                <w:szCs w:val="24"/>
                <w:rtl/>
                <w:lang w:eastAsia="es-ES" w:bidi="fa-IR"/>
              </w:rPr>
              <w:t xml:space="preserve"> آب</w:t>
            </w:r>
            <w:r w:rsidRPr="0007741E"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>ی</w:t>
            </w:r>
            <w:r>
              <w:rPr>
                <w:rFonts w:eastAsia="Times New Roman" w:cs="B Nazanin" w:hint="cs"/>
                <w:sz w:val="24"/>
                <w:szCs w:val="24"/>
                <w:rtl/>
                <w:lang w:eastAsia="es-ES" w:bidi="fa-IR"/>
              </w:rPr>
              <w:t xml:space="preserve"> (استخر)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6654EE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val="en-US" w:eastAsia="es-ES" w:bidi="fa-IR"/>
              </w:rPr>
              <w:lastRenderedPageBreak/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D23183" w:rsidRDefault="00221F24" w:rsidP="006654EE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17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لغایت 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20</w:t>
            </w: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 xml:space="preserve">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Pr="00F92394" w:rsidRDefault="00221F24" w:rsidP="006654EE">
            <w:pPr>
              <w:spacing w:after="0" w:line="240" w:lineRule="auto"/>
              <w:jc w:val="center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27</w:t>
            </w:r>
            <w:r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F92394">
              <w:rPr>
                <w:rFonts w:cs="B Nazanin" w:hint="cs"/>
                <w:color w:val="000000" w:themeColor="text1"/>
                <w:rtl/>
              </w:rPr>
              <w:t xml:space="preserve">لغایت </w:t>
            </w:r>
            <w:r>
              <w:rPr>
                <w:rFonts w:cs="B Nazanin" w:hint="cs"/>
                <w:color w:val="000000" w:themeColor="text1"/>
                <w:rtl/>
              </w:rPr>
              <w:t>30</w:t>
            </w:r>
            <w:r>
              <w:rPr>
                <w:rFonts w:cs="B Nazanin" w:hint="cs"/>
                <w:color w:val="000000" w:themeColor="text1"/>
                <w:rtl/>
              </w:rPr>
              <w:t xml:space="preserve"> آبان 1404 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13540D">
            <w:pPr>
              <w:spacing w:after="0" w:line="240" w:lineRule="auto"/>
              <w:jc w:val="center"/>
            </w:pPr>
            <w:hyperlink r:id="rId98" w:history="1">
              <w:r w:rsidRPr="00480741">
                <w:rPr>
                  <w:rStyle w:val="Hyperlink"/>
                </w:rPr>
                <w:t>https://www.piscinabarcelona.es/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F025C6" w:rsidRDefault="00221F24" w:rsidP="00937399">
            <w:pPr>
              <w:bidi/>
              <w:spacing w:after="0" w:line="240" w:lineRule="auto"/>
              <w:jc w:val="both"/>
              <w:rPr>
                <w:rFonts w:eastAsia="Times New Roman" w:cs="B Nazanin"/>
                <w:color w:val="000000" w:themeColor="text1"/>
                <w:sz w:val="24"/>
                <w:szCs w:val="24"/>
                <w:lang w:eastAsia="es-ES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lastRenderedPageBreak/>
              <w:t>نمایشگاه بین المللی سفر های تجاری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بارسلون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18 لغایت 20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28 لغایت 30 آبان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37399">
            <w:pPr>
              <w:spacing w:after="0" w:line="240" w:lineRule="auto"/>
              <w:jc w:val="center"/>
              <w:rPr>
                <w:rFonts w:eastAsia="Times New Roman" w:cs="B Nazanin"/>
                <w:color w:val="FF0000"/>
                <w:sz w:val="24"/>
                <w:szCs w:val="24"/>
                <w:lang w:val="en-US" w:eastAsia="es-ES"/>
              </w:rPr>
            </w:pPr>
            <w:hyperlink r:id="rId99" w:history="1">
              <w:r w:rsidRPr="00A0457F">
                <w:rPr>
                  <w:rStyle w:val="Hyperlink"/>
                  <w:rFonts w:eastAsia="Times New Roman" w:cs="B Nazanin"/>
                  <w:sz w:val="24"/>
                  <w:szCs w:val="24"/>
                  <w:lang w:val="en-US" w:eastAsia="es-ES"/>
                </w:rPr>
                <w:t>https://www.ibtmworld.com/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0A5756" w:rsidRDefault="00221F24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نما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شگاه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ب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ن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الملل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تهو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ه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 xml:space="preserve"> 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مطبوع و تبر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د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802960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18 لغایت 20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Default="00221F24" w:rsidP="00802960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28 لغایت 30 آبان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676746" w:rsidRDefault="00221F24" w:rsidP="009B4F94">
            <w:pPr>
              <w:spacing w:after="0" w:line="240" w:lineRule="auto"/>
              <w:jc w:val="center"/>
              <w:rPr>
                <w:rFonts w:eastAsia="Times New Roman" w:cs="B Nazanin"/>
                <w:color w:val="FF0000"/>
                <w:sz w:val="24"/>
                <w:szCs w:val="24"/>
                <w:lang w:val="en-US" w:eastAsia="es-ES"/>
              </w:rPr>
            </w:pPr>
            <w:hyperlink r:id="rId100" w:history="1">
              <w:r w:rsidRPr="00A0457F">
                <w:rPr>
                  <w:rStyle w:val="Hyperlink"/>
                  <w:rFonts w:eastAsia="Times New Roman" w:cs="B Nazanin"/>
                  <w:sz w:val="24"/>
                  <w:szCs w:val="24"/>
                  <w:lang w:val="en-US" w:eastAsia="es-ES"/>
                </w:rPr>
                <w:t>https://www.ifema.es/en/cr</w:t>
              </w:r>
            </w:hyperlink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0A5756" w:rsidRDefault="00221F24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نما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شگاه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ب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ن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الملل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 xml:space="preserve"> انرژی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و 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محیط زیست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18 لغایت 20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28 لغایت 30 آبان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</w:pPr>
            <w:hyperlink r:id="rId101" w:history="1">
              <w:r w:rsidRPr="00CB76CB">
                <w:rPr>
                  <w:rStyle w:val="Hyperlink"/>
                </w:rPr>
                <w:t>https://www.ifema.es/en/genera</w:t>
              </w:r>
            </w:hyperlink>
            <w:r>
              <w:t xml:space="preserve"> </w:t>
            </w:r>
          </w:p>
        </w:tc>
      </w:tr>
      <w:tr w:rsidR="00221F24" w:rsidRPr="007E47F5" w:rsidTr="00837C91">
        <w:trPr>
          <w:jc w:val="center"/>
        </w:trPr>
        <w:tc>
          <w:tcPr>
            <w:tcW w:w="85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Pr="000A5756" w:rsidRDefault="00221F24" w:rsidP="009B4F94">
            <w:pPr>
              <w:bidi/>
              <w:spacing w:after="0" w:line="240" w:lineRule="auto"/>
              <w:jc w:val="both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</w:pP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>نما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شگاه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ب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 w:rsidRPr="00676746">
              <w:rPr>
                <w:rFonts w:ascii="IRANSans" w:eastAsia="Times New Roman" w:hAnsi="IRANSans" w:cs="B Nazanin" w:hint="eastAsia"/>
                <w:color w:val="000000" w:themeColor="text1"/>
                <w:sz w:val="24"/>
                <w:szCs w:val="24"/>
                <w:rtl/>
                <w:lang w:eastAsia="es-ES"/>
              </w:rPr>
              <w:t>ن</w:t>
            </w:r>
            <w:r w:rsidRPr="00676746"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/>
              </w:rPr>
              <w:t xml:space="preserve"> الملل</w:t>
            </w:r>
            <w:r w:rsidRPr="00676746"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>ی</w:t>
            </w: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/>
              </w:rPr>
              <w:t xml:space="preserve"> راه آهن</w:t>
            </w:r>
          </w:p>
        </w:tc>
        <w:tc>
          <w:tcPr>
            <w:tcW w:w="51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bidi/>
              <w:spacing w:after="0" w:line="240" w:lineRule="auto"/>
              <w:jc w:val="center"/>
              <w:rPr>
                <w:rFonts w:ascii="IRANSans" w:eastAsia="Times New Roman" w:hAnsi="IRANSans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ascii="IRANSans" w:eastAsia="Times New Roman" w:hAnsi="IRANSans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مادرید</w:t>
            </w:r>
          </w:p>
        </w:tc>
        <w:tc>
          <w:tcPr>
            <w:tcW w:w="85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8719F3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 w:themeColor="text1"/>
                <w:sz w:val="24"/>
                <w:szCs w:val="24"/>
                <w:rtl/>
                <w:lang w:eastAsia="es-ES" w:bidi="fa-IR"/>
              </w:rPr>
            </w:pPr>
            <w:r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  <w:lang w:eastAsia="es-ES" w:bidi="fa-IR"/>
              </w:rPr>
              <w:t>26 لغایت 28 نوامبر 2025</w:t>
            </w:r>
          </w:p>
        </w:tc>
        <w:tc>
          <w:tcPr>
            <w:tcW w:w="7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221F24" w:rsidRDefault="00221F24" w:rsidP="008719F3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6 لغایت 8 آذر 1404</w:t>
            </w:r>
          </w:p>
        </w:tc>
        <w:tc>
          <w:tcPr>
            <w:tcW w:w="202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F24" w:rsidRDefault="00221F24" w:rsidP="009B4F94">
            <w:pPr>
              <w:spacing w:after="0" w:line="240" w:lineRule="auto"/>
              <w:jc w:val="center"/>
            </w:pPr>
            <w:hyperlink r:id="rId102" w:history="1">
              <w:r w:rsidRPr="00CB76CB">
                <w:rPr>
                  <w:rStyle w:val="Hyperlink"/>
                </w:rPr>
                <w:t>https://www.ifema.es/rail-live</w:t>
              </w:r>
            </w:hyperlink>
            <w:r>
              <w:t xml:space="preserve"> </w:t>
            </w:r>
          </w:p>
        </w:tc>
      </w:tr>
    </w:tbl>
    <w:p w:rsidR="001E22D2" w:rsidRDefault="001E22D2" w:rsidP="004E50F1">
      <w:pPr>
        <w:shd w:val="clear" w:color="auto" w:fill="FFFFFF"/>
        <w:bidi/>
        <w:spacing w:after="100" w:afterAutospacing="1" w:line="360" w:lineRule="atLeast"/>
        <w:jc w:val="both"/>
        <w:rPr>
          <w:rFonts w:ascii="IRANSans" w:eastAsia="Times New Roman" w:hAnsi="IRANSans" w:cs="Times New Roman"/>
          <w:b/>
          <w:bCs/>
          <w:color w:val="333333"/>
          <w:sz w:val="28"/>
          <w:szCs w:val="28"/>
          <w:rtl/>
          <w:lang w:eastAsia="es-ES"/>
        </w:rPr>
      </w:pPr>
    </w:p>
    <w:p w:rsidR="001E22D2" w:rsidRDefault="001E22D2" w:rsidP="001E22D2">
      <w:pPr>
        <w:shd w:val="clear" w:color="auto" w:fill="FFFFFF"/>
        <w:bidi/>
        <w:spacing w:after="100" w:afterAutospacing="1" w:line="360" w:lineRule="atLeast"/>
        <w:jc w:val="both"/>
        <w:rPr>
          <w:rFonts w:ascii="IRANSans" w:eastAsia="Times New Roman" w:hAnsi="IRANSans" w:cs="Times New Roman"/>
          <w:b/>
          <w:bCs/>
          <w:color w:val="333333"/>
          <w:sz w:val="28"/>
          <w:szCs w:val="28"/>
          <w:rtl/>
          <w:lang w:eastAsia="es-ES"/>
        </w:rPr>
      </w:pPr>
    </w:p>
    <w:p w:rsidR="00B416FB" w:rsidRDefault="00B416FB">
      <w:pPr>
        <w:rPr>
          <w:rtl/>
        </w:rPr>
      </w:pPr>
    </w:p>
    <w:p w:rsidR="00B416FB" w:rsidRDefault="00B416FB">
      <w:pPr>
        <w:rPr>
          <w:rtl/>
        </w:rPr>
      </w:pPr>
    </w:p>
    <w:p w:rsidR="00837C91" w:rsidRPr="007C06A8" w:rsidRDefault="00837C91" w:rsidP="007C06A8">
      <w:pPr>
        <w:rPr>
          <w:lang w:val="en-US"/>
        </w:rPr>
      </w:pPr>
      <w:bookmarkStart w:id="0" w:name="_GoBack"/>
      <w:bookmarkEnd w:id="0"/>
    </w:p>
    <w:sectPr w:rsidR="00837C91" w:rsidRPr="007C06A8" w:rsidSect="00B72060">
      <w:pgSz w:w="16838" w:h="11906" w:orient="landscape"/>
      <w:pgMar w:top="1701" w:right="1417" w:bottom="1701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805F6B"/>
    <w:rsid w:val="000179A6"/>
    <w:rsid w:val="00021F8D"/>
    <w:rsid w:val="00026D9E"/>
    <w:rsid w:val="0003280A"/>
    <w:rsid w:val="0003529B"/>
    <w:rsid w:val="0004172C"/>
    <w:rsid w:val="00043915"/>
    <w:rsid w:val="00044E86"/>
    <w:rsid w:val="00047236"/>
    <w:rsid w:val="00054C10"/>
    <w:rsid w:val="0007204A"/>
    <w:rsid w:val="000757D4"/>
    <w:rsid w:val="0007741E"/>
    <w:rsid w:val="00086CA0"/>
    <w:rsid w:val="000900A5"/>
    <w:rsid w:val="00097ADA"/>
    <w:rsid w:val="000A2486"/>
    <w:rsid w:val="000A2A9E"/>
    <w:rsid w:val="000A5756"/>
    <w:rsid w:val="000B2606"/>
    <w:rsid w:val="000B3BD7"/>
    <w:rsid w:val="000D0DB2"/>
    <w:rsid w:val="00106A6A"/>
    <w:rsid w:val="00134AF5"/>
    <w:rsid w:val="0013540D"/>
    <w:rsid w:val="00135DF5"/>
    <w:rsid w:val="00141339"/>
    <w:rsid w:val="00146A46"/>
    <w:rsid w:val="00162F08"/>
    <w:rsid w:val="0016741D"/>
    <w:rsid w:val="00171867"/>
    <w:rsid w:val="00176C25"/>
    <w:rsid w:val="00177CF1"/>
    <w:rsid w:val="001868A3"/>
    <w:rsid w:val="00190514"/>
    <w:rsid w:val="00195189"/>
    <w:rsid w:val="001A7762"/>
    <w:rsid w:val="001E22D2"/>
    <w:rsid w:val="001E6F23"/>
    <w:rsid w:val="00201839"/>
    <w:rsid w:val="00215577"/>
    <w:rsid w:val="00220EA5"/>
    <w:rsid w:val="00221F24"/>
    <w:rsid w:val="0024383E"/>
    <w:rsid w:val="00277EF2"/>
    <w:rsid w:val="00282A09"/>
    <w:rsid w:val="00295CDA"/>
    <w:rsid w:val="0029714E"/>
    <w:rsid w:val="0029726A"/>
    <w:rsid w:val="002A0BF8"/>
    <w:rsid w:val="002E32BE"/>
    <w:rsid w:val="002E71D2"/>
    <w:rsid w:val="002F0105"/>
    <w:rsid w:val="00301B75"/>
    <w:rsid w:val="0031767F"/>
    <w:rsid w:val="00325318"/>
    <w:rsid w:val="00326645"/>
    <w:rsid w:val="00354675"/>
    <w:rsid w:val="00354BD4"/>
    <w:rsid w:val="00383FFB"/>
    <w:rsid w:val="003916A8"/>
    <w:rsid w:val="003928B3"/>
    <w:rsid w:val="003940D3"/>
    <w:rsid w:val="00395937"/>
    <w:rsid w:val="00397274"/>
    <w:rsid w:val="003C673A"/>
    <w:rsid w:val="003C7FA4"/>
    <w:rsid w:val="003E0819"/>
    <w:rsid w:val="003F32A5"/>
    <w:rsid w:val="004069EF"/>
    <w:rsid w:val="004100EA"/>
    <w:rsid w:val="00410C01"/>
    <w:rsid w:val="00420E34"/>
    <w:rsid w:val="0042599B"/>
    <w:rsid w:val="00434AC7"/>
    <w:rsid w:val="00435CAE"/>
    <w:rsid w:val="00440574"/>
    <w:rsid w:val="004438E9"/>
    <w:rsid w:val="00466A33"/>
    <w:rsid w:val="00471D68"/>
    <w:rsid w:val="004814F7"/>
    <w:rsid w:val="00484AE8"/>
    <w:rsid w:val="00484E7D"/>
    <w:rsid w:val="0049142E"/>
    <w:rsid w:val="004920BA"/>
    <w:rsid w:val="00496150"/>
    <w:rsid w:val="00496411"/>
    <w:rsid w:val="004A6803"/>
    <w:rsid w:val="004A6E7C"/>
    <w:rsid w:val="004C658F"/>
    <w:rsid w:val="004E0EEC"/>
    <w:rsid w:val="004E50F1"/>
    <w:rsid w:val="004F0B9D"/>
    <w:rsid w:val="004F44F2"/>
    <w:rsid w:val="00516600"/>
    <w:rsid w:val="00520E2D"/>
    <w:rsid w:val="00535A7D"/>
    <w:rsid w:val="00540C77"/>
    <w:rsid w:val="00541FC4"/>
    <w:rsid w:val="005473E9"/>
    <w:rsid w:val="005703DB"/>
    <w:rsid w:val="00570BB5"/>
    <w:rsid w:val="00584E53"/>
    <w:rsid w:val="00596207"/>
    <w:rsid w:val="005E0EDA"/>
    <w:rsid w:val="005E20E9"/>
    <w:rsid w:val="005F1AF3"/>
    <w:rsid w:val="005F1F1D"/>
    <w:rsid w:val="0060583B"/>
    <w:rsid w:val="00610BA2"/>
    <w:rsid w:val="00614543"/>
    <w:rsid w:val="00634023"/>
    <w:rsid w:val="006511CE"/>
    <w:rsid w:val="006654EE"/>
    <w:rsid w:val="00666554"/>
    <w:rsid w:val="00676746"/>
    <w:rsid w:val="006771C4"/>
    <w:rsid w:val="006843AC"/>
    <w:rsid w:val="00685D07"/>
    <w:rsid w:val="00687D1E"/>
    <w:rsid w:val="0069543A"/>
    <w:rsid w:val="006A0126"/>
    <w:rsid w:val="006A26EA"/>
    <w:rsid w:val="006C3F71"/>
    <w:rsid w:val="006F5B4C"/>
    <w:rsid w:val="006F7ABC"/>
    <w:rsid w:val="007061A0"/>
    <w:rsid w:val="00714409"/>
    <w:rsid w:val="00717A2F"/>
    <w:rsid w:val="0072711A"/>
    <w:rsid w:val="00727552"/>
    <w:rsid w:val="00751CC0"/>
    <w:rsid w:val="00764F96"/>
    <w:rsid w:val="00766B95"/>
    <w:rsid w:val="0078326D"/>
    <w:rsid w:val="007B787B"/>
    <w:rsid w:val="007C06A8"/>
    <w:rsid w:val="007C67C4"/>
    <w:rsid w:val="007E2DEA"/>
    <w:rsid w:val="007E3C57"/>
    <w:rsid w:val="007E47F5"/>
    <w:rsid w:val="007F32C9"/>
    <w:rsid w:val="00802960"/>
    <w:rsid w:val="0080484C"/>
    <w:rsid w:val="00805F6B"/>
    <w:rsid w:val="0081090B"/>
    <w:rsid w:val="00823B35"/>
    <w:rsid w:val="00824AB5"/>
    <w:rsid w:val="008271DC"/>
    <w:rsid w:val="00830254"/>
    <w:rsid w:val="00835E92"/>
    <w:rsid w:val="00837C91"/>
    <w:rsid w:val="008421AF"/>
    <w:rsid w:val="00847341"/>
    <w:rsid w:val="00861559"/>
    <w:rsid w:val="00861D46"/>
    <w:rsid w:val="008719F3"/>
    <w:rsid w:val="008752C8"/>
    <w:rsid w:val="008824B6"/>
    <w:rsid w:val="00884C39"/>
    <w:rsid w:val="008930E4"/>
    <w:rsid w:val="00897D9B"/>
    <w:rsid w:val="008B7D39"/>
    <w:rsid w:val="008C526B"/>
    <w:rsid w:val="008D50F5"/>
    <w:rsid w:val="008E2A46"/>
    <w:rsid w:val="009236F2"/>
    <w:rsid w:val="0092530F"/>
    <w:rsid w:val="0093044E"/>
    <w:rsid w:val="00930A8C"/>
    <w:rsid w:val="00937542"/>
    <w:rsid w:val="00937ECC"/>
    <w:rsid w:val="00943180"/>
    <w:rsid w:val="00943423"/>
    <w:rsid w:val="009471C7"/>
    <w:rsid w:val="00964AFF"/>
    <w:rsid w:val="00982E8D"/>
    <w:rsid w:val="00983143"/>
    <w:rsid w:val="00984536"/>
    <w:rsid w:val="0098632F"/>
    <w:rsid w:val="00992674"/>
    <w:rsid w:val="009A4693"/>
    <w:rsid w:val="009A72D0"/>
    <w:rsid w:val="009B4F94"/>
    <w:rsid w:val="009B607E"/>
    <w:rsid w:val="009C4217"/>
    <w:rsid w:val="009C5F7B"/>
    <w:rsid w:val="009D29F6"/>
    <w:rsid w:val="009D351E"/>
    <w:rsid w:val="009D7CF3"/>
    <w:rsid w:val="009F05F8"/>
    <w:rsid w:val="009F5161"/>
    <w:rsid w:val="00A25AEE"/>
    <w:rsid w:val="00A32046"/>
    <w:rsid w:val="00A3444F"/>
    <w:rsid w:val="00A4185D"/>
    <w:rsid w:val="00A551A4"/>
    <w:rsid w:val="00A55FA5"/>
    <w:rsid w:val="00A5713B"/>
    <w:rsid w:val="00A65921"/>
    <w:rsid w:val="00A67450"/>
    <w:rsid w:val="00A84E3E"/>
    <w:rsid w:val="00A875DF"/>
    <w:rsid w:val="00A91556"/>
    <w:rsid w:val="00A95C64"/>
    <w:rsid w:val="00AA5514"/>
    <w:rsid w:val="00AA7F29"/>
    <w:rsid w:val="00AB4D89"/>
    <w:rsid w:val="00AB6A53"/>
    <w:rsid w:val="00AC7A91"/>
    <w:rsid w:val="00AF2CB8"/>
    <w:rsid w:val="00B07EE5"/>
    <w:rsid w:val="00B145CE"/>
    <w:rsid w:val="00B416FB"/>
    <w:rsid w:val="00B43947"/>
    <w:rsid w:val="00B444A6"/>
    <w:rsid w:val="00B5416F"/>
    <w:rsid w:val="00B5431A"/>
    <w:rsid w:val="00B6598C"/>
    <w:rsid w:val="00B67DFF"/>
    <w:rsid w:val="00B72060"/>
    <w:rsid w:val="00BB1526"/>
    <w:rsid w:val="00BC2BDA"/>
    <w:rsid w:val="00BC5FE9"/>
    <w:rsid w:val="00BE4FD7"/>
    <w:rsid w:val="00BE5CF3"/>
    <w:rsid w:val="00BF0642"/>
    <w:rsid w:val="00BF1BAB"/>
    <w:rsid w:val="00BF317D"/>
    <w:rsid w:val="00C036CC"/>
    <w:rsid w:val="00C04B26"/>
    <w:rsid w:val="00C07582"/>
    <w:rsid w:val="00C116A9"/>
    <w:rsid w:val="00C2010B"/>
    <w:rsid w:val="00C32D41"/>
    <w:rsid w:val="00C36B37"/>
    <w:rsid w:val="00C44482"/>
    <w:rsid w:val="00C50681"/>
    <w:rsid w:val="00C56B48"/>
    <w:rsid w:val="00C62CEF"/>
    <w:rsid w:val="00C63297"/>
    <w:rsid w:val="00C63BF6"/>
    <w:rsid w:val="00C65DC4"/>
    <w:rsid w:val="00C703F9"/>
    <w:rsid w:val="00C7040F"/>
    <w:rsid w:val="00C73894"/>
    <w:rsid w:val="00C7426E"/>
    <w:rsid w:val="00C8234A"/>
    <w:rsid w:val="00C94E52"/>
    <w:rsid w:val="00C95F85"/>
    <w:rsid w:val="00CA0307"/>
    <w:rsid w:val="00CB0F5F"/>
    <w:rsid w:val="00CB7145"/>
    <w:rsid w:val="00CC7F25"/>
    <w:rsid w:val="00CE26E6"/>
    <w:rsid w:val="00CF5715"/>
    <w:rsid w:val="00CF776F"/>
    <w:rsid w:val="00D05251"/>
    <w:rsid w:val="00D05E18"/>
    <w:rsid w:val="00D12815"/>
    <w:rsid w:val="00D23183"/>
    <w:rsid w:val="00D6052A"/>
    <w:rsid w:val="00D62010"/>
    <w:rsid w:val="00D64D4C"/>
    <w:rsid w:val="00D974BF"/>
    <w:rsid w:val="00DB6DEE"/>
    <w:rsid w:val="00DC143F"/>
    <w:rsid w:val="00DD1B03"/>
    <w:rsid w:val="00DE232F"/>
    <w:rsid w:val="00DE56C5"/>
    <w:rsid w:val="00DE591F"/>
    <w:rsid w:val="00DF2AF5"/>
    <w:rsid w:val="00E01A14"/>
    <w:rsid w:val="00E0558C"/>
    <w:rsid w:val="00E1268E"/>
    <w:rsid w:val="00E23A59"/>
    <w:rsid w:val="00E241A1"/>
    <w:rsid w:val="00E3289B"/>
    <w:rsid w:val="00E34914"/>
    <w:rsid w:val="00E36BE7"/>
    <w:rsid w:val="00E5416D"/>
    <w:rsid w:val="00E63FD0"/>
    <w:rsid w:val="00E66094"/>
    <w:rsid w:val="00E7306D"/>
    <w:rsid w:val="00E75A31"/>
    <w:rsid w:val="00E7665B"/>
    <w:rsid w:val="00E838EC"/>
    <w:rsid w:val="00EA100E"/>
    <w:rsid w:val="00EB09B5"/>
    <w:rsid w:val="00ED0A3B"/>
    <w:rsid w:val="00ED0FC0"/>
    <w:rsid w:val="00EE211C"/>
    <w:rsid w:val="00EE4BF8"/>
    <w:rsid w:val="00EE64D8"/>
    <w:rsid w:val="00EF43A2"/>
    <w:rsid w:val="00F025C6"/>
    <w:rsid w:val="00F05648"/>
    <w:rsid w:val="00F06192"/>
    <w:rsid w:val="00F06AB4"/>
    <w:rsid w:val="00F125D8"/>
    <w:rsid w:val="00F22AAC"/>
    <w:rsid w:val="00F26B72"/>
    <w:rsid w:val="00F308EC"/>
    <w:rsid w:val="00F34D6C"/>
    <w:rsid w:val="00F43056"/>
    <w:rsid w:val="00F53AFB"/>
    <w:rsid w:val="00F614B4"/>
    <w:rsid w:val="00F70978"/>
    <w:rsid w:val="00F844CB"/>
    <w:rsid w:val="00F84526"/>
    <w:rsid w:val="00F92394"/>
    <w:rsid w:val="00F927F0"/>
    <w:rsid w:val="00F9516C"/>
    <w:rsid w:val="00FA7D63"/>
    <w:rsid w:val="00FB07C7"/>
    <w:rsid w:val="00FB3F6E"/>
    <w:rsid w:val="00FC0C7B"/>
    <w:rsid w:val="00FC114D"/>
    <w:rsid w:val="00FC5862"/>
    <w:rsid w:val="00FC7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2F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feriazaragoza.com/spaper" TargetMode="External"/><Relationship Id="rId21" Type="http://schemas.openxmlformats.org/officeDocument/2006/relationships/hyperlink" Target="https://www.empacklogisticsautomationbilbao.com/en/" TargetMode="External"/><Relationship Id="rId42" Type="http://schemas.openxmlformats.org/officeDocument/2006/relationships/hyperlink" Target="https://www.seafoodexpo.com/global/" TargetMode="External"/><Relationship Id="rId47" Type="http://schemas.openxmlformats.org/officeDocument/2006/relationships/hyperlink" Target="https://feindef.com/index.php/en/" TargetMode="External"/><Relationship Id="rId63" Type="http://schemas.openxmlformats.org/officeDocument/2006/relationships/hyperlink" Target="https://subcontratacion.bilbaoexhibitioncentre.com/en/" TargetMode="External"/><Relationship Id="rId68" Type="http://schemas.openxmlformats.org/officeDocument/2006/relationships/hyperlink" Target="https://www.silbcn.com/en/index.html" TargetMode="External"/><Relationship Id="rId84" Type="http://schemas.openxmlformats.org/officeDocument/2006/relationships/hyperlink" Target="https://www.empackmadrid.com/en/" TargetMode="External"/><Relationship Id="rId89" Type="http://schemas.openxmlformats.org/officeDocument/2006/relationships/hyperlink" Target="https://www.intermodal-events.com/en/home.html" TargetMode="External"/><Relationship Id="rId7" Type="http://schemas.openxmlformats.org/officeDocument/2006/relationships/hyperlink" Target="https://souvenirexpospain.com/en/souvenir-expo-spain-landing-page/" TargetMode="External"/><Relationship Id="rId71" Type="http://schemas.openxmlformats.org/officeDocument/2006/relationships/hyperlink" Target="https://wclc.iaslc.org/" TargetMode="External"/><Relationship Id="rId92" Type="http://schemas.openxmlformats.org/officeDocument/2006/relationships/hyperlink" Target="https://www.hygienali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fema.es/en/momad" TargetMode="External"/><Relationship Id="rId29" Type="http://schemas.openxmlformats.org/officeDocument/2006/relationships/hyperlink" Target="https://www.feriazaragoza.com/figan" TargetMode="External"/><Relationship Id="rId11" Type="http://schemas.openxmlformats.org/officeDocument/2006/relationships/hyperlink" Target="https://www.ifema.es/en/fitur" TargetMode="External"/><Relationship Id="rId24" Type="http://schemas.openxmlformats.org/officeDocument/2006/relationships/hyperlink" Target="https://www.feriazaragoza.com/expofimer" TargetMode="External"/><Relationship Id="rId32" Type="http://schemas.openxmlformats.org/officeDocument/2006/relationships/hyperlink" Target="https://www.ifema.es/world-olive-oil-exhibition" TargetMode="External"/><Relationship Id="rId37" Type="http://schemas.openxmlformats.org/officeDocument/2006/relationships/hyperlink" Target="https://www.advancedfactories.com/en/" TargetMode="External"/><Relationship Id="rId40" Type="http://schemas.openxmlformats.org/officeDocument/2006/relationships/hyperlink" Target="https://www.ifema.es/en/motortec" TargetMode="External"/><Relationship Id="rId45" Type="http://schemas.openxmlformats.org/officeDocument/2006/relationships/hyperlink" Target="https://www.automobilebarcelona.com/en/" TargetMode="External"/><Relationship Id="rId53" Type="http://schemas.openxmlformats.org/officeDocument/2006/relationships/hyperlink" Target="https://www.feriazaragoza.es/aratur" TargetMode="External"/><Relationship Id="rId58" Type="http://schemas.openxmlformats.org/officeDocument/2006/relationships/hyperlink" Target="https://barcelonatextileexpo.com/" TargetMode="External"/><Relationship Id="rId66" Type="http://schemas.openxmlformats.org/officeDocument/2006/relationships/hyperlink" Target="https://www.globalabs.org/attend" TargetMode="External"/><Relationship Id="rId74" Type="http://schemas.openxmlformats.org/officeDocument/2006/relationships/hyperlink" Target="https://www.ifema.es/en/madrid-joya" TargetMode="External"/><Relationship Id="rId79" Type="http://schemas.openxmlformats.org/officeDocument/2006/relationships/hyperlink" Target="https://www.worksafebarcelona.com/" TargetMode="External"/><Relationship Id="rId87" Type="http://schemas.openxmlformats.org/officeDocument/2006/relationships/hyperlink" Target="https://www.ifema.es/en/feriarte" TargetMode="External"/><Relationship Id="rId102" Type="http://schemas.openxmlformats.org/officeDocument/2006/relationships/hyperlink" Target="https://www.ifema.es/rail-live" TargetMode="External"/><Relationship Id="rId5" Type="http://schemas.openxmlformats.org/officeDocument/2006/relationships/hyperlink" Target="https://barcelonatextileexpo.com/" TargetMode="External"/><Relationship Id="rId61" Type="http://schemas.openxmlformats.org/officeDocument/2006/relationships/hyperlink" Target="https://maintenance.bilbaoexhibitioncentre.com/en/" TargetMode="External"/><Relationship Id="rId82" Type="http://schemas.openxmlformats.org/officeDocument/2006/relationships/hyperlink" Target="https://www.ifema.es/en/liber" TargetMode="External"/><Relationship Id="rId90" Type="http://schemas.openxmlformats.org/officeDocument/2006/relationships/hyperlink" Target="https://www.ifema.es/en/global-mobility-call" TargetMode="External"/><Relationship Id="rId95" Type="http://schemas.openxmlformats.org/officeDocument/2006/relationships/hyperlink" Target="https://www.tomorrowblueconomy.com/" TargetMode="External"/><Relationship Id="rId19" Type="http://schemas.openxmlformats.org/officeDocument/2006/relationships/hyperlink" Target="https://www.ifema.es/en/meat-attraction" TargetMode="External"/><Relationship Id="rId14" Type="http://schemas.openxmlformats.org/officeDocument/2006/relationships/hyperlink" Target="https://www.ifema.es/en/bisutex" TargetMode="External"/><Relationship Id="rId22" Type="http://schemas.openxmlformats.org/officeDocument/2006/relationships/hyperlink" Target="https://www.mwcbarcelona.com/" TargetMode="External"/><Relationship Id="rId27" Type="http://schemas.openxmlformats.org/officeDocument/2006/relationships/hyperlink" Target="https://fireca.es/en/" TargetMode="External"/><Relationship Id="rId30" Type="http://schemas.openxmlformats.org/officeDocument/2006/relationships/hyperlink" Target="https://www.ifema.es/en/arco/madrid" TargetMode="External"/><Relationship Id="rId35" Type="http://schemas.openxmlformats.org/officeDocument/2006/relationships/hyperlink" Target="https://www.infarma.es/?lang=en" TargetMode="External"/><Relationship Id="rId43" Type="http://schemas.openxmlformats.org/officeDocument/2006/relationships/hyperlink" Target="https://www.expobiomasa.com/en/" TargetMode="External"/><Relationship Id="rId48" Type="http://schemas.openxmlformats.org/officeDocument/2006/relationships/hyperlink" Target="https://www.iotsworldcongress.com/" TargetMode="External"/><Relationship Id="rId56" Type="http://schemas.openxmlformats.org/officeDocument/2006/relationships/hyperlink" Target="https://www.construmat.com/en/" TargetMode="External"/><Relationship Id="rId64" Type="http://schemas.openxmlformats.org/officeDocument/2006/relationships/hyperlink" Target="https://addit3d.bilbaoexhibitioncentre.com/en/" TargetMode="External"/><Relationship Id="rId69" Type="http://schemas.openxmlformats.org/officeDocument/2006/relationships/hyperlink" Target="https://www.ecdp2025.org/" TargetMode="External"/><Relationship Id="rId77" Type="http://schemas.openxmlformats.org/officeDocument/2006/relationships/hyperlink" Target="https://www.eupvsec.org/" TargetMode="External"/><Relationship Id="rId100" Type="http://schemas.openxmlformats.org/officeDocument/2006/relationships/hyperlink" Target="https://www.ifema.es/en/cr" TargetMode="External"/><Relationship Id="rId8" Type="http://schemas.openxmlformats.org/officeDocument/2006/relationships/hyperlink" Target="https://www.hipeac.net/2025/barcelona/" TargetMode="External"/><Relationship Id="rId51" Type="http://schemas.openxmlformats.org/officeDocument/2006/relationships/hyperlink" Target="https://www.pickpackexpo.com/" TargetMode="External"/><Relationship Id="rId72" Type="http://schemas.openxmlformats.org/officeDocument/2006/relationships/hyperlink" Target="https://www.ifema.es/en/intergift" TargetMode="External"/><Relationship Id="rId80" Type="http://schemas.openxmlformats.org/officeDocument/2006/relationships/hyperlink" Target="https://www.advancedmanufacturingbarcelona.com/" TargetMode="External"/><Relationship Id="rId85" Type="http://schemas.openxmlformats.org/officeDocument/2006/relationships/hyperlink" Target="https://www.logisticsautomationmadrid.com/en/" TargetMode="External"/><Relationship Id="rId93" Type="http://schemas.openxmlformats.org/officeDocument/2006/relationships/hyperlink" Target="https://www.tomorrowmobility.com/" TargetMode="External"/><Relationship Id="rId98" Type="http://schemas.openxmlformats.org/officeDocument/2006/relationships/hyperlink" Target="https://www.piscinabarcelona.es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iseurope.org/" TargetMode="External"/><Relationship Id="rId17" Type="http://schemas.openxmlformats.org/officeDocument/2006/relationships/hyperlink" Target="https://www.bilbaoslushd.com/" TargetMode="External"/><Relationship Id="rId25" Type="http://schemas.openxmlformats.org/officeDocument/2006/relationships/hyperlink" Target="https://www.feriazaragoza.com/smagua" TargetMode="External"/><Relationship Id="rId33" Type="http://schemas.openxmlformats.org/officeDocument/2006/relationships/hyperlink" Target="https://www.b-travel.com/en/" TargetMode="External"/><Relationship Id="rId38" Type="http://schemas.openxmlformats.org/officeDocument/2006/relationships/hyperlink" Target="https://www.advancedtoolsexpo.com/en/" TargetMode="External"/><Relationship Id="rId46" Type="http://schemas.openxmlformats.org/officeDocument/2006/relationships/hyperlink" Target="https://www.motohbarcelona.com/" TargetMode="External"/><Relationship Id="rId59" Type="http://schemas.openxmlformats.org/officeDocument/2006/relationships/hyperlink" Target="https://plusindustry.bilbaoexhibitioncentre.com/en/" TargetMode="External"/><Relationship Id="rId67" Type="http://schemas.openxmlformats.org/officeDocument/2006/relationships/hyperlink" Target="https://congress.eular.org/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worldmfnm.com/" TargetMode="External"/><Relationship Id="rId41" Type="http://schemas.openxmlformats.org/officeDocument/2006/relationships/hyperlink" Target="https://ivirmacongress.com/" TargetMode="External"/><Relationship Id="rId54" Type="http://schemas.openxmlformats.org/officeDocument/2006/relationships/hyperlink" Target="https://itseuropeancongress.com/" TargetMode="External"/><Relationship Id="rId62" Type="http://schemas.openxmlformats.org/officeDocument/2006/relationships/hyperlink" Target="https://pumpsandvalves.bilbaoexhibitioncentre.com/en/" TargetMode="External"/><Relationship Id="rId70" Type="http://schemas.openxmlformats.org/officeDocument/2006/relationships/hyperlink" Target="https://www.lt30.es/" TargetMode="External"/><Relationship Id="rId75" Type="http://schemas.openxmlformats.org/officeDocument/2006/relationships/hyperlink" Target="https://www.ifema.es/en/momad" TargetMode="External"/><Relationship Id="rId83" Type="http://schemas.openxmlformats.org/officeDocument/2006/relationships/hyperlink" Target="https://www.ifema.es/en/estampa" TargetMode="External"/><Relationship Id="rId88" Type="http://schemas.openxmlformats.org/officeDocument/2006/relationships/hyperlink" Target="https://www.ifema.es/en/matelec" TargetMode="External"/><Relationship Id="rId91" Type="http://schemas.openxmlformats.org/officeDocument/2006/relationships/hyperlink" Target="https://www.madridtechshow.es/" TargetMode="External"/><Relationship Id="rId96" Type="http://schemas.openxmlformats.org/officeDocument/2006/relationships/hyperlink" Target="https://www.ifema.es/en/sagri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ifema.es/en/promogift" TargetMode="External"/><Relationship Id="rId15" Type="http://schemas.openxmlformats.org/officeDocument/2006/relationships/hyperlink" Target="https://www.ifema.es/en/madrid-joya" TargetMode="External"/><Relationship Id="rId23" Type="http://schemas.openxmlformats.org/officeDocument/2006/relationships/hyperlink" Target="https://www.4yfn.com/" TargetMode="External"/><Relationship Id="rId28" Type="http://schemas.openxmlformats.org/officeDocument/2006/relationships/hyperlink" Target="https://wmw.bilbaoexhibitioncentre.com/en/" TargetMode="External"/><Relationship Id="rId36" Type="http://schemas.openxmlformats.org/officeDocument/2006/relationships/hyperlink" Target="https://www.gourmets.net/salon-gourmets" TargetMode="External"/><Relationship Id="rId49" Type="http://schemas.openxmlformats.org/officeDocument/2006/relationships/hyperlink" Target="https://www.barcelonacybersecuritycongress.com/" TargetMode="External"/><Relationship Id="rId57" Type="http://schemas.openxmlformats.org/officeDocument/2006/relationships/hyperlink" Target="https://www.ifema.es/sima" TargetMode="External"/><Relationship Id="rId10" Type="http://schemas.openxmlformats.org/officeDocument/2006/relationships/hyperlink" Target="https://frozenfreshmarket.es/" TargetMode="External"/><Relationship Id="rId31" Type="http://schemas.openxmlformats.org/officeDocument/2006/relationships/hyperlink" Target="https://www.expohip.com/en/" TargetMode="External"/><Relationship Id="rId44" Type="http://schemas.openxmlformats.org/officeDocument/2006/relationships/hyperlink" Target="https://expovacaciones.bilbaoexhibitioncentre.com/" TargetMode="External"/><Relationship Id="rId52" Type="http://schemas.openxmlformats.org/officeDocument/2006/relationships/hyperlink" Target="https://apaexpopuertasautomaticas.com/" TargetMode="External"/><Relationship Id="rId60" Type="http://schemas.openxmlformats.org/officeDocument/2006/relationships/hyperlink" Target="https://wear.bilbaoexhibitioncentre.com/en/" TargetMode="External"/><Relationship Id="rId65" Type="http://schemas.openxmlformats.org/officeDocument/2006/relationships/hyperlink" Target="https://bedigital.bilbaoexhibitioncentre.com/en/" TargetMode="External"/><Relationship Id="rId73" Type="http://schemas.openxmlformats.org/officeDocument/2006/relationships/hyperlink" Target="https://www.ifema.es/en/bisutex" TargetMode="External"/><Relationship Id="rId78" Type="http://schemas.openxmlformats.org/officeDocument/2006/relationships/hyperlink" Target="https://www.ifema.es/en/fruit-attraction" TargetMode="External"/><Relationship Id="rId81" Type="http://schemas.openxmlformats.org/officeDocument/2006/relationships/hyperlink" Target="https://www.salondelgasrenovable.com/en/" TargetMode="External"/><Relationship Id="rId86" Type="http://schemas.openxmlformats.org/officeDocument/2006/relationships/hyperlink" Target="https://www.ifema.es/logistic-industrial-build-madrid" TargetMode="External"/><Relationship Id="rId94" Type="http://schemas.openxmlformats.org/officeDocument/2006/relationships/hyperlink" Target="https://www.smartcityexpo.com/" TargetMode="External"/><Relationship Id="rId99" Type="http://schemas.openxmlformats.org/officeDocument/2006/relationships/hyperlink" Target="https://www.ibtmworld.com/" TargetMode="External"/><Relationship Id="rId101" Type="http://schemas.openxmlformats.org/officeDocument/2006/relationships/hyperlink" Target="https://www.ifema.es/en/gene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mi.es/en/bksfimi_/" TargetMode="External"/><Relationship Id="rId13" Type="http://schemas.openxmlformats.org/officeDocument/2006/relationships/hyperlink" Target="https://www.ifema.es/en/intergift" TargetMode="External"/><Relationship Id="rId18" Type="http://schemas.openxmlformats.org/officeDocument/2006/relationships/hyperlink" Target="https://cevisama.feriavalencia.com/en/" TargetMode="External"/><Relationship Id="rId39" Type="http://schemas.openxmlformats.org/officeDocument/2006/relationships/hyperlink" Target="https://eshow.es/barcelona" TargetMode="External"/><Relationship Id="rId34" Type="http://schemas.openxmlformats.org/officeDocument/2006/relationships/hyperlink" Target="https://www.ifema.es/en/almoneda" TargetMode="External"/><Relationship Id="rId50" Type="http://schemas.openxmlformats.org/officeDocument/2006/relationships/hyperlink" Target="https://www.expofoodtech.com/" TargetMode="External"/><Relationship Id="rId55" Type="http://schemas.openxmlformats.org/officeDocument/2006/relationships/hyperlink" Target="https://www.vitafoods.eu.com/en/home.html" TargetMode="External"/><Relationship Id="rId76" Type="http://schemas.openxmlformats.org/officeDocument/2006/relationships/hyperlink" Target="https://www.labelexpo-europe.com/" TargetMode="External"/><Relationship Id="rId97" Type="http://schemas.openxmlformats.org/officeDocument/2006/relationships/hyperlink" Target="https://www.biocultura.org/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CC76-262A-4D3D-B6E8-F4153C9A9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10</Pages>
  <Words>2698</Words>
  <Characters>15382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Windows User</cp:lastModifiedBy>
  <cp:revision>280</cp:revision>
  <cp:lastPrinted>2022-12-22T11:02:00Z</cp:lastPrinted>
  <dcterms:created xsi:type="dcterms:W3CDTF">2022-12-05T11:57:00Z</dcterms:created>
  <dcterms:modified xsi:type="dcterms:W3CDTF">2024-12-03T12:52:00Z</dcterms:modified>
</cp:coreProperties>
</file>